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BC" w:rsidRPr="0030655E" w:rsidRDefault="0030655E" w:rsidP="0030655E">
      <w:pPr>
        <w:rPr>
          <w:b/>
          <w:sz w:val="40"/>
          <w:szCs w:val="40"/>
        </w:rPr>
      </w:pPr>
      <w:r w:rsidRPr="0030655E">
        <w:rPr>
          <w:b/>
          <w:sz w:val="40"/>
          <w:szCs w:val="40"/>
        </w:rPr>
        <w:t>bel.ru</w:t>
      </w:r>
    </w:p>
    <w:p w:rsidR="0030655E" w:rsidRPr="0030655E" w:rsidRDefault="0030655E" w:rsidP="0030655E">
      <w:pPr>
        <w:rPr>
          <w:b/>
          <w:sz w:val="40"/>
          <w:szCs w:val="40"/>
        </w:rPr>
      </w:pPr>
      <w:r w:rsidRPr="0030655E">
        <w:rPr>
          <w:b/>
          <w:sz w:val="40"/>
          <w:szCs w:val="40"/>
        </w:rPr>
        <w:t>Белгородцы погибли в ПВР во время обстрела</w:t>
      </w:r>
    </w:p>
    <w:p w:rsidR="0030655E" w:rsidRPr="0030655E" w:rsidRDefault="0030655E" w:rsidP="0030655E">
      <w:r w:rsidRPr="0030655E">
        <w:t>Количество жертв неизвестно. Погибшие ранее были отселены из приграничья. Об этом сообщил губернатор Белгородской области Вячеслав Гладков.</w:t>
      </w:r>
    </w:p>
    <w:p w:rsidR="0030655E" w:rsidRPr="0030655E" w:rsidRDefault="0030655E" w:rsidP="0030655E">
      <w:r w:rsidRPr="0030655E">
        <w:t>Сюжет</w:t>
      </w:r>
    </w:p>
    <w:p w:rsidR="0030655E" w:rsidRPr="0030655E" w:rsidRDefault="008E63CD" w:rsidP="0030655E">
      <w:hyperlink r:id="rId5" w:history="1">
        <w:r w:rsidR="0030655E" w:rsidRPr="0030655E">
          <w:rPr>
            <w:rStyle w:val="a3"/>
          </w:rPr>
          <w:t>Обстрел</w:t>
        </w:r>
      </w:hyperlink>
    </w:p>
    <w:p w:rsidR="0030655E" w:rsidRPr="0030655E" w:rsidRDefault="0030655E" w:rsidP="0030655E">
      <w:r w:rsidRPr="0030655E">
        <w:t xml:space="preserve">В одном из ПВР Белгородской области погибли отселённые жители </w:t>
      </w:r>
      <w:proofErr w:type="spellStart"/>
      <w:r w:rsidRPr="0030655E">
        <w:t>Шебекинского</w:t>
      </w:r>
      <w:proofErr w:type="spellEnd"/>
      <w:r w:rsidRPr="0030655E">
        <w:t xml:space="preserve"> округа. Пункт временного размещения попал под обстрел ВСУ. Этим вечером Вячеслав Гладков выехал на место происшествия. После поделится подробностями трагедии.</w:t>
      </w:r>
    </w:p>
    <w:p w:rsidR="0030655E" w:rsidRPr="0030655E" w:rsidRDefault="0030655E" w:rsidP="0030655E">
      <w:r w:rsidRPr="0030655E">
        <w:t>ВСУ обстреляли пункт временного размещения жителей отселённых населённых пунктов округа. Погибли и ранены люди.</w:t>
      </w:r>
    </w:p>
    <w:p w:rsidR="0030655E" w:rsidRPr="0030655E" w:rsidRDefault="0030655E" w:rsidP="0030655E">
      <w:r w:rsidRPr="0030655E">
        <w:t>Вячеслав Гладков, губернатор Белгородской области</w:t>
      </w:r>
    </w:p>
    <w:p w:rsidR="0030655E" w:rsidRPr="0030655E" w:rsidRDefault="0030655E" w:rsidP="0030655E">
      <w:r w:rsidRPr="0030655E">
        <w:t>В настоящий момент количество погибших и пострадавших неизвестно. Расположение ПВР также не уточняется. Напомним, накануне в </w:t>
      </w:r>
      <w:proofErr w:type="spellStart"/>
      <w:r w:rsidRPr="0030655E">
        <w:t>Шебекинском</w:t>
      </w:r>
      <w:proofErr w:type="spellEnd"/>
      <w:r w:rsidRPr="0030655E">
        <w:t xml:space="preserve"> округе насчитали 155 прилётов.</w:t>
      </w:r>
    </w:p>
    <w:p w:rsidR="0030655E" w:rsidRDefault="008E63CD">
      <w:hyperlink r:id="rId6" w:history="1">
        <w:r w:rsidR="0030655E" w:rsidRPr="00004EEE">
          <w:rPr>
            <w:rStyle w:val="a3"/>
          </w:rPr>
          <w:t>https://bel.ru/news/2023-05-30/belgorodtsy-pogibli-v-pvr-posle-obstrela-2942451</w:t>
        </w:r>
      </w:hyperlink>
    </w:p>
    <w:p w:rsidR="0030655E" w:rsidRPr="0030655E" w:rsidRDefault="0030655E" w:rsidP="0030655E">
      <w:pPr>
        <w:rPr>
          <w:b/>
          <w:sz w:val="40"/>
          <w:szCs w:val="40"/>
        </w:rPr>
      </w:pPr>
      <w:r w:rsidRPr="0030655E">
        <w:rPr>
          <w:b/>
          <w:sz w:val="40"/>
          <w:szCs w:val="40"/>
        </w:rPr>
        <w:t>Повреждён автомобиль и четыре дома: под обстрел ВСУ попала Новая Таволжанка</w:t>
      </w:r>
    </w:p>
    <w:p w:rsidR="0030655E" w:rsidRPr="0030655E" w:rsidRDefault="0030655E" w:rsidP="0030655E">
      <w:r w:rsidRPr="0030655E">
        <w:t>При обстреле Новой Таволжанки в Белгородской области пострадали четыре дома</w:t>
      </w:r>
    </w:p>
    <w:p w:rsidR="0030655E" w:rsidRPr="0030655E" w:rsidRDefault="0030655E" w:rsidP="0030655E">
      <w:r w:rsidRPr="0030655E">
        <w:t>На месте работают аварийные и оперативные службы. Пострадавших нет, сообщил губернатор Вячеслав Гладков.</w:t>
      </w:r>
    </w:p>
    <w:p w:rsidR="0030655E" w:rsidRPr="0030655E" w:rsidRDefault="0030655E" w:rsidP="0030655E">
      <w:r w:rsidRPr="0030655E">
        <w:t>Сюжет</w:t>
      </w:r>
    </w:p>
    <w:p w:rsidR="0030655E" w:rsidRPr="0030655E" w:rsidRDefault="008E63CD" w:rsidP="0030655E">
      <w:hyperlink r:id="rId7" w:history="1">
        <w:r w:rsidR="0030655E" w:rsidRPr="0030655E">
          <w:rPr>
            <w:rStyle w:val="a3"/>
          </w:rPr>
          <w:t>Обстрел</w:t>
        </w:r>
      </w:hyperlink>
    </w:p>
    <w:p w:rsidR="0030655E" w:rsidRPr="0030655E" w:rsidRDefault="0030655E" w:rsidP="0030655E">
      <w:r w:rsidRPr="0030655E">
        <w:t>30 мая под обстрел ВСУ попало село Новая Таволжанка. Как сообщил губернатор Белгородской области Вячеслав Гладков, пострадавших нет. Осколки снарядов сильно повредили один частный дом и автомобиль. Ещё в трёх домах из-за взрывной волны выбиты стёкла, посечены заборы и </w:t>
      </w:r>
      <w:proofErr w:type="spellStart"/>
      <w:r w:rsidRPr="0030655E">
        <w:t>хозпостройки</w:t>
      </w:r>
      <w:proofErr w:type="spellEnd"/>
      <w:r w:rsidRPr="0030655E">
        <w:t>.</w:t>
      </w:r>
    </w:p>
    <w:p w:rsidR="0030655E" w:rsidRPr="0030655E" w:rsidRDefault="0030655E" w:rsidP="0030655E">
      <w:r w:rsidRPr="0030655E">
        <w:t xml:space="preserve">Также Гладков сообщил о повреждении линии электропередачи в селе. На месте в настоящий момент работают аварийные и оперативные службы. Специалисты проводят </w:t>
      </w:r>
      <w:proofErr w:type="spellStart"/>
      <w:r w:rsidRPr="0030655E">
        <w:t>подворовой</w:t>
      </w:r>
      <w:proofErr w:type="spellEnd"/>
      <w:r w:rsidRPr="0030655E">
        <w:t xml:space="preserve"> обход.</w:t>
      </w:r>
    </w:p>
    <w:p w:rsidR="0030655E" w:rsidRPr="0030655E" w:rsidRDefault="0030655E" w:rsidP="0030655E">
      <w:r w:rsidRPr="0030655E">
        <w:t>Напомним, что смс-оповещения об </w:t>
      </w:r>
      <w:hyperlink r:id="rId8" w:tgtFrame="_blank" w:history="1">
        <w:r w:rsidRPr="0030655E">
          <w:rPr>
            <w:rStyle w:val="a3"/>
          </w:rPr>
          <w:t>обстрелах</w:t>
        </w:r>
      </w:hyperlink>
      <w:r w:rsidRPr="0030655E">
        <w:t xml:space="preserve"> сегодня также приходили жителям сёл </w:t>
      </w:r>
      <w:proofErr w:type="spellStart"/>
      <w:r w:rsidRPr="0030655E">
        <w:t>Терезовка</w:t>
      </w:r>
      <w:proofErr w:type="spellEnd"/>
      <w:r w:rsidRPr="0030655E">
        <w:t xml:space="preserve">, Муром и хутора Балки </w:t>
      </w:r>
      <w:proofErr w:type="spellStart"/>
      <w:r w:rsidRPr="0030655E">
        <w:t>Шебекинского</w:t>
      </w:r>
      <w:proofErr w:type="spellEnd"/>
      <w:r w:rsidRPr="0030655E">
        <w:t xml:space="preserve"> </w:t>
      </w:r>
      <w:proofErr w:type="spellStart"/>
      <w:r w:rsidRPr="0030655E">
        <w:t>горокруга</w:t>
      </w:r>
      <w:proofErr w:type="spellEnd"/>
      <w:r w:rsidRPr="0030655E">
        <w:t>.</w:t>
      </w:r>
    </w:p>
    <w:p w:rsidR="0030655E" w:rsidRDefault="008E63CD" w:rsidP="0030655E">
      <w:hyperlink r:id="rId9" w:history="1">
        <w:r w:rsidR="0030655E" w:rsidRPr="00004EEE">
          <w:rPr>
            <w:rStyle w:val="a3"/>
          </w:rPr>
          <w:t>https://bel.ru/news/2023-05-30/povrezhdyon-avtomobil-i-chetyre-doma-pod-obstrel-vsu-popala-novaya-tavolzhanka-2942255</w:t>
        </w:r>
      </w:hyperlink>
    </w:p>
    <w:p w:rsidR="0030655E" w:rsidRPr="0030655E" w:rsidRDefault="0030655E" w:rsidP="0030655E">
      <w:pPr>
        <w:rPr>
          <w:b/>
          <w:sz w:val="40"/>
          <w:szCs w:val="40"/>
        </w:rPr>
      </w:pPr>
      <w:r w:rsidRPr="0030655E">
        <w:rPr>
          <w:b/>
          <w:sz w:val="40"/>
          <w:szCs w:val="40"/>
        </w:rPr>
        <w:lastRenderedPageBreak/>
        <w:t>В Белгородской области после обстрелов ВСУ разрушено и повреждено 1755 домов</w:t>
      </w:r>
    </w:p>
    <w:p w:rsidR="0030655E" w:rsidRPr="0030655E" w:rsidRDefault="0030655E" w:rsidP="0030655E">
      <w:r w:rsidRPr="0030655E">
        <w:t xml:space="preserve">Об этом сообщила министр строительства Белгородской области Оксана </w:t>
      </w:r>
      <w:proofErr w:type="spellStart"/>
      <w:r w:rsidRPr="0030655E">
        <w:t>Козлитина</w:t>
      </w:r>
      <w:proofErr w:type="spellEnd"/>
      <w:r w:rsidRPr="0030655E">
        <w:t>. Всего в регионе утраченных или повреждённых домов стало больше 1700.</w:t>
      </w:r>
    </w:p>
    <w:p w:rsidR="0030655E" w:rsidRPr="0030655E" w:rsidRDefault="0030655E" w:rsidP="0030655E">
      <w:r w:rsidRPr="0030655E">
        <w:t>Сюжет</w:t>
      </w:r>
    </w:p>
    <w:p w:rsidR="0030655E" w:rsidRPr="0030655E" w:rsidRDefault="008E63CD" w:rsidP="0030655E">
      <w:hyperlink r:id="rId10" w:history="1">
        <w:r w:rsidR="0030655E" w:rsidRPr="0030655E">
          <w:rPr>
            <w:rStyle w:val="a3"/>
          </w:rPr>
          <w:t>СВО</w:t>
        </w:r>
      </w:hyperlink>
    </w:p>
    <w:p w:rsidR="0030655E" w:rsidRPr="0030655E" w:rsidRDefault="0030655E" w:rsidP="0030655E">
      <w:r w:rsidRPr="0030655E">
        <w:t xml:space="preserve">По данным чиновницы, на сегодняшний день общее количество </w:t>
      </w:r>
      <w:proofErr w:type="gramStart"/>
      <w:r w:rsidRPr="0030655E">
        <w:t>объектов, утраченных или повреждённых в результате обстрелов объектов жилья увеличилось</w:t>
      </w:r>
      <w:proofErr w:type="gramEnd"/>
      <w:r w:rsidRPr="0030655E">
        <w:t xml:space="preserve"> из-за последних событий в </w:t>
      </w:r>
      <w:proofErr w:type="spellStart"/>
      <w:r w:rsidRPr="0030655E">
        <w:t>Грайворонском</w:t>
      </w:r>
      <w:proofErr w:type="spellEnd"/>
      <w:r w:rsidRPr="0030655E">
        <w:t xml:space="preserve"> </w:t>
      </w:r>
      <w:proofErr w:type="spellStart"/>
      <w:r w:rsidRPr="0030655E">
        <w:t>горокруге</w:t>
      </w:r>
      <w:proofErr w:type="spellEnd"/>
      <w:r w:rsidRPr="0030655E">
        <w:t>.</w:t>
      </w:r>
    </w:p>
    <w:p w:rsidR="0030655E" w:rsidRPr="0030655E" w:rsidRDefault="0030655E" w:rsidP="0030655E">
      <w:r w:rsidRPr="0030655E">
        <w:t>Добавилось три домовладения. Общее количество объектов составило 1755.</w:t>
      </w:r>
    </w:p>
    <w:p w:rsidR="0030655E" w:rsidRPr="0030655E" w:rsidRDefault="0030655E" w:rsidP="0030655E">
      <w:r w:rsidRPr="0030655E">
        <w:t xml:space="preserve">Напомним, как стало известно в ходе </w:t>
      </w:r>
      <w:proofErr w:type="spellStart"/>
      <w:r w:rsidRPr="0030655E">
        <w:t>оперсовещания</w:t>
      </w:r>
      <w:proofErr w:type="spellEnd"/>
      <w:r w:rsidRPr="0030655E">
        <w:t>, за неделю в Белгороде </w:t>
      </w:r>
      <w:hyperlink r:id="rId11" w:tgtFrame="_blank" w:history="1">
        <w:r w:rsidRPr="0030655E">
          <w:rPr>
            <w:rStyle w:val="a3"/>
          </w:rPr>
          <w:t>восстановили</w:t>
        </w:r>
      </w:hyperlink>
      <w:r w:rsidRPr="0030655E">
        <w:t> четыре жилых помещения. В работе остаются 24 объекта.</w:t>
      </w:r>
    </w:p>
    <w:p w:rsidR="0030655E" w:rsidRPr="0030655E" w:rsidRDefault="0030655E" w:rsidP="0030655E">
      <w:r w:rsidRPr="0030655E">
        <w:t xml:space="preserve">Как рассказал мэр областного центра Валентин Демидов, шесть помещений — это компенсационное жильё взамен утраченного. Ещё пять квартир на улице </w:t>
      </w:r>
      <w:proofErr w:type="spellStart"/>
      <w:r w:rsidRPr="0030655E">
        <w:t>Шаландина</w:t>
      </w:r>
      <w:proofErr w:type="spellEnd"/>
      <w:r w:rsidRPr="0030655E">
        <w:t xml:space="preserve"> должны привести в порядок до 25 июня. До 15 июня усилят фундамент на повреждённых объектах по улице Луначарского.</w:t>
      </w:r>
    </w:p>
    <w:p w:rsidR="0030655E" w:rsidRDefault="008E63CD" w:rsidP="0030655E">
      <w:hyperlink r:id="rId12" w:history="1">
        <w:r w:rsidR="0030655E" w:rsidRPr="00004EEE">
          <w:rPr>
            <w:rStyle w:val="a3"/>
          </w:rPr>
          <w:t>https://bel.ru/news/2023-05-30/v-belgorodskoy-oblasti-posle-obstrelov-vsu-razrusheno-i-povrezhdeno-1755-domov-2941386</w:t>
        </w:r>
      </w:hyperlink>
    </w:p>
    <w:p w:rsidR="0030655E" w:rsidRPr="0030655E" w:rsidRDefault="0030655E" w:rsidP="0030655E">
      <w:pPr>
        <w:rPr>
          <w:b/>
          <w:sz w:val="40"/>
          <w:szCs w:val="40"/>
        </w:rPr>
      </w:pPr>
      <w:r w:rsidRPr="0030655E">
        <w:rPr>
          <w:b/>
          <w:sz w:val="40"/>
          <w:szCs w:val="40"/>
        </w:rPr>
        <w:t xml:space="preserve">Ночью </w:t>
      </w:r>
      <w:proofErr w:type="spellStart"/>
      <w:r w:rsidRPr="0030655E">
        <w:rPr>
          <w:b/>
          <w:sz w:val="40"/>
          <w:szCs w:val="40"/>
        </w:rPr>
        <w:t>Шебекинский</w:t>
      </w:r>
      <w:proofErr w:type="spellEnd"/>
      <w:r w:rsidRPr="0030655E">
        <w:rPr>
          <w:b/>
          <w:sz w:val="40"/>
          <w:szCs w:val="40"/>
        </w:rPr>
        <w:t xml:space="preserve"> </w:t>
      </w:r>
      <w:proofErr w:type="spellStart"/>
      <w:r w:rsidRPr="0030655E">
        <w:rPr>
          <w:b/>
          <w:sz w:val="40"/>
          <w:szCs w:val="40"/>
        </w:rPr>
        <w:t>горокруг</w:t>
      </w:r>
      <w:proofErr w:type="spellEnd"/>
      <w:r w:rsidRPr="0030655E">
        <w:rPr>
          <w:b/>
          <w:sz w:val="40"/>
          <w:szCs w:val="40"/>
        </w:rPr>
        <w:t xml:space="preserve"> атаковали БПЛА. Это помешало восстановлению электросетей</w:t>
      </w:r>
    </w:p>
    <w:p w:rsidR="0030655E" w:rsidRPr="0030655E" w:rsidRDefault="0030655E" w:rsidP="0030655E">
      <w:r w:rsidRPr="0030655E">
        <w:t xml:space="preserve">Налёт случился ночью, во время ремонта электросетей. Об этом сообщил Вячеслав Гладков в </w:t>
      </w:r>
      <w:proofErr w:type="spellStart"/>
      <w:r w:rsidRPr="0030655E">
        <w:t>соцсетях</w:t>
      </w:r>
      <w:proofErr w:type="spellEnd"/>
      <w:r w:rsidRPr="0030655E">
        <w:t>.</w:t>
      </w:r>
    </w:p>
    <w:p w:rsidR="0030655E" w:rsidRPr="0030655E" w:rsidRDefault="0030655E" w:rsidP="0030655E">
      <w:r w:rsidRPr="0030655E">
        <w:t>Сюжет</w:t>
      </w:r>
    </w:p>
    <w:p w:rsidR="0030655E" w:rsidRPr="0030655E" w:rsidRDefault="008E63CD" w:rsidP="0030655E">
      <w:hyperlink r:id="rId13" w:history="1">
        <w:r w:rsidR="0030655E" w:rsidRPr="0030655E">
          <w:rPr>
            <w:rStyle w:val="a3"/>
          </w:rPr>
          <w:t>Обстрел</w:t>
        </w:r>
      </w:hyperlink>
    </w:p>
    <w:p w:rsidR="0030655E" w:rsidRPr="0030655E" w:rsidRDefault="0030655E" w:rsidP="0030655E">
      <w:r w:rsidRPr="0030655E">
        <w:t xml:space="preserve">Вчера, 29 мая, был сложный день для всех белгородцев. </w:t>
      </w:r>
      <w:proofErr w:type="spellStart"/>
      <w:r w:rsidRPr="0030655E">
        <w:t>Шебекинский</w:t>
      </w:r>
      <w:proofErr w:type="spellEnd"/>
      <w:r w:rsidRPr="0030655E">
        <w:t xml:space="preserve"> </w:t>
      </w:r>
      <w:proofErr w:type="spellStart"/>
      <w:r w:rsidRPr="0030655E">
        <w:t>горокруг</w:t>
      </w:r>
      <w:proofErr w:type="spellEnd"/>
      <w:r w:rsidRPr="0030655E">
        <w:t xml:space="preserve"> в очередной раз </w:t>
      </w:r>
      <w:hyperlink r:id="rId14" w:tgtFrame="_blank" w:history="1">
        <w:r w:rsidRPr="0030655E">
          <w:rPr>
            <w:rStyle w:val="a3"/>
          </w:rPr>
          <w:t>подвергся массированной атаке со стороны ВСУ</w:t>
        </w:r>
      </w:hyperlink>
      <w:r w:rsidRPr="0030655E">
        <w:t>. </w:t>
      </w:r>
      <w:hyperlink r:id="rId15" w:tgtFrame="_blank" w:history="1">
        <w:r w:rsidRPr="0030655E">
          <w:rPr>
            <w:rStyle w:val="a3"/>
          </w:rPr>
          <w:t>Обстрелы начались около 10:20 утра.</w:t>
        </w:r>
      </w:hyperlink>
      <w:r w:rsidRPr="0030655E">
        <w:t> Под обстрел попали промышленные предприятия, были повреждены линии электропередачи. </w:t>
      </w:r>
    </w:p>
    <w:p w:rsidR="0030655E" w:rsidRPr="0030655E" w:rsidRDefault="0030655E" w:rsidP="0030655E">
      <w:r w:rsidRPr="0030655E">
        <w:t>На 5:30 утра порядка 2,5 тысяч абонентов пока остаётся без электроснабжения. Несколько налетов беспилотных летательных аппаратов было ночью во время ремонта. В связи с этим наши энергетики не успели. Восстановительные работы продолжаются. Надеюсь, скоро они свои работы выполнят. </w:t>
      </w:r>
    </w:p>
    <w:p w:rsidR="0030655E" w:rsidRPr="0030655E" w:rsidRDefault="0030655E" w:rsidP="0030655E">
      <w:r w:rsidRPr="0030655E">
        <w:t>Вячеслав Гладков, губернатор Белгородской области</w:t>
      </w:r>
    </w:p>
    <w:p w:rsidR="0030655E" w:rsidRPr="0030655E" w:rsidRDefault="0030655E" w:rsidP="0030655E">
      <w:r w:rsidRPr="0030655E">
        <w:lastRenderedPageBreak/>
        <w:t>Также наблюдаются перебои с электроэнергией в Муроме и в Новой Таволжанке. Энергетики прилагают все усилия, чтобы как можно скорее провести электроэнергию к жилым домам.</w:t>
      </w:r>
    </w:p>
    <w:p w:rsidR="0030655E" w:rsidRDefault="008E63CD" w:rsidP="0030655E">
      <w:hyperlink r:id="rId16" w:history="1">
        <w:r w:rsidR="0030655E" w:rsidRPr="00004EEE">
          <w:rPr>
            <w:rStyle w:val="a3"/>
          </w:rPr>
          <w:t>https://bel.ru/news/2023-05-30/nochyu-shebekinskiy-gorokrug-atakovali-bpla-eto-pomeshalo-vosstanovleniyu-elektrosetey-2941811</w:t>
        </w:r>
      </w:hyperlink>
    </w:p>
    <w:p w:rsidR="0030655E" w:rsidRPr="0030655E" w:rsidRDefault="0030655E" w:rsidP="0030655E">
      <w:pPr>
        <w:rPr>
          <w:b/>
          <w:sz w:val="44"/>
          <w:szCs w:val="44"/>
        </w:rPr>
      </w:pPr>
      <w:r w:rsidRPr="0030655E">
        <w:rPr>
          <w:b/>
          <w:sz w:val="44"/>
          <w:szCs w:val="44"/>
        </w:rPr>
        <w:t>bel.kp.ru</w:t>
      </w:r>
    </w:p>
    <w:p w:rsidR="0030655E" w:rsidRPr="0030655E" w:rsidRDefault="0030655E" w:rsidP="0030655E">
      <w:pPr>
        <w:rPr>
          <w:b/>
          <w:sz w:val="44"/>
          <w:szCs w:val="44"/>
        </w:rPr>
      </w:pPr>
      <w:r w:rsidRPr="0030655E">
        <w:rPr>
          <w:b/>
          <w:sz w:val="44"/>
          <w:szCs w:val="44"/>
        </w:rPr>
        <w:t xml:space="preserve">В Белгородской области </w:t>
      </w:r>
      <w:proofErr w:type="gramStart"/>
      <w:r w:rsidRPr="0030655E">
        <w:rPr>
          <w:b/>
          <w:sz w:val="44"/>
          <w:szCs w:val="44"/>
        </w:rPr>
        <w:t>двое водителей</w:t>
      </w:r>
      <w:proofErr w:type="gramEnd"/>
      <w:r w:rsidRPr="0030655E">
        <w:rPr>
          <w:b/>
          <w:sz w:val="44"/>
          <w:szCs w:val="44"/>
        </w:rPr>
        <w:t xml:space="preserve"> не справились с управлением и слетели в кювет</w:t>
      </w:r>
    </w:p>
    <w:p w:rsidR="0030655E" w:rsidRDefault="0030655E" w:rsidP="0030655E">
      <w:r>
        <w:t>Одного из мужчин госпитализировали</w:t>
      </w:r>
    </w:p>
    <w:p w:rsidR="0030655E" w:rsidRDefault="0030655E" w:rsidP="0030655E">
      <w:r>
        <w:t xml:space="preserve">Авария с пострадавшим произошла в </w:t>
      </w:r>
      <w:proofErr w:type="spellStart"/>
      <w:r>
        <w:t>Яковлевском</w:t>
      </w:r>
      <w:proofErr w:type="spellEnd"/>
      <w:r>
        <w:t xml:space="preserve"> городском округе в ночь на 29 мая. По данным полиции, 27-летний водитель на «</w:t>
      </w:r>
      <w:proofErr w:type="spellStart"/>
      <w:r>
        <w:t>Тойте</w:t>
      </w:r>
      <w:proofErr w:type="spellEnd"/>
      <w:r>
        <w:t xml:space="preserve"> </w:t>
      </w:r>
      <w:proofErr w:type="spellStart"/>
      <w:r>
        <w:t>Камри</w:t>
      </w:r>
      <w:proofErr w:type="spellEnd"/>
      <w:r>
        <w:t>» двигался со стороны Курска в направлении Белгорода. В 1.45 минут на 645 км трассы «Крым» он превысил скорость, не справился с управлением, и машина слетела с дороги в кювет. Молодой человек травмировался, его госпитализировали в больницу.</w:t>
      </w:r>
    </w:p>
    <w:p w:rsidR="0030655E" w:rsidRDefault="0030655E" w:rsidP="0030655E">
      <w:r>
        <w:t xml:space="preserve">В тот же день в </w:t>
      </w:r>
      <w:proofErr w:type="spellStart"/>
      <w:r>
        <w:t>Ровеньском</w:t>
      </w:r>
      <w:proofErr w:type="spellEnd"/>
      <w:r>
        <w:t xml:space="preserve"> районе случилось аналогичное ДТП. В 11.10 на 38 км дороги «</w:t>
      </w:r>
      <w:proofErr w:type="spellStart"/>
      <w:r>
        <w:t>Еремовка</w:t>
      </w:r>
      <w:proofErr w:type="spellEnd"/>
      <w:r>
        <w:t xml:space="preserve"> – Ровеньки – Нижняя Серебрянка» 33-летний водитель на «Дэу </w:t>
      </w:r>
      <w:proofErr w:type="spellStart"/>
      <w:r>
        <w:t>Сенс</w:t>
      </w:r>
      <w:proofErr w:type="spellEnd"/>
      <w:r>
        <w:t>» не выбрал безопасную скорость движения, не справился с управлением и допустил съезд в кювет. Мужчина получил телесные повреждения.</w:t>
      </w:r>
    </w:p>
    <w:p w:rsidR="0030655E" w:rsidRDefault="008E63CD" w:rsidP="0030655E">
      <w:hyperlink r:id="rId17" w:history="1">
        <w:r w:rsidR="0030655E" w:rsidRPr="00004EEE">
          <w:rPr>
            <w:rStyle w:val="a3"/>
          </w:rPr>
          <w:t>https://www.bel.kp.ru/online/news/5293213/</w:t>
        </w:r>
      </w:hyperlink>
    </w:p>
    <w:p w:rsidR="0030655E" w:rsidRPr="007F1B7E" w:rsidRDefault="007F1B7E" w:rsidP="007F1B7E">
      <w:pPr>
        <w:rPr>
          <w:b/>
          <w:sz w:val="40"/>
          <w:szCs w:val="40"/>
        </w:rPr>
      </w:pPr>
      <w:r w:rsidRPr="007F1B7E">
        <w:rPr>
          <w:b/>
          <w:sz w:val="40"/>
          <w:szCs w:val="40"/>
        </w:rPr>
        <w:t>go31.ru</w:t>
      </w:r>
    </w:p>
    <w:p w:rsidR="007F1B7E" w:rsidRPr="007F1B7E" w:rsidRDefault="007F1B7E" w:rsidP="007F1B7E">
      <w:pPr>
        <w:rPr>
          <w:b/>
          <w:sz w:val="40"/>
          <w:szCs w:val="40"/>
        </w:rPr>
      </w:pPr>
      <w:r w:rsidRPr="007F1B7E">
        <w:rPr>
          <w:b/>
          <w:sz w:val="40"/>
          <w:szCs w:val="40"/>
        </w:rPr>
        <w:t>Под обстрел в Белгородской области попал пункт временного размещения, есть погибшие</w:t>
      </w:r>
    </w:p>
    <w:p w:rsidR="007F1B7E" w:rsidRPr="007F1B7E" w:rsidRDefault="007F1B7E" w:rsidP="007F1B7E">
      <w:r w:rsidRPr="007F1B7E">
        <w:t>Губернатор Белгородской области Вячеслав Гладков сообщил о трагедии.</w:t>
      </w:r>
      <w:r w:rsidRPr="007F1B7E">
        <w:br/>
      </w:r>
      <w:r w:rsidRPr="007F1B7E">
        <w:br/>
        <w:t>Пункт временного размещения, в который отправились жители </w:t>
      </w:r>
      <w:proofErr w:type="spellStart"/>
      <w:r w:rsidRPr="007F1B7E">
        <w:t>Шебекинского</w:t>
      </w:r>
      <w:proofErr w:type="spellEnd"/>
      <w:r w:rsidRPr="007F1B7E">
        <w:t> округа, спасавшиеся от обстрелов, атаковали со стороны Украины. Есть погибшие и раненые. </w:t>
      </w:r>
      <w:r w:rsidRPr="007F1B7E">
        <w:br/>
      </w:r>
      <w:r w:rsidRPr="007F1B7E">
        <w:br/>
        <w:t>Сейчас губернатор едет на место. Подробности – позже.</w:t>
      </w:r>
    </w:p>
    <w:p w:rsidR="007F1B7E" w:rsidRDefault="008E63CD" w:rsidP="007F1B7E">
      <w:hyperlink r:id="rId18" w:history="1">
        <w:r w:rsidR="007F1B7E" w:rsidRPr="007F1B7E">
          <w:rPr>
            <w:rStyle w:val="a3"/>
          </w:rPr>
          <w:t>https://www.go31.ru/news/obshchestvo/kasharskiy-most-v-belgorode-razrushaetsya-foto-/</w:t>
        </w:r>
      </w:hyperlink>
    </w:p>
    <w:p w:rsidR="007F1B7E" w:rsidRPr="007F1B7E" w:rsidRDefault="007F1B7E" w:rsidP="007F1B7E">
      <w:pPr>
        <w:rPr>
          <w:b/>
          <w:sz w:val="40"/>
          <w:szCs w:val="40"/>
        </w:rPr>
      </w:pPr>
      <w:r w:rsidRPr="007F1B7E">
        <w:rPr>
          <w:b/>
          <w:sz w:val="40"/>
          <w:szCs w:val="40"/>
        </w:rPr>
        <w:t>В среду в Белгородской области стоит ждать тёплую и пасмурную погоду</w:t>
      </w:r>
    </w:p>
    <w:p w:rsidR="007F1B7E" w:rsidRPr="007F1B7E" w:rsidRDefault="007F1B7E" w:rsidP="007F1B7E">
      <w:r w:rsidRPr="007F1B7E">
        <w:t>В МЧС региона поделились прогнозом погоды на среду, 31 мая.</w:t>
      </w:r>
    </w:p>
    <w:p w:rsidR="007F1B7E" w:rsidRPr="007F1B7E" w:rsidRDefault="007F1B7E" w:rsidP="007F1B7E">
      <w:r w:rsidRPr="007F1B7E">
        <w:lastRenderedPageBreak/>
        <w:t>Сегодня ночью в Белгородской области будет пасмурно – местами может пойти дождь или даже начаться гроза. При этом будет довольно тепло – до 14 градусов тепла. Тем более ветер будет несильным – 5-10 метров в секунду.</w:t>
      </w:r>
    </w:p>
    <w:p w:rsidR="007F1B7E" w:rsidRPr="007F1B7E" w:rsidRDefault="007F1B7E" w:rsidP="007F1B7E">
      <w:r w:rsidRPr="007F1B7E">
        <w:t>Завтра днём будет также неприятная пасмурная погода. Синоптики не исключают небольшие дожди и грозы, но обещают, что тепло не подкачает – до 25 градусов. Однако ветер тут будет всё же сильнее – до 12 метров в секунду. Атмосферное давление сниженное – 741 миллиметров ртутного столба.</w:t>
      </w:r>
    </w:p>
    <w:p w:rsidR="007F1B7E" w:rsidRPr="007F1B7E" w:rsidRDefault="008E63CD" w:rsidP="007F1B7E">
      <w:hyperlink r:id="rId19" w:history="1">
        <w:r w:rsidR="007F1B7E" w:rsidRPr="007F1B7E">
          <w:rPr>
            <w:rStyle w:val="a3"/>
          </w:rPr>
          <w:t>https://www.go31.ru/news/obshchestvo/luchshaya-praktika-blagotvoritelnyy-fond-alishera-usmanova-zapuskaet-konkurs-stazhirovok/</w:t>
        </w:r>
      </w:hyperlink>
    </w:p>
    <w:p w:rsidR="007F1B7E" w:rsidRPr="007F1B7E" w:rsidRDefault="007F1B7E" w:rsidP="007F1B7E">
      <w:pPr>
        <w:rPr>
          <w:b/>
          <w:sz w:val="40"/>
          <w:szCs w:val="40"/>
        </w:rPr>
      </w:pPr>
      <w:r w:rsidRPr="007F1B7E">
        <w:rPr>
          <w:b/>
          <w:sz w:val="40"/>
          <w:szCs w:val="40"/>
        </w:rPr>
        <w:t>При обстреле Новой Таволжанки в Белгородской области разрушен дом и машина</w:t>
      </w:r>
    </w:p>
    <w:p w:rsidR="007F1B7E" w:rsidRPr="007F1B7E" w:rsidRDefault="007F1B7E" w:rsidP="007F1B7E">
      <w:r w:rsidRPr="007F1B7E">
        <w:t xml:space="preserve">Губернатор Белгородской области подтвердил обстрел села Новая Таволжанка в </w:t>
      </w:r>
      <w:proofErr w:type="spellStart"/>
      <w:r w:rsidRPr="007F1B7E">
        <w:t>Шебекинском</w:t>
      </w:r>
      <w:proofErr w:type="spellEnd"/>
      <w:r w:rsidRPr="007F1B7E">
        <w:t xml:space="preserve"> округе.</w:t>
      </w:r>
    </w:p>
    <w:p w:rsidR="007F1B7E" w:rsidRPr="007F1B7E" w:rsidRDefault="007F1B7E" w:rsidP="007F1B7E">
      <w:r w:rsidRPr="007F1B7E">
        <w:t xml:space="preserve">Вячеслав Гладков сообщил, что при обстреле Новой Таволжанки, к счастью, никто не пострадал. Однако избежать разрушений не удалось. </w:t>
      </w:r>
      <w:proofErr w:type="gramStart"/>
      <w:r w:rsidRPr="007F1B7E">
        <w:t>Разрушены</w:t>
      </w:r>
      <w:proofErr w:type="gramEnd"/>
      <w:r w:rsidRPr="007F1B7E">
        <w:t xml:space="preserve"> частный дом и машина.</w:t>
      </w:r>
    </w:p>
    <w:p w:rsidR="007F1B7E" w:rsidRPr="007F1B7E" w:rsidRDefault="007F1B7E" w:rsidP="007F1B7E">
      <w:r w:rsidRPr="007F1B7E">
        <w:t xml:space="preserve">Осколками снарядов сильно повреждены одно частное домовладение и один автомобиль, еще в трех взрывной волной выбиты стекла, посечены фасады, заборы и </w:t>
      </w:r>
      <w:proofErr w:type="spellStart"/>
      <w:r w:rsidRPr="007F1B7E">
        <w:t>хозпостройки</w:t>
      </w:r>
      <w:proofErr w:type="spellEnd"/>
      <w:r w:rsidRPr="007F1B7E">
        <w:t xml:space="preserve">. Есть повреждение линии электропередачи. Аварийные и оперативные службы работают на месте. </w:t>
      </w:r>
      <w:proofErr w:type="spellStart"/>
      <w:r w:rsidRPr="007F1B7E">
        <w:t>Подворовой</w:t>
      </w:r>
      <w:proofErr w:type="spellEnd"/>
      <w:r w:rsidRPr="007F1B7E">
        <w:t xml:space="preserve"> обход продолжается,</w:t>
      </w:r>
    </w:p>
    <w:p w:rsidR="007F1B7E" w:rsidRPr="007F1B7E" w:rsidRDefault="007F1B7E" w:rsidP="007F1B7E">
      <w:r w:rsidRPr="007F1B7E">
        <w:t>– сообщил Гладков.</w:t>
      </w:r>
    </w:p>
    <w:p w:rsidR="007F1B7E" w:rsidRDefault="008E63CD" w:rsidP="0030655E">
      <w:hyperlink r:id="rId20" w:history="1">
        <w:r w:rsidR="007F1B7E" w:rsidRPr="00004EEE">
          <w:rPr>
            <w:rStyle w:val="a3"/>
          </w:rPr>
          <w:t>https://www.go31.ru/news/proisshestviya/pri-obstrele-novoy-tavolzhanki-v-belgorodskoy-oblasti-razrushen-dom-i-mashina/</w:t>
        </w:r>
      </w:hyperlink>
    </w:p>
    <w:p w:rsidR="007F1B7E" w:rsidRPr="007F1B7E" w:rsidRDefault="007F1B7E" w:rsidP="007F1B7E">
      <w:pPr>
        <w:rPr>
          <w:b/>
          <w:sz w:val="40"/>
          <w:szCs w:val="40"/>
        </w:rPr>
      </w:pPr>
      <w:r w:rsidRPr="007F1B7E">
        <w:rPr>
          <w:b/>
          <w:sz w:val="40"/>
          <w:szCs w:val="40"/>
        </w:rPr>
        <w:t>bel.aif.ru</w:t>
      </w:r>
    </w:p>
    <w:p w:rsidR="007F1B7E" w:rsidRPr="007F1B7E" w:rsidRDefault="007F1B7E" w:rsidP="007F1B7E">
      <w:pPr>
        <w:rPr>
          <w:b/>
          <w:sz w:val="40"/>
          <w:szCs w:val="40"/>
        </w:rPr>
      </w:pPr>
      <w:r w:rsidRPr="007F1B7E">
        <w:rPr>
          <w:b/>
          <w:sz w:val="40"/>
          <w:szCs w:val="40"/>
        </w:rPr>
        <w:t>ВСУ обстреляли пункт временного размещения под Белгородом, есть погибшие</w:t>
      </w:r>
    </w:p>
    <w:p w:rsidR="007F1B7E" w:rsidRPr="007F1B7E" w:rsidRDefault="007F1B7E" w:rsidP="007F1B7E">
      <w:r w:rsidRPr="007F1B7E">
        <w:t>ВСУ обстреляли пункт временного размещения людей в Белгородской области. Об этом вечером 30 мая сообщил губернатор Вячеслав Гладков.</w:t>
      </w:r>
    </w:p>
    <w:p w:rsidR="007F1B7E" w:rsidRPr="007F1B7E" w:rsidRDefault="007F1B7E" w:rsidP="007F1B7E">
      <w:r w:rsidRPr="007F1B7E">
        <w:t>По его словам, есть погибшие и раненые. Точное количество жертв пока не сообщается. Глава региона выехал на место происшествия.</w:t>
      </w:r>
    </w:p>
    <w:p w:rsidR="007F1B7E" w:rsidRPr="007F1B7E" w:rsidRDefault="007F1B7E" w:rsidP="007F1B7E">
      <w:r w:rsidRPr="007F1B7E">
        <w:t xml:space="preserve">«Недобрый вечер сегодня. ВСУ обстреляли ПВР, куда были отселены жители сёл </w:t>
      </w:r>
      <w:proofErr w:type="spellStart"/>
      <w:r w:rsidRPr="007F1B7E">
        <w:t>Шебекинского</w:t>
      </w:r>
      <w:proofErr w:type="spellEnd"/>
      <w:r w:rsidRPr="007F1B7E">
        <w:t xml:space="preserve"> округа. Есть погибшие и раненые люди», - сказал Гладков.</w:t>
      </w:r>
    </w:p>
    <w:p w:rsidR="007F1B7E" w:rsidRDefault="008E63CD" w:rsidP="007F1B7E">
      <w:hyperlink r:id="rId21" w:history="1">
        <w:r w:rsidR="007F1B7E" w:rsidRPr="007F1B7E">
          <w:rPr>
            <w:rStyle w:val="a3"/>
          </w:rPr>
          <w:t>https://bel.aif.ru/incidents/chp/vsu_obstrelyali_punkt_vremennogo_razmeshcheniya_pod_belgorodom_est_pogibshie</w:t>
        </w:r>
      </w:hyperlink>
    </w:p>
    <w:p w:rsidR="007F1B7E" w:rsidRPr="007F1B7E" w:rsidRDefault="007F1B7E" w:rsidP="007F1B7E">
      <w:pPr>
        <w:rPr>
          <w:b/>
          <w:sz w:val="40"/>
          <w:szCs w:val="40"/>
        </w:rPr>
      </w:pPr>
      <w:r w:rsidRPr="007F1B7E">
        <w:rPr>
          <w:b/>
          <w:sz w:val="40"/>
          <w:szCs w:val="40"/>
        </w:rPr>
        <w:lastRenderedPageBreak/>
        <w:t>Белгородское село Новая Таволжанка находится под обстрелом ВСУ</w:t>
      </w:r>
    </w:p>
    <w:p w:rsidR="007F1B7E" w:rsidRPr="007F1B7E" w:rsidRDefault="007F1B7E" w:rsidP="007F1B7E">
      <w:r w:rsidRPr="007F1B7E">
        <w:t xml:space="preserve">ВСУ обстреливают село Новая Таволжанка </w:t>
      </w:r>
      <w:proofErr w:type="spellStart"/>
      <w:r w:rsidRPr="007F1B7E">
        <w:t>Шебекинского</w:t>
      </w:r>
      <w:proofErr w:type="spellEnd"/>
      <w:r w:rsidRPr="007F1B7E">
        <w:t xml:space="preserve"> городского округа. Об этом сообщил губернатор Вячеслав Гладков в своём </w:t>
      </w:r>
      <w:proofErr w:type="spellStart"/>
      <w:r w:rsidRPr="007F1B7E">
        <w:t>Telegram</w:t>
      </w:r>
      <w:proofErr w:type="spellEnd"/>
      <w:r w:rsidRPr="007F1B7E">
        <w:t>-канале.</w:t>
      </w:r>
    </w:p>
    <w:p w:rsidR="007F1B7E" w:rsidRPr="007F1B7E" w:rsidRDefault="007F1B7E" w:rsidP="007F1B7E">
      <w:r w:rsidRPr="007F1B7E">
        <w:t xml:space="preserve">Среди жителей села никто не пострадал. Осколками снарядов сильно повредило один автомобиль и дом, ещё в трёх взрывной волной выбило стёкла, посекло фасады, заборы и </w:t>
      </w:r>
      <w:proofErr w:type="spellStart"/>
      <w:r w:rsidRPr="007F1B7E">
        <w:t>хозпостройки</w:t>
      </w:r>
      <w:proofErr w:type="spellEnd"/>
      <w:r w:rsidRPr="007F1B7E">
        <w:t>. Кроме того, вновь зафиксированы повреждения линии электропередачи.</w:t>
      </w:r>
    </w:p>
    <w:p w:rsidR="007F1B7E" w:rsidRPr="007F1B7E" w:rsidRDefault="007F1B7E" w:rsidP="007F1B7E">
      <w:r w:rsidRPr="007F1B7E">
        <w:t xml:space="preserve">Сейчас на месте работают аварийные и оперативные службы. </w:t>
      </w:r>
      <w:proofErr w:type="spellStart"/>
      <w:r w:rsidRPr="007F1B7E">
        <w:t>Подворовой</w:t>
      </w:r>
      <w:proofErr w:type="spellEnd"/>
      <w:r w:rsidRPr="007F1B7E">
        <w:t xml:space="preserve"> обход продолжается.</w:t>
      </w:r>
    </w:p>
    <w:p w:rsidR="007F1B7E" w:rsidRDefault="008E63CD" w:rsidP="007F1B7E">
      <w:hyperlink r:id="rId22" w:history="1">
        <w:r w:rsidR="007F1B7E" w:rsidRPr="00004EEE">
          <w:rPr>
            <w:rStyle w:val="a3"/>
          </w:rPr>
          <w:t>https://bel.aif.ru/incidents/chp/belgorodskoe_selo_novaya_tavolzhanka_nahoditsya_pod_obstrelom_vsu</w:t>
        </w:r>
      </w:hyperlink>
    </w:p>
    <w:p w:rsidR="004B05F8" w:rsidRPr="004B05F8" w:rsidRDefault="004B05F8" w:rsidP="004B05F8">
      <w:pPr>
        <w:tabs>
          <w:tab w:val="left" w:pos="2040"/>
        </w:tabs>
        <w:rPr>
          <w:b/>
          <w:sz w:val="40"/>
          <w:szCs w:val="40"/>
        </w:rPr>
      </w:pPr>
      <w:r w:rsidRPr="004B05F8">
        <w:rPr>
          <w:b/>
          <w:sz w:val="40"/>
          <w:szCs w:val="40"/>
        </w:rPr>
        <w:t>bezformata.com</w:t>
      </w:r>
      <w:r w:rsidRPr="004B05F8">
        <w:rPr>
          <w:b/>
          <w:sz w:val="40"/>
          <w:szCs w:val="40"/>
        </w:rPr>
        <w:tab/>
      </w:r>
    </w:p>
    <w:p w:rsidR="004B05F8" w:rsidRPr="004B05F8" w:rsidRDefault="004B05F8" w:rsidP="004B05F8">
      <w:pPr>
        <w:rPr>
          <w:b/>
          <w:sz w:val="40"/>
          <w:szCs w:val="40"/>
        </w:rPr>
      </w:pPr>
      <w:r w:rsidRPr="004B05F8">
        <w:rPr>
          <w:b/>
          <w:sz w:val="40"/>
          <w:szCs w:val="40"/>
        </w:rPr>
        <w:t>Важную роль в вопросах пожарной безопасности играет профилактика</w:t>
      </w:r>
    </w:p>
    <w:p w:rsidR="004B05F8" w:rsidRPr="004B05F8" w:rsidRDefault="004B05F8" w:rsidP="004B05F8">
      <w:r w:rsidRPr="004B05F8">
        <w:t>Сотрудники Главного управления МЧС России по Белгородской области регулярно проводят профилактические мероприятия в жилом секторе с целью </w:t>
      </w:r>
      <w:hyperlink r:id="rId23" w:tooltip="предотвратить" w:history="1">
        <w:r w:rsidRPr="004B05F8">
          <w:rPr>
            <w:rStyle w:val="a3"/>
          </w:rPr>
          <w:t>предотвратить</w:t>
        </w:r>
      </w:hyperlink>
      <w:r w:rsidRPr="004B05F8">
        <w:t> пожары в быту.</w:t>
      </w:r>
    </w:p>
    <w:p w:rsidR="004B05F8" w:rsidRPr="004B05F8" w:rsidRDefault="004B05F8" w:rsidP="004B05F8">
      <w:proofErr w:type="gramStart"/>
      <w:r w:rsidRPr="004B05F8">
        <w:t>Зачатую</w:t>
      </w:r>
      <w:proofErr w:type="gramEnd"/>
      <w:r w:rsidRPr="004B05F8">
        <w:t xml:space="preserve"> к возгоранию приводит неосторожное обращение с огнем, легковоспламеняющимися жидкостями, нарушение правил пользования газовыми приборами, а также несоблюдение норм </w:t>
      </w:r>
      <w:hyperlink r:id="rId24" w:tooltip="безопасности" w:history="1">
        <w:r w:rsidRPr="004B05F8">
          <w:rPr>
            <w:rStyle w:val="a3"/>
          </w:rPr>
          <w:t>безопасности</w:t>
        </w:r>
      </w:hyperlink>
      <w:r w:rsidRPr="004B05F8">
        <w:t> при курении. Чтобы помочь жителям области избежать необратимых последствий от пожаров, сотрудники МЧС России напоминают гражданам о соблюдении правил безопасности.</w:t>
      </w:r>
    </w:p>
    <w:p w:rsidR="004B05F8" w:rsidRPr="004B05F8" w:rsidRDefault="004B05F8" w:rsidP="004B05F8">
      <w:r w:rsidRPr="004B05F8">
        <w:t xml:space="preserve">В ходе специальных профилактических рейдов инспекторы напоминают жителям области о правилах пожарной безопасности, мерах предосторожности и действиях при обнаружении пожара. Также инспекторы напоминают о том, что взрослым следует постоянно проводить беседы со своими детьми на тему безопасного </w:t>
      </w:r>
      <w:proofErr w:type="gramStart"/>
      <w:r w:rsidRPr="004B05F8">
        <w:t>поведения</w:t>
      </w:r>
      <w:proofErr w:type="gramEnd"/>
      <w:r w:rsidRPr="004B05F8">
        <w:t xml:space="preserve"> как дома, так и за его пределами.</w:t>
      </w:r>
    </w:p>
    <w:p w:rsidR="004B05F8" w:rsidRPr="004B05F8" w:rsidRDefault="004B05F8" w:rsidP="004B05F8">
      <w:r w:rsidRPr="004B05F8">
        <w:t>Чтобы граждане не забывали о правилах безопасности, им вручают специальные памятки с указанием номеров вызова экстренных служб.</w:t>
      </w:r>
    </w:p>
    <w:p w:rsidR="007F1B7E" w:rsidRDefault="008E63CD" w:rsidP="007F1B7E">
      <w:hyperlink r:id="rId25" w:history="1">
        <w:r w:rsidR="004B05F8" w:rsidRPr="00004EEE">
          <w:rPr>
            <w:rStyle w:val="a3"/>
          </w:rPr>
          <w:t>https://belgorod.bezformata.com/listnews/pozharnoy-bezopasnosti-igraet-profilaktika/117706767/</w:t>
        </w:r>
      </w:hyperlink>
    </w:p>
    <w:p w:rsidR="004B05F8" w:rsidRDefault="004B05F8" w:rsidP="004B05F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Краснояружского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района на 31 мая 2023 года</w:t>
      </w:r>
    </w:p>
    <w:p w:rsidR="004B05F8" w:rsidRPr="004B05F8" w:rsidRDefault="004B05F8" w:rsidP="004B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lastRenderedPageBreak/>
        <w:t>По информации официального сайта Гидрометцентра, Белгородского ЦГМС (филиал ФГБУ «</w:t>
      </w:r>
      <w:r w:rsidRPr="004B05F8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Центрально-Черноземное управление по гидрометеорологии и мониторингу окружающей среды</w:t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») и прогнозу ГУ МЧС России по Белгородской области на территории </w:t>
      </w:r>
      <w:proofErr w:type="spellStart"/>
      <w:r w:rsidRPr="004B05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05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"https://krasnayayaruga.bezformata.com/word/krasnoyaruzhskij/333197/" \o "Краснояружского" </w:instrText>
      </w:r>
      <w:r w:rsidRPr="004B05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B05F8">
        <w:rPr>
          <w:rFonts w:ascii="Arial" w:eastAsia="Times New Roman" w:hAnsi="Arial" w:cs="Arial"/>
          <w:color w:val="C61212"/>
          <w:sz w:val="26"/>
          <w:szCs w:val="26"/>
          <w:shd w:val="clear" w:color="auto" w:fill="FFFFFF"/>
          <w:lang w:eastAsia="ru-RU"/>
        </w:rPr>
        <w:t>Краснояружского</w:t>
      </w:r>
      <w:proofErr w:type="spellEnd"/>
      <w:r w:rsidRPr="004B05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района 31 мая облачно с прояснениями.</w:t>
      </w:r>
    </w:p>
    <w:p w:rsidR="004B05F8" w:rsidRPr="004B05F8" w:rsidRDefault="004B05F8" w:rsidP="004B05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              По информации официального сайта Гидрометцентра, Белгородского ЦГМС (филиал ФГБУ «</w:t>
      </w:r>
      <w:r w:rsidRPr="004B05F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Центрально-Черноземное управление по гидрометеорологии и мониторингу окружающей среды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») и  прогнозу ГУ МЧС России по Белгородской области на территории </w:t>
      </w:r>
      <w:proofErr w:type="spellStart"/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Краснояружского</w:t>
      </w:r>
      <w:proofErr w:type="spellEnd"/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района 31 мая облачно с прояснениями. Местами небольшие кратковременные дожди, грозы. Ветер северо-западный ночью 5-10 м/с, днем 7-12 м/</w:t>
      </w:r>
      <w:proofErr w:type="gramStart"/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9-14° тепла, днем 20-25° тепла.           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                Опасные метеорологические явления: не прогнозируются.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                Неблагоприятные метеорологические явления: не прогнозируются.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             В связи с установившимся 2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  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          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мкЗв</w:t>
      </w:r>
      <w:proofErr w:type="spellEnd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           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          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т.ч</w:t>
      </w:r>
      <w:proofErr w:type="spellEnd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. при падении веток деревьев на провода воздушных линий).  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              На территории  </w:t>
      </w:r>
      <w:proofErr w:type="spellStart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Краснояружского</w:t>
      </w:r>
      <w:proofErr w:type="spellEnd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    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              </w:t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Уважаемые </w:t>
      </w:r>
      <w:proofErr w:type="spellStart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Краснояружцы</w:t>
      </w:r>
      <w:proofErr w:type="spellEnd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</w:t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lastRenderedPageBreak/>
        <w:t xml:space="preserve">здоровье и здоровье </w:t>
      </w:r>
      <w:proofErr w:type="gramStart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близких</w:t>
      </w:r>
      <w:proofErr w:type="gramEnd"/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! Единый  бесплатный номер  службы спасения 112 и 101!  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                </w:t>
      </w: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Оперативный прогноз возникновения ЧС представлен отделом ГО и ЧС администрации района и МКУ «</w:t>
      </w:r>
      <w:r w:rsidRPr="004B05F8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 xml:space="preserve">ЕДДС системы-112 </w:t>
      </w:r>
      <w:proofErr w:type="spellStart"/>
      <w:r w:rsidRPr="004B05F8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Краснояружского</w:t>
      </w:r>
      <w:proofErr w:type="spellEnd"/>
      <w:r w:rsidRPr="004B05F8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 xml:space="preserve"> района Белгородской области</w:t>
      </w:r>
      <w:r w:rsidRPr="004B05F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</w:t>
      </w:r>
    </w:p>
    <w:p w:rsidR="004B05F8" w:rsidRPr="004B05F8" w:rsidRDefault="004B05F8" w:rsidP="004B05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Краснояружского</w:t>
      </w:r>
      <w:proofErr w:type="spellEnd"/>
      <w:r w:rsidRPr="004B05F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района на 31 мая 2023 года.</w:t>
      </w:r>
    </w:p>
    <w:p w:rsidR="004B05F8" w:rsidRDefault="008E63CD" w:rsidP="007F1B7E">
      <w:hyperlink r:id="rId26" w:history="1">
        <w:r w:rsidR="004B05F8" w:rsidRPr="00004EEE">
          <w:rPr>
            <w:rStyle w:val="a3"/>
          </w:rPr>
          <w:t>https://krasnayayaruga.bezformata.com/listnews/situatciy-na-territorii-krasnoyaruzhskogo/117704611/</w:t>
        </w:r>
      </w:hyperlink>
    </w:p>
    <w:p w:rsidR="004B05F8" w:rsidRPr="004B05F8" w:rsidRDefault="004B05F8" w:rsidP="004B05F8">
      <w:pPr>
        <w:rPr>
          <w:b/>
          <w:sz w:val="40"/>
          <w:szCs w:val="40"/>
        </w:rPr>
      </w:pPr>
      <w:r w:rsidRPr="004B05F8">
        <w:rPr>
          <w:b/>
          <w:sz w:val="40"/>
          <w:szCs w:val="40"/>
        </w:rPr>
        <w:t>mirbelogorya.ru</w:t>
      </w:r>
    </w:p>
    <w:p w:rsidR="004B05F8" w:rsidRPr="004B05F8" w:rsidRDefault="004B05F8" w:rsidP="004B05F8">
      <w:pPr>
        <w:rPr>
          <w:b/>
          <w:sz w:val="40"/>
          <w:szCs w:val="40"/>
        </w:rPr>
      </w:pPr>
      <w:r w:rsidRPr="004B05F8">
        <w:rPr>
          <w:b/>
          <w:sz w:val="40"/>
          <w:szCs w:val="40"/>
        </w:rPr>
        <w:t>Гладков: ВСУ обстреляли ПВР в одном из населённых пунктов Белгородской области</w:t>
      </w:r>
    </w:p>
    <w:p w:rsidR="004B05F8" w:rsidRDefault="004B05F8" w:rsidP="004B05F8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Об этом губернатор сообщил в своём 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-канале. </w:t>
      </w:r>
    </w:p>
    <w:p w:rsidR="004B05F8" w:rsidRDefault="004B05F8" w:rsidP="004B05F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 пунктах временного размещения находились отселённые жители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Шебекинского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округа. В результате обстрела есть раненые и погибшие.</w:t>
      </w:r>
    </w:p>
    <w:p w:rsidR="004B05F8" w:rsidRDefault="004B05F8" w:rsidP="004B05F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связи с чрезвычайной ситуацией прямая линия Вячеслава Гладкова перенесена. Глава региона выехал на место происшествия.</w:t>
      </w:r>
    </w:p>
    <w:p w:rsidR="004B05F8" w:rsidRDefault="008E63CD" w:rsidP="004B05F8">
      <w:hyperlink r:id="rId27" w:history="1">
        <w:r w:rsidR="004B05F8" w:rsidRPr="00004EEE">
          <w:rPr>
            <w:rStyle w:val="a3"/>
          </w:rPr>
          <w:t>https://mirbelogorya.ru/region-news/61-belgorodskaya-oblast-news/54576-gladkov-vsu-obstrelyali-pvr-v-odnom-iz-naseljonnykh-punktov-belgorodskoj-oblasti.html</w:t>
        </w:r>
      </w:hyperlink>
    </w:p>
    <w:p w:rsidR="004B05F8" w:rsidRPr="004B05F8" w:rsidRDefault="004B05F8" w:rsidP="004B05F8">
      <w:pPr>
        <w:rPr>
          <w:b/>
          <w:sz w:val="40"/>
          <w:szCs w:val="40"/>
        </w:rPr>
      </w:pPr>
      <w:r w:rsidRPr="004B05F8">
        <w:rPr>
          <w:b/>
          <w:sz w:val="40"/>
          <w:szCs w:val="40"/>
        </w:rPr>
        <w:t xml:space="preserve">Ночью во время ремонта электросетей </w:t>
      </w:r>
      <w:proofErr w:type="spellStart"/>
      <w:r w:rsidRPr="004B05F8">
        <w:rPr>
          <w:b/>
          <w:sz w:val="40"/>
          <w:szCs w:val="40"/>
        </w:rPr>
        <w:t>Шебекинский</w:t>
      </w:r>
      <w:proofErr w:type="spellEnd"/>
      <w:r w:rsidRPr="004B05F8">
        <w:rPr>
          <w:b/>
          <w:sz w:val="40"/>
          <w:szCs w:val="40"/>
        </w:rPr>
        <w:t xml:space="preserve"> округ атаковали несколько БПЛА</w:t>
      </w:r>
    </w:p>
    <w:p w:rsidR="004B05F8" w:rsidRPr="004B05F8" w:rsidRDefault="004B05F8" w:rsidP="004B05F8">
      <w:r w:rsidRPr="004B05F8">
        <w:t>Из-за налётов энергетики не успели восстановить энергоснабжение. В городе Шебекино порядка 2,5 тысяч абонентов так и остались без электричества. </w:t>
      </w:r>
    </w:p>
    <w:p w:rsidR="004B05F8" w:rsidRPr="004B05F8" w:rsidRDefault="004B05F8" w:rsidP="004B05F8">
      <w:r w:rsidRPr="004B05F8">
        <w:t>Также есть перебои с электроэнергией в Муроме и в Новой Таволжанке. Как отметил губернатор, энергетики будут прилагать все усилия, чтобы вернуть электричество в жилые дома.</w:t>
      </w:r>
    </w:p>
    <w:p w:rsidR="004B05F8" w:rsidRDefault="004B05F8" w:rsidP="004B05F8">
      <w:r w:rsidRPr="004B05F8">
        <w:t xml:space="preserve">«Восстановительные работы продолжаются. Надеюсь, скоро они их выполнят», – сообщил Вячеслав Гладков в </w:t>
      </w:r>
      <w:proofErr w:type="spellStart"/>
      <w:r w:rsidRPr="004B05F8">
        <w:t>соцсетях</w:t>
      </w:r>
      <w:proofErr w:type="spellEnd"/>
      <w:r w:rsidRPr="004B05F8">
        <w:t>.</w:t>
      </w:r>
    </w:p>
    <w:p w:rsidR="004B05F8" w:rsidRDefault="008E63CD" w:rsidP="004B05F8">
      <w:hyperlink r:id="rId28" w:history="1">
        <w:r w:rsidR="004B05F8" w:rsidRPr="00004EEE">
          <w:rPr>
            <w:rStyle w:val="a3"/>
          </w:rPr>
          <w:t>https://mirbelogorya.ru/region-news/58-shebekino/54558-nochyu-vo-vremya-remonta-elektrosetej-shebekinskij-okrug-atakovali-neskolko-bpla.html</w:t>
        </w:r>
      </w:hyperlink>
    </w:p>
    <w:p w:rsidR="004B05F8" w:rsidRPr="004B05F8" w:rsidRDefault="004B05F8" w:rsidP="004B05F8">
      <w:pPr>
        <w:rPr>
          <w:b/>
          <w:sz w:val="40"/>
          <w:szCs w:val="40"/>
        </w:rPr>
      </w:pPr>
      <w:r w:rsidRPr="004B05F8">
        <w:rPr>
          <w:b/>
          <w:sz w:val="40"/>
          <w:szCs w:val="40"/>
        </w:rPr>
        <w:t>rg.ru</w:t>
      </w:r>
    </w:p>
    <w:p w:rsidR="004B05F8" w:rsidRPr="004B05F8" w:rsidRDefault="004B05F8" w:rsidP="004B05F8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40"/>
          <w:szCs w:val="40"/>
        </w:rPr>
      </w:pPr>
      <w:r w:rsidRPr="004B05F8">
        <w:rPr>
          <w:rFonts w:ascii="Arial" w:hAnsi="Arial" w:cs="Arial"/>
          <w:color w:val="252525"/>
          <w:spacing w:val="2"/>
          <w:sz w:val="40"/>
          <w:szCs w:val="40"/>
        </w:rPr>
        <w:lastRenderedPageBreak/>
        <w:t>ВСУ обстреляли пункт временного размещения под Белгородом, есть погибшие</w:t>
      </w:r>
    </w:p>
    <w:p w:rsidR="004B05F8" w:rsidRPr="004B05F8" w:rsidRDefault="004B05F8" w:rsidP="004B05F8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4B05F8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Глава региона Вячеслав Гладков </w:t>
      </w:r>
      <w:hyperlink r:id="rId29" w:tgtFrame="_blank" w:history="1">
        <w:r w:rsidRPr="004B05F8">
          <w:rPr>
            <w:rFonts w:ascii="Arial" w:eastAsia="Times New Roman" w:hAnsi="Arial" w:cs="Arial"/>
            <w:color w:val="3377CC"/>
            <w:spacing w:val="3"/>
            <w:sz w:val="29"/>
            <w:szCs w:val="29"/>
            <w:u w:val="single"/>
            <w:lang w:eastAsia="ru-RU"/>
          </w:rPr>
          <w:t>сообщил</w:t>
        </w:r>
      </w:hyperlink>
      <w:r w:rsidRPr="004B05F8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 об обстреле одного из пунктов временного размещения людей, вынужденных покинуть свои дома в приграничной зоне. Он отметил, что там размещались жители </w:t>
      </w:r>
      <w:proofErr w:type="spellStart"/>
      <w:r w:rsidRPr="004B05F8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Шебекинского</w:t>
      </w:r>
      <w:proofErr w:type="spellEnd"/>
      <w:r w:rsidRPr="004B05F8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городского округа, который регулярно подвергается украинской агрессии.</w:t>
      </w:r>
    </w:p>
    <w:p w:rsidR="004B05F8" w:rsidRPr="004B05F8" w:rsidRDefault="004B05F8" w:rsidP="004B05F8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4B05F8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По словам губернатора, есть погибшие и раненые. Данных о том, сколько жертв и пострадавших, пока нет.</w:t>
      </w:r>
    </w:p>
    <w:p w:rsidR="004B05F8" w:rsidRDefault="004B05F8" w:rsidP="004B05F8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4B05F8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В настоящее время на место обстрела мчатся машины скорой помощи.</w:t>
      </w:r>
    </w:p>
    <w:p w:rsidR="004B05F8" w:rsidRDefault="008E63CD" w:rsidP="004B05F8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hyperlink r:id="rId30" w:history="1">
        <w:r w:rsidR="004B05F8" w:rsidRPr="00004EEE">
          <w:rPr>
            <w:rStyle w:val="a3"/>
            <w:rFonts w:ascii="Arial" w:eastAsia="Times New Roman" w:hAnsi="Arial" w:cs="Arial"/>
            <w:spacing w:val="3"/>
            <w:sz w:val="29"/>
            <w:szCs w:val="29"/>
            <w:lang w:eastAsia="ru-RU"/>
          </w:rPr>
          <w:t>https://www.rg.ru/2023/05/30/reg-cfo/vsu-obstreliali-punkt-vremennogo-razmeshcheniia-pod-belgorodom-est-pogibshie.html</w:t>
        </w:r>
      </w:hyperlink>
    </w:p>
    <w:p w:rsidR="004B05F8" w:rsidRDefault="004B05F8" w:rsidP="004B05F8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Обстрел повредил ЛЭП в белгородском селе Новая Таволжанка</w:t>
      </w:r>
    </w:p>
    <w:p w:rsidR="004B05F8" w:rsidRDefault="004B05F8" w:rsidP="004B05F8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Белгородские власти сообщили об обстреле артиллерией ВСУ села Новая Таволжанка. Пострадавших нет, </w:t>
      </w:r>
      <w:hyperlink r:id="rId31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  <w:shd w:val="clear" w:color="auto" w:fill="FFFFFF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 глава региона Вячеслав Гладков.</w:t>
      </w:r>
      <w:r w:rsidRPr="004B05F8"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r>
        <w:rPr>
          <w:rFonts w:ascii="Arial" w:hAnsi="Arial" w:cs="Arial"/>
          <w:color w:val="252525"/>
          <w:spacing w:val="3"/>
          <w:sz w:val="29"/>
          <w:szCs w:val="29"/>
        </w:rPr>
        <w:t xml:space="preserve">Осколками снарядов сильно </w:t>
      </w:r>
      <w:proofErr w:type="gramStart"/>
      <w:r>
        <w:rPr>
          <w:rFonts w:ascii="Arial" w:hAnsi="Arial" w:cs="Arial"/>
          <w:color w:val="252525"/>
          <w:spacing w:val="3"/>
          <w:sz w:val="29"/>
          <w:szCs w:val="29"/>
        </w:rPr>
        <w:t>повреждены</w:t>
      </w:r>
      <w:proofErr w:type="gram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автомобиль и частный дом. Еще в трех домовладениях взрывной волной выбиты окна, посечены фасады, заборы и хозяйственные постройки.</w:t>
      </w:r>
    </w:p>
    <w:p w:rsidR="004B05F8" w:rsidRDefault="004B05F8" w:rsidP="004B05F8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Есть повреждение линии электропередачи. На месте происшествия работают аварийные службы.</w:t>
      </w:r>
    </w:p>
    <w:p w:rsidR="004B05F8" w:rsidRDefault="008E63CD" w:rsidP="004B05F8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hyperlink r:id="rId32" w:history="1">
        <w:r w:rsidR="004B05F8" w:rsidRPr="00004EEE">
          <w:rPr>
            <w:rStyle w:val="a3"/>
            <w:rFonts w:ascii="Arial" w:eastAsia="Times New Roman" w:hAnsi="Arial" w:cs="Arial"/>
            <w:spacing w:val="3"/>
            <w:sz w:val="29"/>
            <w:szCs w:val="29"/>
            <w:lang w:eastAsia="ru-RU"/>
          </w:rPr>
          <w:t>https://www.rg.ru/2023/05/30/reg-cfo/obstrel-povredil-lep-v-belgorodskom-sele-novaia-tavolzhanka.html</w:t>
        </w:r>
      </w:hyperlink>
    </w:p>
    <w:p w:rsidR="004B05F8" w:rsidRPr="004B05F8" w:rsidRDefault="004B05F8" w:rsidP="004B05F8">
      <w:pPr>
        <w:rPr>
          <w:b/>
          <w:sz w:val="40"/>
          <w:szCs w:val="40"/>
        </w:rPr>
      </w:pPr>
      <w:r w:rsidRPr="004B05F8">
        <w:rPr>
          <w:b/>
          <w:sz w:val="40"/>
          <w:szCs w:val="40"/>
        </w:rPr>
        <w:t>znamya31.ru</w:t>
      </w:r>
    </w:p>
    <w:p w:rsidR="004B05F8" w:rsidRPr="004B05F8" w:rsidRDefault="004B05F8" w:rsidP="004B05F8">
      <w:pPr>
        <w:rPr>
          <w:b/>
          <w:sz w:val="40"/>
          <w:szCs w:val="40"/>
        </w:rPr>
      </w:pPr>
      <w:r w:rsidRPr="004B05F8">
        <w:rPr>
          <w:b/>
          <w:sz w:val="40"/>
          <w:szCs w:val="40"/>
        </w:rPr>
        <w:lastRenderedPageBreak/>
        <w:t>Воздух прогреется до 25 градусов тепла на территории Белгородской области 31 мая</w:t>
      </w:r>
    </w:p>
    <w:p w:rsidR="004B05F8" w:rsidRPr="004B05F8" w:rsidRDefault="004B05F8" w:rsidP="004B05F8">
      <w:r w:rsidRPr="004B05F8">
        <w:t>Синоптики прогнозируют облачную с прояснениями погоду.</w:t>
      </w:r>
    </w:p>
    <w:p w:rsidR="004B05F8" w:rsidRPr="004B05F8" w:rsidRDefault="004B05F8" w:rsidP="004B05F8">
      <w:r w:rsidRPr="004B05F8">
        <w:t>Белгородские синоптики прогнозируют завтра, 31 мая, на территории Белгородской области облачную с прояснениями погоду. Местами небольшие кратковременные дожди, грозы.</w:t>
      </w:r>
    </w:p>
    <w:p w:rsidR="004B05F8" w:rsidRPr="004B05F8" w:rsidRDefault="004B05F8" w:rsidP="004B05F8">
      <w:r w:rsidRPr="004B05F8">
        <w:t>«Температура воздуха ночью 9-14 градусов тепла, днём от 20 до 25 градусов тепла», - сообщили в пресс-службе МЧС Белгородской области.</w:t>
      </w:r>
    </w:p>
    <w:p w:rsidR="004B05F8" w:rsidRDefault="004B05F8" w:rsidP="004B05F8">
      <w:r w:rsidRPr="004B05F8">
        <w:t>В Белгороде ночью 11-13 градусов тепла, днём от 22 до 24 градусов тепла. Ветер северо-западный ночью 5-10 м/с, днём 7-12 м/</w:t>
      </w:r>
      <w:proofErr w:type="gramStart"/>
      <w:r w:rsidRPr="004B05F8">
        <w:t>с</w:t>
      </w:r>
      <w:proofErr w:type="gramEnd"/>
      <w:r w:rsidRPr="004B05F8">
        <w:t>.</w:t>
      </w:r>
    </w:p>
    <w:p w:rsidR="004B05F8" w:rsidRDefault="008E63CD" w:rsidP="004B05F8">
      <w:hyperlink r:id="rId33" w:history="1">
        <w:r w:rsidR="004B05F8" w:rsidRPr="00004EEE">
          <w:rPr>
            <w:rStyle w:val="a3"/>
          </w:rPr>
          <w:t>https://znamya31.ru/news/obshestvo/2023-05-30/vozduh-progreetsya-do-25-gradusov-tepla-na-territorii-belgorodskoy-oblasti-31-maya-331849</w:t>
        </w:r>
      </w:hyperlink>
    </w:p>
    <w:p w:rsidR="00090566" w:rsidRPr="00090566" w:rsidRDefault="00090566" w:rsidP="00090566">
      <w:pPr>
        <w:rPr>
          <w:b/>
          <w:sz w:val="40"/>
          <w:szCs w:val="40"/>
        </w:rPr>
      </w:pPr>
      <w:r w:rsidRPr="00090566">
        <w:rPr>
          <w:b/>
          <w:sz w:val="40"/>
          <w:szCs w:val="40"/>
        </w:rPr>
        <w:t>ДТП с участием мотоциклиста произошло в Белгородском районе</w:t>
      </w:r>
    </w:p>
    <w:p w:rsidR="00090566" w:rsidRPr="00090566" w:rsidRDefault="00090566" w:rsidP="00090566">
      <w:r w:rsidRPr="00090566">
        <w:t>Водитель получил телесные повреждения.</w:t>
      </w:r>
    </w:p>
    <w:p w:rsidR="00090566" w:rsidRPr="00090566" w:rsidRDefault="00090566" w:rsidP="00090566">
      <w:r w:rsidRPr="00090566">
        <w:t xml:space="preserve">ДТП с участием мотоциклиста произошло в Белгородском районе. Об этом сообщили </w:t>
      </w:r>
      <w:proofErr w:type="gramStart"/>
      <w:r w:rsidRPr="00090566">
        <w:t>в</w:t>
      </w:r>
      <w:proofErr w:type="gramEnd"/>
      <w:r w:rsidRPr="00090566">
        <w:t xml:space="preserve"> районном ОМВД.</w:t>
      </w:r>
    </w:p>
    <w:p w:rsidR="00090566" w:rsidRPr="00090566" w:rsidRDefault="00090566" w:rsidP="00090566">
      <w:r w:rsidRPr="00090566">
        <w:t xml:space="preserve">Происшествие случилось в минувшие выходные. 27-летний водитель мотоцикла </w:t>
      </w:r>
      <w:proofErr w:type="spellStart"/>
      <w:r w:rsidRPr="00090566">
        <w:t>Kawasaki</w:t>
      </w:r>
      <w:proofErr w:type="spellEnd"/>
      <w:r w:rsidRPr="00090566">
        <w:t xml:space="preserve"> ZX600G не выбрал безопасную скорость движения, не справился с управлением и допустил опрокидывание мотоцикла. В результате ДТП водитель получил телесные повреждения.</w:t>
      </w:r>
    </w:p>
    <w:p w:rsidR="00090566" w:rsidRPr="00090566" w:rsidRDefault="00090566" w:rsidP="00090566">
      <w:r w:rsidRPr="00090566">
        <w:t xml:space="preserve">«Основными причинами ДТП с участием водителей мототранспорта остаются превышение скорости, нарушение правил перестроения, очерёдности проезда перекрёстков и несоблюдение дистанции. Нарушения допускают не только мотоциклисты, но и водители автомобилей. Призыв быть внимательней с началом </w:t>
      </w:r>
      <w:proofErr w:type="spellStart"/>
      <w:r w:rsidRPr="00090566">
        <w:t>мотосезона</w:t>
      </w:r>
      <w:proofErr w:type="spellEnd"/>
      <w:r w:rsidRPr="00090566">
        <w:t xml:space="preserve"> распространяется на всех участников дорожного движения», - </w:t>
      </w:r>
      <w:proofErr w:type="gramStart"/>
      <w:r w:rsidRPr="00090566">
        <w:t xml:space="preserve">сообщил </w:t>
      </w:r>
      <w:proofErr w:type="spellStart"/>
      <w:r w:rsidRPr="00090566">
        <w:t>врио</w:t>
      </w:r>
      <w:proofErr w:type="spellEnd"/>
      <w:r w:rsidRPr="00090566">
        <w:t xml:space="preserve"> начальника районного ОГИБДД Алексей Чаплин сообщил</w:t>
      </w:r>
      <w:proofErr w:type="gramEnd"/>
      <w:r w:rsidRPr="00090566">
        <w:t>, что</w:t>
      </w:r>
    </w:p>
    <w:p w:rsidR="004B05F8" w:rsidRDefault="008E63CD" w:rsidP="004B05F8">
      <w:hyperlink r:id="rId34" w:history="1">
        <w:r w:rsidR="00090566" w:rsidRPr="00004EEE">
          <w:rPr>
            <w:rStyle w:val="a3"/>
          </w:rPr>
          <w:t>https://znamya31.ru/news/proisshestviya/2023-05-30/dtp-s-uchastiem-mototsiklista-proizoshlo-v-belgorodskom-rayone-331828</w:t>
        </w:r>
      </w:hyperlink>
    </w:p>
    <w:p w:rsidR="00090566" w:rsidRPr="00090566" w:rsidRDefault="00090566" w:rsidP="004B05F8">
      <w:pPr>
        <w:rPr>
          <w:b/>
          <w:sz w:val="40"/>
          <w:szCs w:val="40"/>
        </w:rPr>
      </w:pPr>
      <w:proofErr w:type="spellStart"/>
      <w:r w:rsidRPr="00090566">
        <w:rPr>
          <w:b/>
          <w:sz w:val="40"/>
          <w:szCs w:val="40"/>
        </w:rPr>
        <w:t>гибдд</w:t>
      </w:r>
      <w:proofErr w:type="gramStart"/>
      <w:r w:rsidRPr="00090566">
        <w:rPr>
          <w:b/>
          <w:sz w:val="40"/>
          <w:szCs w:val="40"/>
        </w:rPr>
        <w:t>.р</w:t>
      </w:r>
      <w:proofErr w:type="gramEnd"/>
      <w:r w:rsidRPr="00090566">
        <w:rPr>
          <w:b/>
          <w:sz w:val="40"/>
          <w:szCs w:val="40"/>
        </w:rPr>
        <w:t>ф</w:t>
      </w:r>
      <w:proofErr w:type="spellEnd"/>
    </w:p>
    <w:p w:rsidR="00090566" w:rsidRPr="00090566" w:rsidRDefault="00090566" w:rsidP="00090566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090566">
        <w:rPr>
          <w:rFonts w:ascii="Arial" w:hAnsi="Arial" w:cs="Arial"/>
          <w:bCs w:val="0"/>
          <w:color w:val="000000"/>
          <w:sz w:val="40"/>
          <w:szCs w:val="40"/>
        </w:rPr>
        <w:t>Информация о состоянии аварийности за минувшие сутки</w:t>
      </w:r>
    </w:p>
    <w:p w:rsidR="00090566" w:rsidRDefault="00090566" w:rsidP="008B3CDC">
      <w:pPr>
        <w:shd w:val="clear" w:color="auto" w:fill="FFFFFF"/>
        <w:tabs>
          <w:tab w:val="left" w:pos="2265"/>
        </w:tabs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Май, 30  11:00</w:t>
      </w:r>
      <w:r w:rsidR="008B3CDC">
        <w:rPr>
          <w:rFonts w:ascii="Arial" w:hAnsi="Arial" w:cs="Arial"/>
          <w:color w:val="7E7E7E"/>
          <w:sz w:val="21"/>
          <w:szCs w:val="21"/>
        </w:rPr>
        <w:tab/>
      </w:r>
    </w:p>
    <w:p w:rsidR="00090566" w:rsidRDefault="00090566" w:rsidP="000905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6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6"/>
          <w:rFonts w:ascii="Arial" w:hAnsi="Arial" w:cs="Arial"/>
          <w:color w:val="000000"/>
          <w:u w:val="single"/>
        </w:rPr>
        <w:t>.</w:t>
      </w:r>
    </w:p>
    <w:p w:rsidR="00090566" w:rsidRDefault="00090566" w:rsidP="00090566">
      <w:pPr>
        <w:pStyle w:val="a10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вчера в 01 час 45 минут на 645 км ФАД «Крым» 27-летний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Тойта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>», двигаясь со стороны г. Курска в направлении г. Белгорода, не выбрал безопасную скорость движения, не справился с управлением и совершил съезд с дороги в кювет. В результате ДТП водитель автомобиля получил телесные повреждения и был госпитализирован в лечебное учреждение.</w:t>
      </w:r>
    </w:p>
    <w:p w:rsidR="00090566" w:rsidRDefault="00090566" w:rsidP="000905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  <w:u w:val="single"/>
        </w:rPr>
        <w:t>г. Белгород.</w:t>
      </w:r>
    </w:p>
    <w:p w:rsidR="00090566" w:rsidRDefault="00090566" w:rsidP="000905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10 часов 00 минут 33-летний водитель, управляя автобусом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 xml:space="preserve"> 529267», следуя по ул. Щорса в направлении ул. Королева, в районе д. 2 «А» по ул. Щорса, не выбрал безопасную дистанцию до впереди двигавшегося автомобиля «Форд Куга» под управлением 44-летнего водителя и совершил с ним столкновение. В результате ДТП 41-летняя пассажирка автобуса получила телесные повреждения.</w:t>
      </w:r>
    </w:p>
    <w:p w:rsidR="00090566" w:rsidRDefault="00090566" w:rsidP="000905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10 часов 40 минут 74-летний водитель, управляя </w:t>
      </w:r>
      <w:proofErr w:type="spellStart"/>
      <w:r>
        <w:rPr>
          <w:rFonts w:ascii="Arial" w:hAnsi="Arial" w:cs="Arial"/>
          <w:color w:val="000000"/>
        </w:rPr>
        <w:t>аавтомобилем</w:t>
      </w:r>
      <w:proofErr w:type="spellEnd"/>
      <w:r>
        <w:rPr>
          <w:rFonts w:ascii="Arial" w:hAnsi="Arial" w:cs="Arial"/>
          <w:color w:val="000000"/>
        </w:rPr>
        <w:t xml:space="preserve"> «ВАЗ 2107»,  следуя по ул. </w:t>
      </w:r>
      <w:proofErr w:type="spellStart"/>
      <w:r>
        <w:rPr>
          <w:rFonts w:ascii="Arial" w:hAnsi="Arial" w:cs="Arial"/>
          <w:color w:val="000000"/>
        </w:rPr>
        <w:t>Беловская</w:t>
      </w:r>
      <w:proofErr w:type="spellEnd"/>
      <w:r>
        <w:rPr>
          <w:rFonts w:ascii="Arial" w:hAnsi="Arial" w:cs="Arial"/>
          <w:color w:val="000000"/>
        </w:rPr>
        <w:t xml:space="preserve"> в направлении ул. Новоселов, в районе д. 1 по ул. В. Лосева, при движении по второстепенной дороге не предоставил преимущество в движении автомобилю </w:t>
      </w:r>
      <w:r>
        <w:rPr>
          <w:rStyle w:val="a6"/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ВАЗ 21043» под управлением 68-летнего водителя и совершил с ним столкновение.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«ВАЗ 2107» и 58-летняя пассажирка автомобиля «ВАЗ 21043» получили телесные повреждения.</w:t>
      </w:r>
    </w:p>
    <w:p w:rsidR="00090566" w:rsidRDefault="00090566" w:rsidP="000905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  <w:u w:val="single"/>
        </w:rPr>
        <w:t>Ровеньской</w:t>
      </w:r>
      <w:proofErr w:type="spellEnd"/>
      <w:r>
        <w:rPr>
          <w:rStyle w:val="a6"/>
          <w:rFonts w:ascii="Arial" w:hAnsi="Arial" w:cs="Arial"/>
          <w:color w:val="000000"/>
          <w:u w:val="single"/>
        </w:rPr>
        <w:t xml:space="preserve"> район:</w:t>
      </w:r>
    </w:p>
    <w:p w:rsidR="00090566" w:rsidRDefault="00090566" w:rsidP="000905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11 часов 10 минут на 38 км автодороги «</w:t>
      </w:r>
      <w:proofErr w:type="spellStart"/>
      <w:r>
        <w:rPr>
          <w:rFonts w:ascii="Arial" w:hAnsi="Arial" w:cs="Arial"/>
          <w:color w:val="000000"/>
        </w:rPr>
        <w:t>Еремовка</w:t>
      </w:r>
      <w:proofErr w:type="spellEnd"/>
      <w:r>
        <w:rPr>
          <w:rFonts w:ascii="Arial" w:hAnsi="Arial" w:cs="Arial"/>
          <w:color w:val="000000"/>
        </w:rPr>
        <w:t xml:space="preserve"> – Ровеньки – Нижняя Серебрянка» 33-летний водитель, управляя автомобилем «Дэу </w:t>
      </w:r>
      <w:proofErr w:type="spellStart"/>
      <w:r>
        <w:rPr>
          <w:rFonts w:ascii="Arial" w:hAnsi="Arial" w:cs="Arial"/>
          <w:color w:val="000000"/>
        </w:rPr>
        <w:t>Сенс</w:t>
      </w:r>
      <w:proofErr w:type="spellEnd"/>
      <w:r>
        <w:rPr>
          <w:rFonts w:ascii="Arial" w:hAnsi="Arial" w:cs="Arial"/>
          <w:color w:val="000000"/>
        </w:rPr>
        <w:t>», не выбрал безопасную скорость движения, не справился с управлением и допустил съезд в кювет. В результате ДТП водитель получил телесные повреждения.</w:t>
      </w:r>
    </w:p>
    <w:p w:rsidR="00090566" w:rsidRDefault="00090566" w:rsidP="000905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  <w:u w:val="single"/>
        </w:rPr>
        <w:t>Шебекинский</w:t>
      </w:r>
      <w:proofErr w:type="spellEnd"/>
      <w:r>
        <w:rPr>
          <w:rStyle w:val="a6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6"/>
          <w:rFonts w:ascii="Arial" w:hAnsi="Arial" w:cs="Arial"/>
          <w:color w:val="000000"/>
          <w:u w:val="single"/>
        </w:rPr>
        <w:t>.</w:t>
      </w:r>
    </w:p>
    <w:p w:rsidR="00090566" w:rsidRPr="00090566" w:rsidRDefault="00090566" w:rsidP="0009056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13 часов 30 минут в районе д.2 по ул. Рабочая г. Шебекино 34-летний водитель, управляя автомобилем «ВАЗ 21041», при повороте не убедился в безопасности своего маневра и совершил столкновение с мотоциклом под управлением 20-летнего водителя. В результате ДТП водитель мотоцикла получил телесные повреждения.</w:t>
      </w:r>
    </w:p>
    <w:p w:rsidR="00090566" w:rsidRDefault="008E63CD" w:rsidP="004B05F8">
      <w:hyperlink r:id="rId35" w:history="1">
        <w:r w:rsidR="00090566" w:rsidRPr="00004EEE">
          <w:rPr>
            <w:rStyle w:val="a3"/>
          </w:rPr>
          <w:t>https://гибдд.рф/r/31/news/item/38681211</w:t>
        </w:r>
      </w:hyperlink>
    </w:p>
    <w:p w:rsidR="00090566" w:rsidRPr="00090566" w:rsidRDefault="00090566" w:rsidP="004B05F8">
      <w:pPr>
        <w:rPr>
          <w:b/>
          <w:sz w:val="40"/>
          <w:szCs w:val="40"/>
        </w:rPr>
      </w:pPr>
      <w:r w:rsidRPr="00090566">
        <w:rPr>
          <w:b/>
          <w:sz w:val="40"/>
          <w:szCs w:val="40"/>
        </w:rPr>
        <w:t>krasnoyaruzhskij-r31</w:t>
      </w:r>
    </w:p>
    <w:p w:rsidR="00090566" w:rsidRDefault="00090566" w:rsidP="00090566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  <w:sz w:val="40"/>
          <w:szCs w:val="40"/>
        </w:rPr>
      </w:pPr>
      <w:r w:rsidRPr="00090566">
        <w:rPr>
          <w:rFonts w:ascii="Montserrat" w:hAnsi="Montserrat"/>
          <w:color w:val="273350"/>
          <w:sz w:val="40"/>
          <w:szCs w:val="40"/>
        </w:rPr>
        <w:t xml:space="preserve">Оперативный ежедневный прогноз возникновения и развития чрезвычайных ситуаций на </w:t>
      </w:r>
      <w:r w:rsidRPr="00090566">
        <w:rPr>
          <w:rFonts w:ascii="Montserrat" w:hAnsi="Montserrat"/>
          <w:color w:val="273350"/>
          <w:sz w:val="40"/>
          <w:szCs w:val="40"/>
        </w:rPr>
        <w:lastRenderedPageBreak/>
        <w:t xml:space="preserve">территории </w:t>
      </w:r>
      <w:proofErr w:type="spellStart"/>
      <w:r w:rsidRPr="00090566">
        <w:rPr>
          <w:rFonts w:ascii="Montserrat" w:hAnsi="Montserrat"/>
          <w:color w:val="273350"/>
          <w:sz w:val="40"/>
          <w:szCs w:val="40"/>
        </w:rPr>
        <w:t>Краснояружского</w:t>
      </w:r>
      <w:proofErr w:type="spellEnd"/>
      <w:r w:rsidRPr="00090566">
        <w:rPr>
          <w:rFonts w:ascii="Montserrat" w:hAnsi="Montserrat"/>
          <w:color w:val="273350"/>
          <w:sz w:val="40"/>
          <w:szCs w:val="40"/>
        </w:rPr>
        <w:t xml:space="preserve"> района на 31 мая 2023 года</w:t>
      </w:r>
    </w:p>
    <w:p w:rsidR="00090566" w:rsidRDefault="00090566" w:rsidP="00090566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 xml:space="preserve"> района 31 мая облачно с прояснениями.</w:t>
      </w:r>
    </w:p>
    <w:p w:rsidR="00090566" w:rsidRDefault="00090566" w:rsidP="0009056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31 мая облачно с прояснениями. Местами небольшие кратковременные дожди, грозы. Ветер северо-западный ночью 5-10 м/с, днем 7-12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ночью 9-14° тепла, днем 20-25° тепла.       </w:t>
      </w:r>
      <w:r>
        <w:rPr>
          <w:rFonts w:ascii="Montserrat" w:hAnsi="Montserrat"/>
          <w:color w:val="273350"/>
        </w:rPr>
        <w:br/>
        <w:t>  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  Неблагоприятные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 В связи с установившимся 2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rFonts w:ascii="Montserrat" w:hAnsi="Montserrat"/>
          <w:color w:val="273350"/>
        </w:rPr>
        <w:t>Р</w:t>
      </w:r>
      <w:proofErr w:type="gramEnd"/>
      <w:r>
        <w:rPr>
          <w:rFonts w:ascii="Montserrat" w:hAnsi="Montserrat"/>
          <w:color w:val="27335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  </w:t>
      </w:r>
      <w:r>
        <w:rPr>
          <w:rFonts w:ascii="Montserrat" w:hAnsi="Montserrat"/>
          <w:color w:val="273350"/>
        </w:rPr>
        <w:br/>
        <w:t xml:space="preserve">      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>
        <w:rPr>
          <w:rFonts w:ascii="Montserrat" w:hAnsi="Montserrat"/>
          <w:color w:val="273350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rFonts w:ascii="Montserrat" w:hAnsi="Montserrat"/>
          <w:color w:val="273350"/>
        </w:rPr>
        <w:t>т.ч</w:t>
      </w:r>
      <w:proofErr w:type="spellEnd"/>
      <w:r>
        <w:rPr>
          <w:rFonts w:ascii="Montserrat" w:hAnsi="Montserrat"/>
          <w:color w:val="273350"/>
        </w:rPr>
        <w:t>. при падении веток деревьев на провода воздушных линий).  </w:t>
      </w:r>
      <w:r>
        <w:rPr>
          <w:rFonts w:ascii="Montserrat" w:hAnsi="Montserrat"/>
          <w:color w:val="273350"/>
        </w:rPr>
        <w:br/>
        <w:t xml:space="preserve">        На территории 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rFonts w:ascii="Montserrat" w:hAnsi="Montserrat"/>
          <w:color w:val="273350"/>
        </w:rPr>
        <w:br/>
        <w:t>    </w:t>
      </w:r>
      <w:r>
        <w:rPr>
          <w:rFonts w:ascii="Montserrat" w:hAnsi="Montserrat"/>
          <w:color w:val="273350"/>
        </w:rPr>
        <w:br/>
        <w:t xml:space="preserve">         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  бесплатный номер  службы спасения 112 и 101! 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090566" w:rsidRDefault="00090566" w:rsidP="0009056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31 мая 2023 года.</w:t>
      </w:r>
    </w:p>
    <w:p w:rsidR="00090566" w:rsidRPr="00090566" w:rsidRDefault="008E63CD" w:rsidP="00090566">
      <w:hyperlink r:id="rId36" w:history="1">
        <w:r w:rsidR="00090566" w:rsidRPr="00090566">
          <w:rPr>
            <w:rStyle w:val="a3"/>
          </w:rPr>
          <w:t>https://krasnoyaruzhskij-r31.gosweb.gosuslugi.ru/dlya-zhiteley/novosti-i-reportazhi/novosti_1072.html</w:t>
        </w:r>
      </w:hyperlink>
    </w:p>
    <w:p w:rsidR="00090566" w:rsidRPr="00090566" w:rsidRDefault="00090566" w:rsidP="00090566">
      <w:pPr>
        <w:rPr>
          <w:b/>
          <w:sz w:val="40"/>
          <w:szCs w:val="40"/>
        </w:rPr>
      </w:pPr>
      <w:r w:rsidRPr="00090566">
        <w:rPr>
          <w:b/>
          <w:sz w:val="40"/>
          <w:szCs w:val="40"/>
        </w:rPr>
        <w:t>fonar.tv</w:t>
      </w:r>
    </w:p>
    <w:p w:rsidR="00090566" w:rsidRPr="00090566" w:rsidRDefault="00090566" w:rsidP="00090566">
      <w:pPr>
        <w:rPr>
          <w:rFonts w:ascii="Arial" w:hAnsi="Arial" w:cs="Arial"/>
          <w:b/>
          <w:bCs/>
          <w:color w:val="28414D"/>
          <w:sz w:val="40"/>
          <w:szCs w:val="40"/>
          <w:shd w:val="clear" w:color="auto" w:fill="FFFFFF"/>
        </w:rPr>
      </w:pPr>
      <w:r w:rsidRPr="00090566">
        <w:rPr>
          <w:rFonts w:ascii="Arial" w:hAnsi="Arial" w:cs="Arial"/>
          <w:b/>
          <w:bCs/>
          <w:color w:val="28414D"/>
          <w:sz w:val="40"/>
          <w:szCs w:val="40"/>
          <w:shd w:val="clear" w:color="auto" w:fill="FFFFFF"/>
        </w:rPr>
        <w:t>ВСУ обстреляли ПВР в Белгородской области: есть раненые и погибшие</w:t>
      </w:r>
    </w:p>
    <w:p w:rsidR="00090566" w:rsidRPr="00090566" w:rsidRDefault="00090566" w:rsidP="00090566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</w:pPr>
      <w:r w:rsidRPr="00090566"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  <w:t>Губернатор пока не приводит цифры по погибшим и раненым.</w:t>
      </w:r>
    </w:p>
    <w:p w:rsidR="00090566" w:rsidRPr="00090566" w:rsidRDefault="00090566" w:rsidP="00090566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Вечером во вторник, 30 мая, Вячеслав Гладков вышел в эфир </w:t>
      </w:r>
      <w:proofErr w:type="spellStart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телеграм</w:t>
      </w:r>
      <w:proofErr w:type="spellEnd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-канала с экстренным сообщением: военные ВСУ обстреляли пункт временного размещения, где находились из отселённых сёл и посёлков </w:t>
      </w:r>
      <w:proofErr w:type="spellStart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шебекинцы</w:t>
      </w:r>
      <w:proofErr w:type="spellEnd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По словам губернатора, есть погибшие и раненые. Точных цифр по потерям он не привёл.</w:t>
      </w:r>
    </w:p>
    <w:p w:rsidR="00090566" w:rsidRPr="00090566" w:rsidRDefault="00090566" w:rsidP="00090566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Учитывая чрезвычайную ситуацию, Гладков </w:t>
      </w:r>
      <w:proofErr w:type="gramStart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отменил эфир</w:t>
      </w:r>
      <w:proofErr w:type="gramEnd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областных телеканалах, который был запланирован на 30 мая.</w:t>
      </w:r>
    </w:p>
    <w:p w:rsidR="00090566" w:rsidRPr="00090566" w:rsidRDefault="008E63CD" w:rsidP="00090566">
      <w:pPr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</w:p>
    <w:p w:rsidR="00090566" w:rsidRPr="00090566" w:rsidRDefault="00090566" w:rsidP="00090566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Продолжаем следить за ситуацией с </w:t>
      </w:r>
      <w:proofErr w:type="gramStart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обстрелянным</w:t>
      </w:r>
      <w:proofErr w:type="gramEnd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ПВР.</w:t>
      </w:r>
    </w:p>
    <w:p w:rsidR="00090566" w:rsidRPr="00090566" w:rsidRDefault="008E63CD" w:rsidP="00090566">
      <w:pPr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rect id="_x0000_i1026" style="width:0;height:0" o:hralign="center" o:hrstd="t" o:hr="t" fillcolor="#a0a0a0" stroked="f"/>
        </w:pict>
      </w:r>
    </w:p>
    <w:p w:rsidR="00090566" w:rsidRPr="00090566" w:rsidRDefault="00090566" w:rsidP="00090566">
      <w:pPr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Телеграм</w:t>
      </w:r>
      <w:proofErr w:type="spellEnd"/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-канал 112 </w:t>
      </w:r>
      <w:hyperlink r:id="rId37" w:tgtFrame="_blank" w:history="1">
        <w:r w:rsidRPr="00090566">
          <w:rPr>
            <w:rFonts w:ascii="Arial" w:eastAsia="Times New Roman" w:hAnsi="Arial" w:cs="Arial"/>
            <w:color w:val="597DA3"/>
            <w:sz w:val="27"/>
            <w:szCs w:val="27"/>
            <w:lang w:eastAsia="ru-RU"/>
          </w:rPr>
          <w:t>опубликовал</w:t>
        </w:r>
      </w:hyperlink>
      <w:r w:rsidRPr="000905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информацию о погибших: по данным источника, погиб один человек, а ещё двое получили ранения.</w:t>
      </w:r>
    </w:p>
    <w:p w:rsidR="00090566" w:rsidRDefault="008E63CD" w:rsidP="00090566">
      <w:hyperlink r:id="rId38" w:history="1">
        <w:r w:rsidR="00090566" w:rsidRPr="00004EEE">
          <w:rPr>
            <w:rStyle w:val="a3"/>
          </w:rPr>
          <w:t>https://fonar.tv/news/2023/05/30/vsu-obstrelyali-pvr-v-belgorodskoy-oblasti-est-ranenye-i-pogibshie-obnovlyaetsya</w:t>
        </w:r>
      </w:hyperlink>
    </w:p>
    <w:p w:rsidR="007567C4" w:rsidRPr="007567C4" w:rsidRDefault="007567C4" w:rsidP="00090566">
      <w:pPr>
        <w:rPr>
          <w:b/>
          <w:sz w:val="40"/>
          <w:szCs w:val="40"/>
        </w:rPr>
      </w:pPr>
      <w:r w:rsidRPr="007567C4">
        <w:rPr>
          <w:b/>
          <w:sz w:val="40"/>
          <w:szCs w:val="40"/>
        </w:rPr>
        <w:t>mk-belgorod.ru</w:t>
      </w:r>
    </w:p>
    <w:p w:rsidR="007567C4" w:rsidRPr="007567C4" w:rsidRDefault="007567C4" w:rsidP="007567C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7567C4">
        <w:rPr>
          <w:color w:val="333333"/>
          <w:sz w:val="40"/>
          <w:szCs w:val="40"/>
        </w:rPr>
        <w:t>В Белгородской области 31 мая пройдут короткие дожди с грозами</w:t>
      </w:r>
    </w:p>
    <w:p w:rsidR="007567C4" w:rsidRDefault="007567C4" w:rsidP="00090566"/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31 мая в Белгородской области сохранится теплая погода. Местами могут пройти дожди.</w:t>
      </w:r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Температура воздуха ночью составит 9 — 14 градусов тепла. Днем столбики термометров поднимутся до 20 — 25 градусов, сообщает ГУ МЧС России по Белгородской области.</w:t>
      </w:r>
    </w:p>
    <w:p w:rsidR="007567C4" w:rsidRP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регионе будет облачно, с прояснениями. Местами могут пройти дожди, которые будут сопровождаться грозами. Однако осадки, по данным синоптиков, будут кратковременными.</w:t>
      </w:r>
    </w:p>
    <w:p w:rsidR="00090566" w:rsidRDefault="008E63CD" w:rsidP="00090566">
      <w:hyperlink r:id="rId39" w:history="1">
        <w:r w:rsidR="007567C4" w:rsidRPr="00004EEE">
          <w:rPr>
            <w:rStyle w:val="a3"/>
          </w:rPr>
          <w:t>https://www.mk-belgorod.ru/social/2023/05/30/v-belgorodskoy-oblasti-31-maya-proydut-korotkie-dozhdi-s-grozami.html</w:t>
        </w:r>
      </w:hyperlink>
    </w:p>
    <w:p w:rsidR="007567C4" w:rsidRDefault="007567C4" w:rsidP="007567C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ВСУ обстреляли пункт временного размещения с отселенными жителями </w:t>
      </w:r>
      <w:proofErr w:type="spellStart"/>
      <w:r>
        <w:rPr>
          <w:color w:val="333333"/>
          <w:sz w:val="42"/>
          <w:szCs w:val="42"/>
        </w:rPr>
        <w:t>Шебекинского</w:t>
      </w:r>
      <w:proofErr w:type="spell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горокруга</w:t>
      </w:r>
      <w:proofErr w:type="spellEnd"/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Губернатор Белгородской области Вячеслав Гладков сообщил, что ВСУ обстреляли пункт временного размещения с отселенными жителями </w:t>
      </w:r>
      <w:proofErr w:type="spellStart"/>
      <w:r>
        <w:rPr>
          <w:color w:val="333333"/>
          <w:sz w:val="27"/>
          <w:szCs w:val="27"/>
        </w:rPr>
        <w:t>Шебекинского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>. Есть раненые и погибшие. Глава региона отменил прямую линию на телевидении и выехал на место происшествия.</w:t>
      </w:r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Напомни, что сегодня сразу несколько сёл </w:t>
      </w:r>
      <w:proofErr w:type="spellStart"/>
      <w:r>
        <w:rPr>
          <w:color w:val="333333"/>
          <w:sz w:val="27"/>
          <w:szCs w:val="27"/>
        </w:rPr>
        <w:t>Шебекинского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>, а также сам город Шебекино подвергся обстрелу ВСУ.</w:t>
      </w:r>
    </w:p>
    <w:p w:rsidR="007567C4" w:rsidRDefault="008E63CD" w:rsidP="00090566">
      <w:hyperlink r:id="rId40" w:history="1">
        <w:r w:rsidR="007567C4" w:rsidRPr="00004EEE">
          <w:rPr>
            <w:rStyle w:val="a3"/>
          </w:rPr>
          <w:t>https://www.mk-belgorod.ru/incident/2023/05/30/vsu-obstrelyali-punkt-vremennogo-razmeshheniya-s-otselennymi-zhitelyami-shebekinskogo-gorokruga.html</w:t>
        </w:r>
      </w:hyperlink>
    </w:p>
    <w:p w:rsidR="007567C4" w:rsidRDefault="007567C4" w:rsidP="007567C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Четыре частных дома повреждено при обстреле Новой Таволжанки</w:t>
      </w:r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Губернатор Белгородской области Вячеслав Гладков сообщил 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-канале, что во время обстрела 30 мая села Новая Таволжанка пострадали четыре домовладения. Также повреждения зафиксировали на линии электропередач и в одной машине. Из жителей села никто не пострадал.</w:t>
      </w:r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Один дом сильно посекло осколками снарядов, в трёх других выбиты стекла, пострадали заборы и </w:t>
      </w:r>
      <w:proofErr w:type="spellStart"/>
      <w:r>
        <w:rPr>
          <w:color w:val="333333"/>
          <w:sz w:val="27"/>
          <w:szCs w:val="27"/>
        </w:rPr>
        <w:t>хозпостройки</w:t>
      </w:r>
      <w:proofErr w:type="spellEnd"/>
      <w:r>
        <w:rPr>
          <w:color w:val="333333"/>
          <w:sz w:val="27"/>
          <w:szCs w:val="27"/>
        </w:rPr>
        <w:t>. Глава региона сообщил, что на месте работают оперативные службы, продолжается подомовой обход.  </w:t>
      </w:r>
    </w:p>
    <w:p w:rsidR="007567C4" w:rsidRDefault="008E63CD" w:rsidP="00090566">
      <w:hyperlink r:id="rId41" w:history="1">
        <w:r w:rsidR="007567C4" w:rsidRPr="00004EEE">
          <w:rPr>
            <w:rStyle w:val="a3"/>
          </w:rPr>
          <w:t>https://www.mk-belgorod.ru/incident/2023/05/30/chetyre-chastnykh-doma-povrezhdeno-pri-obstrele-novoy-tavolzhanki.html</w:t>
        </w:r>
      </w:hyperlink>
    </w:p>
    <w:p w:rsidR="007567C4" w:rsidRDefault="007567C4" w:rsidP="007567C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 xml:space="preserve">Гладков: </w:t>
      </w:r>
      <w:proofErr w:type="spellStart"/>
      <w:r>
        <w:rPr>
          <w:color w:val="333333"/>
          <w:sz w:val="42"/>
          <w:szCs w:val="42"/>
        </w:rPr>
        <w:t>беспилотники</w:t>
      </w:r>
      <w:proofErr w:type="spellEnd"/>
      <w:r>
        <w:rPr>
          <w:color w:val="333333"/>
          <w:sz w:val="42"/>
          <w:szCs w:val="42"/>
        </w:rPr>
        <w:t xml:space="preserve"> помешали вернуть электричество в Белгородской области после обстрелов</w:t>
      </w:r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округе после обстрелов ВСУ 29 мая около 2,5 тысячи абонентов остаются без света. Восстановить подачу электричества аварийным бригадам помешали ночные налеты </w:t>
      </w:r>
      <w:proofErr w:type="spellStart"/>
      <w:r>
        <w:rPr>
          <w:color w:val="333333"/>
          <w:sz w:val="27"/>
          <w:szCs w:val="27"/>
        </w:rPr>
        <w:t>беспилотников</w:t>
      </w:r>
      <w:proofErr w:type="spellEnd"/>
      <w:r>
        <w:rPr>
          <w:color w:val="333333"/>
          <w:sz w:val="27"/>
          <w:szCs w:val="27"/>
        </w:rPr>
        <w:t>.</w:t>
      </w:r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— По потере электричества. На 5.30 порядка 2,5 тысячи абонентов пока остается без него, — сообщил Вячеслав Гладков утром во вторник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своих </w:t>
      </w:r>
      <w:proofErr w:type="spellStart"/>
      <w:r>
        <w:rPr>
          <w:color w:val="333333"/>
          <w:sz w:val="27"/>
          <w:szCs w:val="27"/>
        </w:rPr>
        <w:t>соцсетях</w:t>
      </w:r>
      <w:proofErr w:type="spellEnd"/>
      <w:r>
        <w:rPr>
          <w:color w:val="333333"/>
          <w:sz w:val="27"/>
          <w:szCs w:val="27"/>
        </w:rPr>
        <w:t>.</w:t>
      </w:r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словам губернатора, ночью во время ремонта было несколько налетов украинских </w:t>
      </w:r>
      <w:proofErr w:type="spellStart"/>
      <w:r>
        <w:rPr>
          <w:color w:val="333333"/>
          <w:sz w:val="27"/>
          <w:szCs w:val="27"/>
        </w:rPr>
        <w:t>дронов</w:t>
      </w:r>
      <w:proofErr w:type="spellEnd"/>
      <w:r>
        <w:rPr>
          <w:color w:val="333333"/>
          <w:sz w:val="27"/>
          <w:szCs w:val="27"/>
        </w:rPr>
        <w:t>, поэтому энергетики не успели восстановить подачу электроэнергии. Бригады продолжают работать над устранением неполадок.</w:t>
      </w:r>
    </w:p>
    <w:p w:rsidR="007567C4" w:rsidRDefault="007567C4" w:rsidP="007567C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Перебои с электричеством наблюдаются также в Муроме и Новой Таволжанке. Глава региона отметил, что сегодняшний день «ждет с напряжением» и выразил надежду, что он будет спокойнее, чем вчерашний.</w:t>
      </w:r>
    </w:p>
    <w:p w:rsidR="007567C4" w:rsidRDefault="008E63CD" w:rsidP="00090566">
      <w:hyperlink r:id="rId42" w:history="1">
        <w:r w:rsidR="007567C4" w:rsidRPr="00004EEE">
          <w:rPr>
            <w:rStyle w:val="a3"/>
          </w:rPr>
          <w:t>https://www.mk-belgorod.ru/social/2023/05/30/okolo-25-tysyachi-abonentov-ostayutsya-bez-sveta-posle-obstrelov-shebekinskogo-okruga-29-maya.html</w:t>
        </w:r>
      </w:hyperlink>
    </w:p>
    <w:p w:rsidR="007567C4" w:rsidRPr="007567C4" w:rsidRDefault="007567C4" w:rsidP="00090566">
      <w:pPr>
        <w:rPr>
          <w:b/>
          <w:sz w:val="40"/>
          <w:szCs w:val="40"/>
        </w:rPr>
      </w:pPr>
      <w:proofErr w:type="spellStart"/>
      <w:r w:rsidRPr="007567C4">
        <w:rPr>
          <w:b/>
          <w:sz w:val="40"/>
          <w:szCs w:val="40"/>
        </w:rPr>
        <w:t>oskol.city</w:t>
      </w:r>
      <w:proofErr w:type="spellEnd"/>
    </w:p>
    <w:p w:rsidR="007567C4" w:rsidRDefault="007567C4" w:rsidP="007567C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567C4">
        <w:rPr>
          <w:rFonts w:ascii="Arial" w:hAnsi="Arial" w:cs="Arial"/>
          <w:b/>
          <w:bCs/>
          <w:color w:val="303030"/>
          <w:sz w:val="40"/>
          <w:szCs w:val="40"/>
        </w:rPr>
        <w:t xml:space="preserve">Электросчётчик </w:t>
      </w:r>
      <w:proofErr w:type="gramStart"/>
      <w:r w:rsidRPr="007567C4">
        <w:rPr>
          <w:rFonts w:ascii="Arial" w:hAnsi="Arial" w:cs="Arial"/>
          <w:b/>
          <w:bCs/>
          <w:color w:val="303030"/>
          <w:sz w:val="40"/>
          <w:szCs w:val="40"/>
        </w:rPr>
        <w:t>загорелся на фасаде дома в Старом Осколе</w:t>
      </w:r>
      <w:r w:rsidRPr="007567C4">
        <w:rPr>
          <w:rFonts w:ascii="Arial" w:hAnsi="Arial" w:cs="Arial"/>
          <w:b/>
          <w:bCs/>
          <w:color w:val="303030"/>
          <w:sz w:val="40"/>
          <w:szCs w:val="40"/>
        </w:rPr>
        <w:br/>
      </w:r>
      <w:r>
        <w:rPr>
          <w:rFonts w:ascii="Arial" w:hAnsi="Arial" w:cs="Arial"/>
          <w:b/>
          <w:bCs/>
          <w:color w:val="000000"/>
        </w:rPr>
        <w:t>29 мая</w:t>
      </w:r>
      <w:r>
        <w:rPr>
          <w:rFonts w:ascii="Arial" w:hAnsi="Arial" w:cs="Arial"/>
          <w:color w:val="000000"/>
        </w:rPr>
        <w:t> дежурные караулы двух пожарно-спасательных частей </w:t>
      </w:r>
      <w:hyperlink r:id="rId43" w:tgtFrame="_blank" w:history="1">
        <w:r>
          <w:rPr>
            <w:rStyle w:val="a3"/>
            <w:rFonts w:ascii="Arial" w:hAnsi="Arial" w:cs="Arial"/>
            <w:color w:val="919DA7"/>
          </w:rPr>
          <w:t>выехали</w:t>
        </w:r>
        <w:proofErr w:type="gramEnd"/>
      </w:hyperlink>
      <w:r>
        <w:rPr>
          <w:rFonts w:ascii="Arial" w:hAnsi="Arial" w:cs="Arial"/>
          <w:color w:val="000000"/>
        </w:rPr>
        <w:t> на тушение возгорания на фасаде жилого дома на двух собственников на ул. Дзержинского. Сообщение поступило в </w:t>
      </w:r>
      <w:r>
        <w:rPr>
          <w:rFonts w:ascii="Arial" w:hAnsi="Arial" w:cs="Arial"/>
          <w:b/>
          <w:bCs/>
          <w:color w:val="000000"/>
        </w:rPr>
        <w:t>18:45</w:t>
      </w:r>
      <w:r>
        <w:rPr>
          <w:rFonts w:ascii="Arial" w:hAnsi="Arial" w:cs="Arial"/>
          <w:color w:val="000000"/>
        </w:rPr>
        <w:t>, а в </w:t>
      </w:r>
      <w:r>
        <w:rPr>
          <w:rFonts w:ascii="Arial" w:hAnsi="Arial" w:cs="Arial"/>
          <w:b/>
          <w:bCs/>
          <w:color w:val="000000"/>
        </w:rPr>
        <w:t>18:51</w:t>
      </w:r>
      <w:r>
        <w:rPr>
          <w:rFonts w:ascii="Arial" w:hAnsi="Arial" w:cs="Arial"/>
          <w:color w:val="000000"/>
        </w:rPr>
        <w:t> огонь уже потушили.</w:t>
      </w:r>
    </w:p>
    <w:p w:rsidR="00090566" w:rsidRDefault="007567C4" w:rsidP="007567C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Пламя успело повредить электрический счётчик. Предполагаемая причина пожара – недостаток конструкции и изготовления электрооборудования.</w:t>
      </w:r>
      <w:r>
        <w:rPr>
          <w:rFonts w:ascii="Arial" w:hAnsi="Arial" w:cs="Arial"/>
          <w:color w:val="000000"/>
        </w:rPr>
        <w:br/>
      </w:r>
      <w:hyperlink r:id="rId44" w:history="1">
        <w:r w:rsidRPr="00004EEE">
          <w:rPr>
            <w:rStyle w:val="a3"/>
            <w:rFonts w:ascii="Arial" w:hAnsi="Arial" w:cs="Arial"/>
          </w:rPr>
          <w:t>https://oskol.city/news/incidents/90862/</w:t>
        </w:r>
      </w:hyperlink>
    </w:p>
    <w:p w:rsidR="007567C4" w:rsidRP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  <w:lang w:val="en-US"/>
        </w:rPr>
      </w:pPr>
      <w:r w:rsidRPr="00591984">
        <w:rPr>
          <w:b/>
          <w:sz w:val="40"/>
          <w:szCs w:val="40"/>
        </w:rPr>
        <w:t>5-tv.ru</w:t>
      </w:r>
    </w:p>
    <w:p w:rsidR="00591984" w:rsidRPr="00591984" w:rsidRDefault="00591984" w:rsidP="00591984">
      <w:pPr>
        <w:pStyle w:val="1"/>
        <w:shd w:val="clear" w:color="auto" w:fill="FFFFFF"/>
        <w:rPr>
          <w:rFonts w:ascii="Trebuchet MS" w:hAnsi="Trebuchet MS"/>
          <w:color w:val="1F1F1F"/>
          <w:sz w:val="40"/>
          <w:szCs w:val="40"/>
        </w:rPr>
      </w:pPr>
      <w:r w:rsidRPr="00591984">
        <w:rPr>
          <w:rFonts w:ascii="Trebuchet MS" w:hAnsi="Trebuchet MS"/>
          <w:color w:val="1F1F1F"/>
          <w:sz w:val="40"/>
          <w:szCs w:val="40"/>
        </w:rPr>
        <w:t>Гладков: ВСУ обстреляли пункт размещения граждан в Белгородской области</w:t>
      </w:r>
    </w:p>
    <w:p w:rsid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Trebuchet MS" w:hAnsi="Trebuchet MS"/>
          <w:color w:val="1F1F1F"/>
          <w:sz w:val="33"/>
          <w:szCs w:val="33"/>
          <w:shd w:val="clear" w:color="auto" w:fill="FFFFFF"/>
          <w:lang w:val="en-US"/>
        </w:rPr>
      </w:pPr>
      <w:r>
        <w:rPr>
          <w:rFonts w:ascii="Trebuchet MS" w:hAnsi="Trebuchet MS"/>
          <w:color w:val="1F1F1F"/>
          <w:sz w:val="33"/>
          <w:szCs w:val="33"/>
          <w:shd w:val="clear" w:color="auto" w:fill="FFFFFF"/>
        </w:rPr>
        <w:t>В результате атаки есть погибшие.</w:t>
      </w:r>
    </w:p>
    <w:p w:rsidR="00591984" w:rsidRPr="00591984" w:rsidRDefault="00591984" w:rsidP="0059198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</w:pPr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 xml:space="preserve">Украинские националисты атаковали пункт временного размещения жителей </w:t>
      </w:r>
      <w:proofErr w:type="spellStart"/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>Шебекинского</w:t>
      </w:r>
      <w:proofErr w:type="spellEnd"/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 xml:space="preserve"> округа в Белгородской области. Об этом губернатор </w:t>
      </w:r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lastRenderedPageBreak/>
        <w:t xml:space="preserve">региона Вячеслав Гладков рассказал в своем официальном </w:t>
      </w:r>
      <w:proofErr w:type="spellStart"/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>Telegram</w:t>
      </w:r>
      <w:proofErr w:type="spellEnd"/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>-канале.</w:t>
      </w:r>
    </w:p>
    <w:p w:rsidR="00591984" w:rsidRPr="00591984" w:rsidRDefault="00591984" w:rsidP="0059198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</w:pPr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>В результате обстрела приграничного российского субъекта пострадали люди, а также есть погибшие, отметил Гладков. По его словам, в атакованных пунктах находились мирные жители муниципальных образований.</w:t>
      </w:r>
    </w:p>
    <w:p w:rsidR="00591984" w:rsidRPr="00591984" w:rsidRDefault="00591984" w:rsidP="0059198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</w:pPr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 xml:space="preserve">Точное число </w:t>
      </w:r>
      <w:proofErr w:type="gramStart"/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>умерших</w:t>
      </w:r>
      <w:proofErr w:type="gramEnd"/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 xml:space="preserve"> и раненных губернатор не озвучил. Он уточнил, что самолично выехал на место </w:t>
      </w:r>
      <w:proofErr w:type="gramStart"/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>произошедшего</w:t>
      </w:r>
      <w:proofErr w:type="gramEnd"/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 xml:space="preserve"> и вернется с подробностями и деталями позже.</w:t>
      </w:r>
    </w:p>
    <w:p w:rsidR="00591984" w:rsidRPr="00591984" w:rsidRDefault="00591984" w:rsidP="00591984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</w:pPr>
      <w:r w:rsidRPr="00591984">
        <w:rPr>
          <w:rFonts w:ascii="Trebuchet MS" w:eastAsia="Times New Roman" w:hAnsi="Trebuchet MS" w:cs="Times New Roman"/>
          <w:color w:val="1F1F1F"/>
          <w:sz w:val="26"/>
          <w:szCs w:val="26"/>
          <w:lang w:eastAsia="ru-RU"/>
        </w:rPr>
        <w:t>Ранее, 22 мая, украинская диверсионно-разведывательная группа проникла на территорию Белгородского района через границу. Вооруженные силы РФ вступили в противостояние с членами ДРГ, в результате чего были ликвидированы более 70 боевиков киевского режима.</w:t>
      </w:r>
    </w:p>
    <w:p w:rsidR="00591984" w:rsidRP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45" w:history="1">
        <w:r w:rsidRPr="00787C41">
          <w:rPr>
            <w:rStyle w:val="a3"/>
          </w:rPr>
          <w:t>https://www.5-tv.ru/news/433875/gladkov-vsu-obstrelali-punkt-razmesenia-grazdan-vbelgorodskoj-oblasti/</w:t>
        </w:r>
      </w:hyperlink>
    </w:p>
    <w:p w:rsidR="00591984" w:rsidRP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</w:rPr>
      </w:pPr>
      <w:r w:rsidRPr="00591984">
        <w:rPr>
          <w:b/>
          <w:sz w:val="40"/>
          <w:szCs w:val="40"/>
        </w:rPr>
        <w:t>tass.ru</w:t>
      </w:r>
    </w:p>
    <w:p w:rsidR="00591984" w:rsidRPr="00591984" w:rsidRDefault="00591984" w:rsidP="00591984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spacing w:val="-5"/>
          <w:sz w:val="40"/>
          <w:szCs w:val="40"/>
        </w:rPr>
      </w:pPr>
      <w:r w:rsidRPr="00591984">
        <w:rPr>
          <w:rFonts w:ascii="Helvetica" w:hAnsi="Helvetica"/>
          <w:spacing w:val="-5"/>
          <w:sz w:val="40"/>
          <w:szCs w:val="40"/>
        </w:rPr>
        <w:t>ВСУ обстреляли ПВР с отселенными жителями Белгородской области</w:t>
      </w:r>
    </w:p>
    <w:p w:rsidR="00591984" w:rsidRDefault="00591984" w:rsidP="00591984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2"/>
          <w:szCs w:val="2"/>
        </w:rPr>
      </w:pPr>
      <w:r>
        <w:rPr>
          <w:color w:val="1A1A1A"/>
          <w:spacing w:val="-6"/>
          <w:sz w:val="29"/>
          <w:szCs w:val="29"/>
          <w:shd w:val="clear" w:color="auto" w:fill="FFFFFF"/>
        </w:rPr>
        <w:t>БЕЛГОРОД, 30 мая. /ТАСС/. Вооруженные силы Украины обстреляли пункт временного размещения с отселенными жителями Белгородской области, среди них есть раненые и погибшие, сообщил губернатор региона Вячеслав Гладков.</w:t>
      </w:r>
      <w:r w:rsidRPr="00591984">
        <w:rPr>
          <w:rStyle w:val="a3"/>
          <w:color w:val="1A1A1A"/>
          <w:spacing w:val="-5"/>
          <w:sz w:val="29"/>
          <w:szCs w:val="29"/>
        </w:rPr>
        <w:t xml:space="preserve"> </w:t>
      </w:r>
      <w:r>
        <w:rPr>
          <w:rStyle w:val="dsexttext-tov6w"/>
          <w:color w:val="1A1A1A"/>
          <w:spacing w:val="-5"/>
          <w:sz w:val="29"/>
          <w:szCs w:val="29"/>
        </w:rPr>
        <w:t xml:space="preserve">"Сегодня ВСУ обстреляли ПВР с жителями, отселенными из сельских муниципальных образований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Шебекинского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округа. Погибли и ранены люди. Я отменил прямой эфир и выехал на место, подробности сообщу позже", - сказал он в видеообращении, </w:t>
      </w:r>
      <w:proofErr w:type="gramStart"/>
      <w:r>
        <w:rPr>
          <w:rStyle w:val="dsexttext-tov6w"/>
          <w:color w:val="1A1A1A"/>
          <w:spacing w:val="-5"/>
          <w:sz w:val="29"/>
          <w:szCs w:val="29"/>
        </w:rPr>
        <w:t>опубликованном</w:t>
      </w:r>
      <w:proofErr w:type="gramEnd"/>
      <w:r>
        <w:rPr>
          <w:rStyle w:val="dsexttext-tov6w"/>
          <w:color w:val="1A1A1A"/>
          <w:spacing w:val="-5"/>
          <w:sz w:val="29"/>
          <w:szCs w:val="29"/>
        </w:rPr>
        <w:t xml:space="preserve"> в </w:t>
      </w:r>
      <w:proofErr w:type="spellStart"/>
      <w:r>
        <w:rPr>
          <w:rFonts w:ascii="Helvetica" w:hAnsi="Helvetica"/>
          <w:color w:val="1A1A1A"/>
          <w:sz w:val="2"/>
          <w:szCs w:val="2"/>
        </w:rPr>
        <w:fldChar w:fldCharType="begin"/>
      </w:r>
      <w:r>
        <w:rPr>
          <w:rFonts w:ascii="Helvetica" w:hAnsi="Helvetica"/>
          <w:color w:val="1A1A1A"/>
          <w:sz w:val="2"/>
          <w:szCs w:val="2"/>
        </w:rPr>
        <w:instrText xml:space="preserve"> HYPERLINK "https://t.me/vvgladkov/2356" \t "_blank" </w:instrText>
      </w:r>
      <w:r>
        <w:rPr>
          <w:rFonts w:ascii="Helvetica" w:hAnsi="Helvetica"/>
          <w:color w:val="1A1A1A"/>
          <w:sz w:val="2"/>
          <w:szCs w:val="2"/>
        </w:rPr>
        <w:fldChar w:fldCharType="separate"/>
      </w:r>
      <w:r>
        <w:rPr>
          <w:rStyle w:val="dsexttext-tov6w"/>
          <w:spacing w:val="-5"/>
          <w:sz w:val="29"/>
          <w:szCs w:val="29"/>
        </w:rPr>
        <w:t>Telegram</w:t>
      </w:r>
      <w:proofErr w:type="spellEnd"/>
      <w:r>
        <w:rPr>
          <w:rStyle w:val="dsexttext-tov6w"/>
          <w:spacing w:val="-5"/>
          <w:sz w:val="29"/>
          <w:szCs w:val="29"/>
        </w:rPr>
        <w:t>-канале</w:t>
      </w:r>
      <w:r>
        <w:rPr>
          <w:rFonts w:ascii="Helvetica" w:hAnsi="Helvetica"/>
          <w:color w:val="1A1A1A"/>
          <w:sz w:val="2"/>
          <w:szCs w:val="2"/>
        </w:rPr>
        <w:fldChar w:fldCharType="end"/>
      </w:r>
      <w:r>
        <w:rPr>
          <w:rStyle w:val="dsexttext-tov6w"/>
          <w:color w:val="1A1A1A"/>
          <w:spacing w:val="-5"/>
          <w:sz w:val="29"/>
          <w:szCs w:val="29"/>
        </w:rPr>
        <w:t> во вторник.</w:t>
      </w:r>
    </w:p>
    <w:p w:rsidR="00591984" w:rsidRDefault="00591984" w:rsidP="00591984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2"/>
          <w:szCs w:val="2"/>
        </w:rPr>
      </w:pPr>
      <w:proofErr w:type="spellStart"/>
      <w:r>
        <w:rPr>
          <w:rStyle w:val="dsexttext-tov6w"/>
          <w:color w:val="1A1A1A"/>
          <w:spacing w:val="-5"/>
          <w:sz w:val="29"/>
          <w:szCs w:val="29"/>
        </w:rPr>
        <w:t>Шебекинский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округ подвергается массированным обстрелам со стороны ВСУ, в понедельник зафиксированы 155 прилетов, 48 из них пришлись на город Шебекино. Часть жителей была отселена и размещена в пунктах временного размещения.</w:t>
      </w:r>
    </w:p>
    <w:p w:rsid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46" w:history="1">
        <w:r w:rsidRPr="00787C41">
          <w:rPr>
            <w:rStyle w:val="a3"/>
          </w:rPr>
          <w:t>https://tass.ru/proisshestviya/17882717</w:t>
        </w:r>
      </w:hyperlink>
    </w:p>
    <w:p w:rsid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</w:pPr>
    </w:p>
    <w:p w:rsidR="00591984" w:rsidRPr="008E63CD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</w:rPr>
      </w:pPr>
      <w:r w:rsidRPr="008E63CD">
        <w:rPr>
          <w:b/>
          <w:sz w:val="40"/>
          <w:szCs w:val="40"/>
        </w:rPr>
        <w:t>tvzvezda.ru</w:t>
      </w:r>
    </w:p>
    <w:p w:rsidR="00591984" w:rsidRPr="008E63CD" w:rsidRDefault="00591984" w:rsidP="00591984">
      <w:pPr>
        <w:pStyle w:val="1"/>
        <w:shd w:val="clear" w:color="auto" w:fill="FFFFFF"/>
        <w:spacing w:before="210" w:beforeAutospacing="0" w:after="210" w:afterAutospacing="0" w:line="450" w:lineRule="atLeast"/>
        <w:rPr>
          <w:color w:val="33353F"/>
          <w:sz w:val="40"/>
          <w:szCs w:val="40"/>
        </w:rPr>
      </w:pPr>
      <w:r w:rsidRPr="008E63CD">
        <w:rPr>
          <w:color w:val="33353F"/>
          <w:sz w:val="40"/>
          <w:szCs w:val="40"/>
        </w:rPr>
        <w:t>Боевики обстреляли пункт временного размещения жителей в Белгородской области, есть погибшие</w:t>
      </w:r>
    </w:p>
    <w:p w:rsidR="00591984" w:rsidRPr="00591984" w:rsidRDefault="00591984" w:rsidP="0059198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Украинские боевики обстреляли пункт временного размещения жителей </w:t>
      </w:r>
      <w:proofErr w:type="spellStart"/>
      <w:r w:rsidRPr="005919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Шебекинского</w:t>
      </w:r>
      <w:proofErr w:type="spellEnd"/>
      <w:r w:rsidRPr="005919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округа. Об этом сообщил губернатор Белгородской области Вячеслав Гладков. </w:t>
      </w:r>
    </w:p>
    <w:p w:rsidR="00591984" w:rsidRPr="00591984" w:rsidRDefault="00591984" w:rsidP="0059198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pacing w:val="2"/>
          <w:sz w:val="27"/>
          <w:szCs w:val="27"/>
          <w:lang w:eastAsia="ru-RU"/>
        </w:rPr>
      </w:pPr>
      <w:r w:rsidRPr="00591984">
        <w:rPr>
          <w:rFonts w:ascii="Georgia" w:eastAsia="Times New Roman" w:hAnsi="Georgia" w:cs="Times New Roman"/>
          <w:i/>
          <w:iCs/>
          <w:color w:val="000000"/>
          <w:spacing w:val="2"/>
          <w:sz w:val="27"/>
          <w:szCs w:val="27"/>
          <w:lang w:eastAsia="ru-RU"/>
        </w:rPr>
        <w:t xml:space="preserve">«Сегодня ВСУ обстреляли пункт временного размещения жителей отселенных сельских муниципальных образований </w:t>
      </w:r>
      <w:proofErr w:type="spellStart"/>
      <w:r w:rsidRPr="00591984">
        <w:rPr>
          <w:rFonts w:ascii="Georgia" w:eastAsia="Times New Roman" w:hAnsi="Georgia" w:cs="Times New Roman"/>
          <w:i/>
          <w:iCs/>
          <w:color w:val="000000"/>
          <w:spacing w:val="2"/>
          <w:sz w:val="27"/>
          <w:szCs w:val="27"/>
          <w:lang w:eastAsia="ru-RU"/>
        </w:rPr>
        <w:t>Шебекинского</w:t>
      </w:r>
      <w:proofErr w:type="spellEnd"/>
      <w:r w:rsidRPr="00591984">
        <w:rPr>
          <w:rFonts w:ascii="Georgia" w:eastAsia="Times New Roman" w:hAnsi="Georgia" w:cs="Times New Roman"/>
          <w:i/>
          <w:iCs/>
          <w:color w:val="000000"/>
          <w:spacing w:val="2"/>
          <w:sz w:val="27"/>
          <w:szCs w:val="27"/>
          <w:lang w:eastAsia="ru-RU"/>
        </w:rPr>
        <w:t xml:space="preserve"> округа, погибли и раненые люди», - сказал Гладков в видеозаписи, которую выложил в </w:t>
      </w:r>
      <w:proofErr w:type="spellStart"/>
      <w:proofErr w:type="gramStart"/>
      <w:r w:rsidRPr="00591984">
        <w:rPr>
          <w:rFonts w:ascii="Georgia" w:eastAsia="Times New Roman" w:hAnsi="Georgia" w:cs="Times New Roman"/>
          <w:i/>
          <w:iCs/>
          <w:color w:val="000000"/>
          <w:spacing w:val="2"/>
          <w:sz w:val="27"/>
          <w:szCs w:val="27"/>
          <w:lang w:eastAsia="ru-RU"/>
        </w:rPr>
        <w:t>Т</w:t>
      </w:r>
      <w:proofErr w:type="gramEnd"/>
      <w:r w:rsidRPr="00591984">
        <w:rPr>
          <w:rFonts w:ascii="Georgia" w:eastAsia="Times New Roman" w:hAnsi="Georgia" w:cs="Times New Roman"/>
          <w:i/>
          <w:iCs/>
          <w:color w:val="000000"/>
          <w:spacing w:val="2"/>
          <w:sz w:val="27"/>
          <w:szCs w:val="27"/>
          <w:lang w:eastAsia="ru-RU"/>
        </w:rPr>
        <w:t>elegram</w:t>
      </w:r>
      <w:proofErr w:type="spellEnd"/>
      <w:r w:rsidRPr="00591984">
        <w:rPr>
          <w:rFonts w:ascii="Georgia" w:eastAsia="Times New Roman" w:hAnsi="Georgia" w:cs="Times New Roman"/>
          <w:i/>
          <w:iCs/>
          <w:color w:val="000000"/>
          <w:spacing w:val="2"/>
          <w:sz w:val="27"/>
          <w:szCs w:val="27"/>
          <w:lang w:eastAsia="ru-RU"/>
        </w:rPr>
        <w:t>. </w:t>
      </w:r>
    </w:p>
    <w:p w:rsidR="00591984" w:rsidRPr="00591984" w:rsidRDefault="00591984" w:rsidP="0059198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Губернатор добавил, что из-за этого трагического события он </w:t>
      </w:r>
      <w:proofErr w:type="gramStart"/>
      <w:r w:rsidRPr="005919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отменил запланированный прямой эфир</w:t>
      </w:r>
      <w:proofErr w:type="gramEnd"/>
      <w:r w:rsidRPr="005919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пообещал позже сообщить подробности.</w:t>
      </w:r>
    </w:p>
    <w:p w:rsid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47" w:history="1">
        <w:r w:rsidRPr="00787C41">
          <w:rPr>
            <w:rStyle w:val="a3"/>
          </w:rPr>
          <w:t>https://tvzvezda.ru/news/20235301825-lEIPu.html</w:t>
        </w:r>
      </w:hyperlink>
    </w:p>
    <w:p w:rsid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</w:pPr>
    </w:p>
    <w:p w:rsidR="00591984" w:rsidRPr="00591984" w:rsidRDefault="00591984" w:rsidP="00591984">
      <w:pPr>
        <w:shd w:val="clear" w:color="auto" w:fill="FFFFFF"/>
        <w:spacing w:line="600" w:lineRule="atLeast"/>
        <w:rPr>
          <w:b/>
          <w:sz w:val="40"/>
          <w:szCs w:val="40"/>
        </w:rPr>
      </w:pPr>
      <w:r w:rsidRPr="00591984">
        <w:rPr>
          <w:b/>
          <w:sz w:val="40"/>
          <w:szCs w:val="40"/>
        </w:rPr>
        <w:t>ria.ru</w:t>
      </w:r>
    </w:p>
    <w:p w:rsidR="00591984" w:rsidRPr="00591984" w:rsidRDefault="00591984" w:rsidP="00591984">
      <w:pPr>
        <w:shd w:val="clear" w:color="auto" w:fill="FFFFFF"/>
        <w:spacing w:line="600" w:lineRule="atLeast"/>
        <w:rPr>
          <w:rFonts w:ascii="Arial" w:hAnsi="Arial" w:cs="Arial"/>
          <w:b/>
          <w:color w:val="000000"/>
          <w:sz w:val="40"/>
          <w:szCs w:val="40"/>
        </w:rPr>
      </w:pPr>
      <w:r w:rsidRPr="00591984">
        <w:rPr>
          <w:rFonts w:ascii="Arial" w:hAnsi="Arial" w:cs="Arial"/>
          <w:b/>
          <w:color w:val="000000"/>
          <w:sz w:val="40"/>
          <w:szCs w:val="40"/>
        </w:rPr>
        <w:t>ВСУ обстреляли пункт размещения в Белгородской области, есть погибшие</w:t>
      </w:r>
    </w:p>
    <w:p w:rsidR="00591984" w:rsidRDefault="00591984" w:rsidP="00591984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7B7B7B"/>
          <w:sz w:val="24"/>
          <w:szCs w:val="24"/>
        </w:rPr>
      </w:pPr>
      <w:r>
        <w:rPr>
          <w:rFonts w:ascii="Arial" w:hAnsi="Arial" w:cs="Arial"/>
          <w:b w:val="0"/>
          <w:bCs w:val="0"/>
          <w:color w:val="7B7B7B"/>
          <w:sz w:val="24"/>
          <w:szCs w:val="24"/>
        </w:rPr>
        <w:t xml:space="preserve">Белгородский губернатор Гладков: ВСУ обстреляли пункт размещения в </w:t>
      </w:r>
      <w:proofErr w:type="spellStart"/>
      <w:r>
        <w:rPr>
          <w:rFonts w:ascii="Arial" w:hAnsi="Arial" w:cs="Arial"/>
          <w:b w:val="0"/>
          <w:bCs w:val="0"/>
          <w:color w:val="7B7B7B"/>
          <w:sz w:val="24"/>
          <w:szCs w:val="24"/>
        </w:rPr>
        <w:t>Шебекинском</w:t>
      </w:r>
      <w:proofErr w:type="spellEnd"/>
      <w:r>
        <w:rPr>
          <w:rFonts w:ascii="Arial" w:hAnsi="Arial" w:cs="Arial"/>
          <w:b w:val="0"/>
          <w:bCs w:val="0"/>
          <w:color w:val="7B7B7B"/>
          <w:sz w:val="24"/>
          <w:szCs w:val="24"/>
        </w:rPr>
        <w:t xml:space="preserve"> округе</w:t>
      </w:r>
    </w:p>
    <w:p w:rsidR="00591984" w:rsidRDefault="00591984" w:rsidP="00591984">
      <w:pPr>
        <w:shd w:val="clear" w:color="auto" w:fill="FFFFFF"/>
        <w:spacing w:line="420" w:lineRule="atLeast"/>
        <w:rPr>
          <w:rFonts w:ascii="Arial" w:hAnsi="Arial" w:cs="Arial"/>
          <w:color w:val="454545"/>
          <w:sz w:val="27"/>
          <w:szCs w:val="27"/>
        </w:rPr>
      </w:pPr>
      <w:bookmarkStart w:id="0" w:name="_GoBack"/>
      <w:r>
        <w:rPr>
          <w:rStyle w:val="a6"/>
          <w:rFonts w:ascii="Arial" w:hAnsi="Arial" w:cs="Arial"/>
          <w:color w:val="454545"/>
          <w:sz w:val="27"/>
          <w:szCs w:val="27"/>
        </w:rPr>
        <w:t>БЕЛГОРОД, 30 мая — РИА Новости</w:t>
      </w:r>
      <w:r>
        <w:rPr>
          <w:rFonts w:ascii="Arial" w:hAnsi="Arial" w:cs="Arial"/>
          <w:color w:val="454545"/>
          <w:sz w:val="27"/>
          <w:szCs w:val="27"/>
        </w:rPr>
        <w:t xml:space="preserve">. Украинские войска обстреляли пункт временного размещения жителей </w:t>
      </w:r>
      <w:proofErr w:type="spellStart"/>
      <w:r>
        <w:rPr>
          <w:rFonts w:ascii="Arial" w:hAnsi="Arial" w:cs="Arial"/>
          <w:color w:val="454545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454545"/>
          <w:sz w:val="27"/>
          <w:szCs w:val="27"/>
        </w:rPr>
        <w:t xml:space="preserve"> округа, есть погибшие, сообщил губернатор Белгородской области Вячеслав Гладков в </w:t>
      </w:r>
      <w:proofErr w:type="spellStart"/>
      <w:r>
        <w:rPr>
          <w:rFonts w:ascii="Arial" w:hAnsi="Arial" w:cs="Arial"/>
          <w:color w:val="454545"/>
          <w:sz w:val="27"/>
          <w:szCs w:val="27"/>
        </w:rPr>
        <w:fldChar w:fldCharType="begin"/>
      </w:r>
      <w:r>
        <w:rPr>
          <w:rFonts w:ascii="Arial" w:hAnsi="Arial" w:cs="Arial"/>
          <w:color w:val="454545"/>
          <w:sz w:val="27"/>
          <w:szCs w:val="27"/>
        </w:rPr>
        <w:instrText xml:space="preserve"> HYPERLINK "https://t.me/vvgladkov/2356" \t "_blank" </w:instrText>
      </w:r>
      <w:r>
        <w:rPr>
          <w:rFonts w:ascii="Arial" w:hAnsi="Arial" w:cs="Arial"/>
          <w:color w:val="454545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color w:val="333333"/>
          <w:sz w:val="27"/>
          <w:szCs w:val="27"/>
          <w:u w:val="none"/>
        </w:rPr>
        <w:t>Telegram</w:t>
      </w:r>
      <w:proofErr w:type="spellEnd"/>
      <w:r>
        <w:rPr>
          <w:rStyle w:val="a3"/>
          <w:rFonts w:ascii="Arial" w:hAnsi="Arial" w:cs="Arial"/>
          <w:color w:val="333333"/>
          <w:sz w:val="27"/>
          <w:szCs w:val="27"/>
          <w:u w:val="none"/>
        </w:rPr>
        <w:t>-канале.</w:t>
      </w:r>
      <w:r>
        <w:rPr>
          <w:rFonts w:ascii="Arial" w:hAnsi="Arial" w:cs="Arial"/>
          <w:color w:val="454545"/>
          <w:sz w:val="27"/>
          <w:szCs w:val="27"/>
        </w:rPr>
        <w:fldChar w:fldCharType="end"/>
      </w:r>
    </w:p>
    <w:bookmarkEnd w:id="0"/>
    <w:p w:rsidR="00591984" w:rsidRDefault="00591984" w:rsidP="00591984">
      <w:pPr>
        <w:shd w:val="clear" w:color="auto" w:fill="FFFFFF"/>
        <w:spacing w:line="420" w:lineRule="atLeast"/>
        <w:rPr>
          <w:rFonts w:ascii="Arial" w:hAnsi="Arial" w:cs="Arial"/>
          <w:color w:val="454545"/>
          <w:sz w:val="27"/>
          <w:szCs w:val="27"/>
        </w:rPr>
      </w:pPr>
      <w:r>
        <w:rPr>
          <w:rFonts w:ascii="Arial" w:hAnsi="Arial" w:cs="Arial"/>
          <w:color w:val="454545"/>
          <w:sz w:val="27"/>
          <w:szCs w:val="27"/>
        </w:rPr>
        <w:t>"Сегодня </w:t>
      </w:r>
      <w:hyperlink r:id="rId48" w:tgtFrame="_blank" w:history="1">
        <w:r>
          <w:rPr>
            <w:rStyle w:val="a3"/>
            <w:rFonts w:ascii="Arial" w:hAnsi="Arial" w:cs="Arial"/>
            <w:color w:val="333333"/>
            <w:sz w:val="27"/>
            <w:szCs w:val="27"/>
            <w:u w:val="none"/>
          </w:rPr>
          <w:t>Вооруженные силы Украины</w:t>
        </w:r>
      </w:hyperlink>
      <w:r>
        <w:rPr>
          <w:rFonts w:ascii="Arial" w:hAnsi="Arial" w:cs="Arial"/>
          <w:color w:val="454545"/>
          <w:sz w:val="27"/>
          <w:szCs w:val="27"/>
        </w:rPr>
        <w:t xml:space="preserve"> обстреляли пункт временного размещения жителей отселенных сельских муниципальных образований </w:t>
      </w:r>
      <w:proofErr w:type="spellStart"/>
      <w:r>
        <w:rPr>
          <w:rFonts w:ascii="Arial" w:hAnsi="Arial" w:cs="Arial"/>
          <w:color w:val="454545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454545"/>
          <w:sz w:val="27"/>
          <w:szCs w:val="27"/>
        </w:rPr>
        <w:t xml:space="preserve"> округа, погибли и ранены люди", — написал он.</w:t>
      </w:r>
    </w:p>
    <w:p w:rsid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49" w:history="1">
        <w:r w:rsidRPr="00787C41">
          <w:rPr>
            <w:rStyle w:val="a3"/>
          </w:rPr>
          <w:t>https://ria.ru/20230530/obstrel-1875157790.html</w:t>
        </w:r>
      </w:hyperlink>
    </w:p>
    <w:p w:rsid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</w:pPr>
    </w:p>
    <w:p w:rsidR="00591984" w:rsidRPr="00591984" w:rsidRDefault="00591984" w:rsidP="007567C4">
      <w:pPr>
        <w:pStyle w:val="a4"/>
        <w:shd w:val="clear" w:color="auto" w:fill="FFFFFF"/>
        <w:spacing w:before="0" w:beforeAutospacing="0" w:after="0" w:afterAutospacing="0" w:line="360" w:lineRule="atLeast"/>
      </w:pPr>
    </w:p>
    <w:p w:rsidR="004B05F8" w:rsidRPr="004B05F8" w:rsidRDefault="004B05F8" w:rsidP="004B05F8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</w:p>
    <w:p w:rsidR="004B05F8" w:rsidRPr="004B05F8" w:rsidRDefault="004B05F8" w:rsidP="004B05F8"/>
    <w:p w:rsidR="007F1B7E" w:rsidRPr="004B05F8" w:rsidRDefault="007F1B7E" w:rsidP="004B05F8"/>
    <w:p w:rsidR="007F1B7E" w:rsidRDefault="007F1B7E" w:rsidP="0030655E"/>
    <w:p w:rsidR="0030655E" w:rsidRDefault="0030655E" w:rsidP="0030655E"/>
    <w:sectPr w:rsidR="0030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E3"/>
    <w:rsid w:val="00090566"/>
    <w:rsid w:val="0030655E"/>
    <w:rsid w:val="004B05F8"/>
    <w:rsid w:val="00591984"/>
    <w:rsid w:val="007567C4"/>
    <w:rsid w:val="007F1B7E"/>
    <w:rsid w:val="008773E3"/>
    <w:rsid w:val="008B3CDC"/>
    <w:rsid w:val="008E63CD"/>
    <w:rsid w:val="0090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065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655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06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30655E"/>
    <w:rPr>
      <w:b/>
      <w:bCs/>
    </w:rPr>
  </w:style>
  <w:style w:type="paragraph" w:customStyle="1" w:styleId="a10">
    <w:name w:val="a1"/>
    <w:basedOn w:val="a"/>
    <w:rsid w:val="0009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59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591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065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655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06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30655E"/>
    <w:rPr>
      <w:b/>
      <w:bCs/>
    </w:rPr>
  </w:style>
  <w:style w:type="paragraph" w:customStyle="1" w:styleId="a10">
    <w:name w:val="a1"/>
    <w:basedOn w:val="a"/>
    <w:rsid w:val="0009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59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59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15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460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40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877804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4794669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091899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960376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25610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8799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10210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201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16560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9940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74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3970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52277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40136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75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67333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570117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099967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503811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200420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2395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09104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9160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94526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053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24120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9994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84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50578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38697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31987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95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065500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0402385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863422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661581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55364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1043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45006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8256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890636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508323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6081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601073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03906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2546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33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6175">
          <w:blockQuote w:val="1"/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01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417389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312846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474946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167064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12317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46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94829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389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97370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604659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5040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208940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942336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5036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83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6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www.go31.ru/news/obshchestvo/kasharskiy-most-v-belgorode-razrushaetsya-foto-/" TargetMode="External"/><Relationship Id="rId26" Type="http://schemas.openxmlformats.org/officeDocument/2006/relationships/hyperlink" Target="https://krasnayayaruga.bezformata.com/listnews/situatciy-na-territorii-krasnoyaruzhskogo/117704611/" TargetMode="External"/><Relationship Id="rId39" Type="http://schemas.openxmlformats.org/officeDocument/2006/relationships/hyperlink" Target="https://www.mk-belgorod.ru/social/2023/05/30/v-belgorodskoy-oblasti-31-maya-proydut-korotkie-dozhdi-s-grozam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.aif.ru/incidents/chp/vsu_obstrelyali_punkt_vremennogo_razmeshcheniya_pod_belgorodom_est_pogibshie" TargetMode="External"/><Relationship Id="rId34" Type="http://schemas.openxmlformats.org/officeDocument/2006/relationships/hyperlink" Target="https://znamya31.ru/news/proisshestviya/2023-05-30/dtp-s-uchastiem-mototsiklista-proizoshlo-v-belgorodskom-rayone-331828" TargetMode="External"/><Relationship Id="rId42" Type="http://schemas.openxmlformats.org/officeDocument/2006/relationships/hyperlink" Target="https://www.mk-belgorod.ru/social/2023/05/30/okolo-25-tysyachi-abonentov-ostayutsya-bez-sveta-posle-obstrelov-shebekinskogo-okruga-29-maya.html" TargetMode="External"/><Relationship Id="rId47" Type="http://schemas.openxmlformats.org/officeDocument/2006/relationships/hyperlink" Target="https://tvzvezda.ru/news/20235301825-lEIPu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el.ru/tags/obstrel" TargetMode="External"/><Relationship Id="rId12" Type="http://schemas.openxmlformats.org/officeDocument/2006/relationships/hyperlink" Target="https://bel.ru/news/2023-05-30/v-belgorodskoy-oblasti-posle-obstrelov-vsu-razrusheno-i-povrezhdeno-1755-domov-2941386" TargetMode="External"/><Relationship Id="rId17" Type="http://schemas.openxmlformats.org/officeDocument/2006/relationships/hyperlink" Target="https://www.bel.kp.ru/online/news/5293213/" TargetMode="External"/><Relationship Id="rId25" Type="http://schemas.openxmlformats.org/officeDocument/2006/relationships/hyperlink" Target="https://belgorod.bezformata.com/listnews/pozharnoy-bezopasnosti-igraet-profilaktika/117706767/" TargetMode="External"/><Relationship Id="rId33" Type="http://schemas.openxmlformats.org/officeDocument/2006/relationships/hyperlink" Target="https://znamya31.ru/news/obshestvo/2023-05-30/vozduh-progreetsya-do-25-gradusov-tepla-na-territorii-belgorodskoy-oblasti-31-maya-331849" TargetMode="External"/><Relationship Id="rId38" Type="http://schemas.openxmlformats.org/officeDocument/2006/relationships/hyperlink" Target="https://fonar.tv/news/2023/05/30/vsu-obstrelyali-pvr-v-belgorodskoy-oblasti-est-ranenye-i-pogibshie-obnovlyaetsya" TargetMode="External"/><Relationship Id="rId46" Type="http://schemas.openxmlformats.org/officeDocument/2006/relationships/hyperlink" Target="https://tass.ru/proisshestviya/178827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3-05-30/nochyu-shebekinskiy-gorokrug-atakovali-bpla-eto-pomeshalo-vosstanovleniyu-elektrosetey-2941811" TargetMode="External"/><Relationship Id="rId20" Type="http://schemas.openxmlformats.org/officeDocument/2006/relationships/hyperlink" Target="https://www.go31.ru/news/proisshestviya/pri-obstrele-novoy-tavolzhanki-v-belgorodskoy-oblasti-razrushen-dom-i-mashina/" TargetMode="External"/><Relationship Id="rId29" Type="http://schemas.openxmlformats.org/officeDocument/2006/relationships/hyperlink" Target="https://telesco.pe/vvgladkov/2356" TargetMode="External"/><Relationship Id="rId41" Type="http://schemas.openxmlformats.org/officeDocument/2006/relationships/hyperlink" Target="https://www.mk-belgorod.ru/incident/2023/05/30/chetyre-chastnykh-doma-povrezhdeno-pri-obstrele-novoy-tavolzhank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5-30/belgorodtsy-pogibli-v-pvr-posle-obstrela-2942451" TargetMode="External"/><Relationship Id="rId11" Type="http://schemas.openxmlformats.org/officeDocument/2006/relationships/hyperlink" Target="https://bel.ru/news/2023-05-29/v-belgorode-za-nedelyu-vosstanovili-chetyre-pomescheniya-postradavshih-pri-obstrele-2940751" TargetMode="External"/><Relationship Id="rId24" Type="http://schemas.openxmlformats.org/officeDocument/2006/relationships/hyperlink" Target="https://belgorod.bezformata.com/word/bezopasnosti/236/" TargetMode="External"/><Relationship Id="rId32" Type="http://schemas.openxmlformats.org/officeDocument/2006/relationships/hyperlink" Target="https://www.rg.ru/2023/05/30/reg-cfo/obstrel-povredil-lep-v-belgorodskom-sele-novaia-tavolzhanka.html" TargetMode="External"/><Relationship Id="rId37" Type="http://schemas.openxmlformats.org/officeDocument/2006/relationships/hyperlink" Target="https://t.me/ENews112/14067" TargetMode="External"/><Relationship Id="rId40" Type="http://schemas.openxmlformats.org/officeDocument/2006/relationships/hyperlink" Target="https://www.mk-belgorod.ru/incident/2023/05/30/vsu-obstrelyali-punkt-vremennogo-razmeshheniya-s-otselennymi-zhitelyami-shebekinskogo-gorokruga.html" TargetMode="External"/><Relationship Id="rId45" Type="http://schemas.openxmlformats.org/officeDocument/2006/relationships/hyperlink" Target="https://www.5-tv.ru/news/433875/gladkov-vsu-obstrelali-punkt-razmesenia-grazdan-vbelgorodskoj-oblasti/" TargetMode="External"/><Relationship Id="rId5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news/2023-05-29/shebekinskiy-gorokrug-vnov-pod-obstrelom-2940752" TargetMode="External"/><Relationship Id="rId23" Type="http://schemas.openxmlformats.org/officeDocument/2006/relationships/hyperlink" Target="https://belgorod.bezformata.com/word/predotvratit/9659/" TargetMode="External"/><Relationship Id="rId28" Type="http://schemas.openxmlformats.org/officeDocument/2006/relationships/hyperlink" Target="https://mirbelogorya.ru/region-news/58-shebekino/54558-nochyu-vo-vremya-remonta-elektrosetej-shebekinskij-okrug-atakovali-neskolko-bpla.html" TargetMode="External"/><Relationship Id="rId36" Type="http://schemas.openxmlformats.org/officeDocument/2006/relationships/hyperlink" Target="https://krasnoyaruzhskij-r31.gosweb.gosuslugi.ru/dlya-zhiteley/novosti-i-reportazhi/novosti_1072.html" TargetMode="External"/><Relationship Id="rId49" Type="http://schemas.openxmlformats.org/officeDocument/2006/relationships/hyperlink" Target="https://ria.ru/20230530/obstrel-1875157790.html" TargetMode="External"/><Relationship Id="rId10" Type="http://schemas.openxmlformats.org/officeDocument/2006/relationships/hyperlink" Target="https://bel.ru/tags/svo" TargetMode="External"/><Relationship Id="rId19" Type="http://schemas.openxmlformats.org/officeDocument/2006/relationships/hyperlink" Target="https://www.go31.ru/news/obshchestvo/luchshaya-praktika-blagotvoritelnyy-fond-alishera-usmanova-zapuskaet-konkurs-stazhirovok/" TargetMode="External"/><Relationship Id="rId31" Type="http://schemas.openxmlformats.org/officeDocument/2006/relationships/hyperlink" Target="https://t.me/vvgladkov/2355" TargetMode="External"/><Relationship Id="rId44" Type="http://schemas.openxmlformats.org/officeDocument/2006/relationships/hyperlink" Target="https://oskol.city/news/incidents/908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5-30/povrezhdyon-avtomobil-i-chetyre-doma-pod-obstrel-vsu-popala-novaya-tavolzhanka-2942255" TargetMode="External"/><Relationship Id="rId14" Type="http://schemas.openxmlformats.org/officeDocument/2006/relationships/hyperlink" Target="https://bel.ru/news/2023-05-29/chetvero-shebekentsev-postradali-v-rezultate-ataki-vsu-2940881" TargetMode="External"/><Relationship Id="rId22" Type="http://schemas.openxmlformats.org/officeDocument/2006/relationships/hyperlink" Target="https://bel.aif.ru/incidents/chp/belgorodskoe_selo_novaya_tavolzhanka_nahoditsya_pod_obstrelom_vsu" TargetMode="External"/><Relationship Id="rId27" Type="http://schemas.openxmlformats.org/officeDocument/2006/relationships/hyperlink" Target="https://mirbelogorya.ru/region-news/61-belgorodskaya-oblast-news/54576-gladkov-vsu-obstrelyali-pvr-v-odnom-iz-naseljonnykh-punktov-belgorodskoj-oblasti.html" TargetMode="External"/><Relationship Id="rId30" Type="http://schemas.openxmlformats.org/officeDocument/2006/relationships/hyperlink" Target="https://www.rg.ru/2023/05/30/reg-cfo/vsu-obstreliali-punkt-vremennogo-razmeshcheniia-pod-belgorodom-est-pogibshie.html" TargetMode="External"/><Relationship Id="rId35" Type="http://schemas.openxmlformats.org/officeDocument/2006/relationships/hyperlink" Target="https://&#1075;&#1080;&#1073;&#1076;&#1076;.&#1088;&#1092;/r/31/news/item/38681211" TargetMode="External"/><Relationship Id="rId43" Type="http://schemas.openxmlformats.org/officeDocument/2006/relationships/hyperlink" Target="https://31.mchs.gov.ru/deyatelnost/press-centr/operativnaya-informaciya/5027816" TargetMode="External"/><Relationship Id="rId48" Type="http://schemas.openxmlformats.org/officeDocument/2006/relationships/hyperlink" Target="https://ria.ru/organization_Vooruzhennye_sily_Ukrainy/" TargetMode="External"/><Relationship Id="rId8" Type="http://schemas.openxmlformats.org/officeDocument/2006/relationships/hyperlink" Target="https://bel.ru/news/2023-05-30/srazu-chetyre-naselyonnyh-punkta-pod-shebekino-atakovali-vsu-294201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5132</Words>
  <Characters>29255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2023-05-30T15:53:00Z</dcterms:created>
  <dcterms:modified xsi:type="dcterms:W3CDTF">2023-05-30T18:20:00Z</dcterms:modified>
</cp:coreProperties>
</file>