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A5" w:rsidRDefault="00867C7C">
      <w:pPr>
        <w:rPr>
          <w:b/>
          <w:sz w:val="48"/>
          <w:szCs w:val="48"/>
        </w:rPr>
      </w:pPr>
      <w:r w:rsidRPr="00867C7C">
        <w:rPr>
          <w:b/>
          <w:sz w:val="48"/>
          <w:szCs w:val="48"/>
        </w:rPr>
        <w:t>bel.ru</w:t>
      </w:r>
    </w:p>
    <w:p w:rsidR="00867C7C" w:rsidRPr="00867C7C" w:rsidRDefault="00867C7C" w:rsidP="00867C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67C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Накануне муниципалитет неоднократно был под огнём ВСУ. Пострадали несколько человек. Есть двое погибших. Подробности сообщил губернатор Вячеслав Гладков.</w:t>
      </w:r>
    </w:p>
    <w:p w:rsidR="00867C7C" w:rsidRPr="00867C7C" w:rsidRDefault="00867C7C" w:rsidP="00867C7C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867C7C" w:rsidRPr="00867C7C" w:rsidRDefault="00392EC6" w:rsidP="00867C7C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6" w:history="1">
        <w:r w:rsidR="00867C7C" w:rsidRPr="00867C7C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67C7C" w:rsidRPr="00867C7C" w:rsidRDefault="00867C7C" w:rsidP="00867C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Накануне восемь жителей </w:t>
      </w:r>
      <w:proofErr w:type="spellStart"/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Шебекинского</w:t>
      </w:r>
      <w:proofErr w:type="spellEnd"/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округа получили ранения из-за обстрелов. Шестерым понадобилась госпитализация. В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Масловой Пристани 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погибли две женщины — снаряд разорвался рядом с машиной, в которой они находились.</w:t>
      </w:r>
    </w:p>
    <w:p w:rsidR="00867C7C" w:rsidRPr="00867C7C" w:rsidRDefault="00867C7C" w:rsidP="00867C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Вчера по муниципалитету выпустили 371 снаряд. В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Шебекино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пострадало промышленное предприятие. Количество разрушенных и повреждённых домов и авто ещё предстоит уточнить. На территории города отсутствуют свет и вода.</w:t>
      </w:r>
    </w:p>
    <w:p w:rsidR="00867C7C" w:rsidRPr="00867C7C" w:rsidRDefault="00867C7C" w:rsidP="00867C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Мурому 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вчера попало 37 артиллерийских снарядов, из-за чего пострадало 11 домов. Один полностью сгорел. На некоторых улицах нет света и сотовой связи. По посёлку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Ленинский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ударили девять миномётных снарядов, по хутору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Панков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— ещё пять. В </w:t>
      </w:r>
      <w:r w:rsidRPr="00867C7C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Новую Таволжанку</w:t>
      </w:r>
      <w:r w:rsidRPr="00867C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прилетело 57 раз. Повреждения получили 40 домов.</w:t>
      </w:r>
    </w:p>
    <w:p w:rsidR="00867C7C" w:rsidRDefault="00392EC6">
      <w:pPr>
        <w:rPr>
          <w:sz w:val="24"/>
          <w:szCs w:val="24"/>
        </w:rPr>
      </w:pPr>
      <w:hyperlink r:id="rId7" w:history="1">
        <w:r w:rsidR="002931F4" w:rsidRPr="005058E7">
          <w:rPr>
            <w:rStyle w:val="a3"/>
            <w:sz w:val="24"/>
            <w:szCs w:val="24"/>
          </w:rPr>
          <w:t>https://bel.ru/news/2023-06-03/vosem-chelovek-poluchili-raneniya-iz-za-obstrelov-shebekinskogo-okruga-2946251</w:t>
        </w:r>
      </w:hyperlink>
    </w:p>
    <w:p w:rsidR="002931F4" w:rsidRDefault="002931F4">
      <w:pPr>
        <w:rPr>
          <w:sz w:val="24"/>
          <w:szCs w:val="24"/>
        </w:rPr>
      </w:pPr>
    </w:p>
    <w:p w:rsidR="00813CB8" w:rsidRPr="00813CB8" w:rsidRDefault="00813CB8" w:rsidP="00813CB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13CB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При обстреле </w:t>
      </w:r>
      <w:proofErr w:type="spellStart"/>
      <w:r w:rsidRPr="00813CB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Соболевки</w:t>
      </w:r>
      <w:proofErr w:type="spellEnd"/>
      <w:r w:rsidRPr="00813CB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 погибло три человека</w:t>
      </w:r>
    </w:p>
    <w:p w:rsidR="00813CB8" w:rsidRPr="00813CB8" w:rsidRDefault="00813CB8" w:rsidP="00813CB8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 результате атаки ВСУ семь человек получили ранения. Шестеро из них оказались в больнице, сообщил губернатор Вячеслав Гладков.</w:t>
      </w:r>
    </w:p>
    <w:p w:rsidR="00813CB8" w:rsidRPr="00813CB8" w:rsidRDefault="00813CB8" w:rsidP="00813CB8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813CB8" w:rsidRPr="00813CB8" w:rsidRDefault="00392EC6" w:rsidP="00813CB8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8" w:history="1">
        <w:r w:rsidR="00813CB8" w:rsidRPr="00813CB8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13CB8" w:rsidRPr="00813CB8" w:rsidRDefault="00813CB8" w:rsidP="00813CB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>Количество же</w:t>
      </w:r>
      <w:proofErr w:type="gramStart"/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ртв вч</w:t>
      </w:r>
      <w:proofErr w:type="gramEnd"/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ерашнего обстрела села </w:t>
      </w:r>
      <w:r w:rsidRPr="00813CB8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Соболевка </w:t>
      </w: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Валуйского округа выросло </w:t>
      </w:r>
      <w:r w:rsidRPr="00813CB8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до трёх</w:t>
      </w: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Семь человек пострадали, шестеро из них в больнице. Ещё один от госпитализации отказался.</w:t>
      </w:r>
    </w:p>
    <w:p w:rsidR="00813CB8" w:rsidRPr="00813CB8" w:rsidRDefault="00813CB8" w:rsidP="00813CB8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 сожалению, погибли три человека — двое мужчин скончались на месте от полученных травм, ещё одна женщина с осколочным проникающим ранением передней брюшной стенки и грудной клетки скончалась в машине скорой помощи.</w:t>
      </w:r>
    </w:p>
    <w:p w:rsidR="00813CB8" w:rsidRPr="00813CB8" w:rsidRDefault="00813CB8" w:rsidP="00813CB8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Вячеслав Гладков</w:t>
      </w: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губернатор Белгородской области</w:t>
      </w:r>
    </w:p>
    <w:p w:rsidR="00813CB8" w:rsidRPr="00813CB8" w:rsidRDefault="00813CB8" w:rsidP="00813CB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 селу ударили из «Града». 18 снарядов попали в частный сектор. Различные повреждения зафиксировали в 24 домах. Пострадали газопровод и ЛЭП.</w:t>
      </w:r>
    </w:p>
    <w:p w:rsidR="00813CB8" w:rsidRPr="00813CB8" w:rsidRDefault="00813CB8" w:rsidP="00813CB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Ранее сообщалось о </w:t>
      </w:r>
      <w:hyperlink r:id="rId9" w:tgtFrame="_blank" w:history="1">
        <w:r w:rsidRPr="00813CB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двух погибших</w:t>
        </w:r>
      </w:hyperlink>
      <w:r w:rsidRPr="00813CB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в результате обстрела, а также шести раненых. Среди них двое детей.</w:t>
      </w:r>
    </w:p>
    <w:p w:rsidR="00813CB8" w:rsidRDefault="00392EC6">
      <w:pPr>
        <w:rPr>
          <w:sz w:val="24"/>
          <w:szCs w:val="24"/>
        </w:rPr>
      </w:pPr>
      <w:hyperlink r:id="rId10" w:history="1">
        <w:r w:rsidR="00813CB8" w:rsidRPr="005058E7">
          <w:rPr>
            <w:rStyle w:val="a3"/>
            <w:sz w:val="24"/>
            <w:szCs w:val="24"/>
          </w:rPr>
          <w:t>https://bel.ru/news/2023-06-03/kolichestvo-zhertv-obstrela-belgorodskoy-sobolevki-vyroslo-do-tryoh-2946176</w:t>
        </w:r>
      </w:hyperlink>
    </w:p>
    <w:p w:rsidR="00813CB8" w:rsidRDefault="00813CB8">
      <w:pPr>
        <w:rPr>
          <w:sz w:val="24"/>
          <w:szCs w:val="24"/>
        </w:rPr>
      </w:pPr>
    </w:p>
    <w:p w:rsidR="0078294F" w:rsidRPr="0078294F" w:rsidRDefault="0078294F" w:rsidP="0078294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Муром, Безлюдовка и </w:t>
      </w:r>
      <w:proofErr w:type="spellStart"/>
      <w:r w:rsidRPr="0078294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Графовка</w:t>
      </w:r>
      <w:proofErr w:type="spellEnd"/>
      <w:r w:rsidRPr="0078294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</w:t>
      </w:r>
      <w:proofErr w:type="spellStart"/>
      <w:r w:rsidRPr="0078294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Шебекинском</w:t>
      </w:r>
      <w:proofErr w:type="spellEnd"/>
      <w:r w:rsidRPr="0078294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округе </w:t>
      </w:r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попали под обстрел ВСУ</w:t>
      </w:r>
    </w:p>
    <w:p w:rsidR="0078294F" w:rsidRPr="0078294F" w:rsidRDefault="0078294F" w:rsidP="0078294F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СМС-рассылку от РСЧС получили жители Мурома, Безлюдовки и </w:t>
      </w:r>
      <w:proofErr w:type="spellStart"/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Графовки</w:t>
      </w:r>
      <w:proofErr w:type="spellEnd"/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.</w:t>
      </w:r>
    </w:p>
    <w:p w:rsidR="0078294F" w:rsidRPr="0078294F" w:rsidRDefault="0078294F" w:rsidP="0078294F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78294F" w:rsidRPr="0078294F" w:rsidRDefault="00392EC6" w:rsidP="0078294F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11" w:history="1">
        <w:r w:rsidR="0078294F" w:rsidRPr="0078294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8294F" w:rsidRPr="0078294F" w:rsidRDefault="0078294F" w:rsidP="0078294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В субботу, 3 июня, </w:t>
      </w:r>
      <w:proofErr w:type="spellStart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Шебекинский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вновь попал под удар ВСУ. Противник атаковал сразу три села.</w:t>
      </w:r>
    </w:p>
    <w:p w:rsidR="0078294F" w:rsidRPr="0078294F" w:rsidRDefault="0078294F" w:rsidP="0078294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СМС-рассылку от РСЧС с сообщениями об обстрелах получили жители </w:t>
      </w:r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Мурома</w:t>
      </w: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Предупреждение об атаке пришло в районе 11:30. Официальной информации пока нет.</w:t>
      </w:r>
    </w:p>
    <w:p w:rsidR="0078294F" w:rsidRPr="0078294F" w:rsidRDefault="0078294F" w:rsidP="0078294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Через полчаса рассылка пришла </w:t>
      </w:r>
      <w:proofErr w:type="spellStart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шебекинцам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из </w:t>
      </w:r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Безлюдовки</w:t>
      </w: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и </w:t>
      </w:r>
      <w:proofErr w:type="spellStart"/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Графовки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Комментариев от властей ещё нет. О разрушениях и пострадавших неизвестно.</w:t>
      </w:r>
    </w:p>
    <w:p w:rsidR="0078294F" w:rsidRPr="0078294F" w:rsidRDefault="0078294F" w:rsidP="0078294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>Накануне ВСУ ударили по селу </w:t>
      </w:r>
      <w:r w:rsidRPr="0078294F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Соболевка </w:t>
      </w:r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Валуйском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горокруге</w:t>
      </w:r>
      <w:proofErr w:type="spellEnd"/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Не обошлось без жертв — два человека </w:t>
      </w:r>
      <w:hyperlink r:id="rId12" w:tgtFrame="_blank" w:history="1">
        <w:r w:rsidRPr="007829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погибли</w:t>
        </w:r>
      </w:hyperlink>
      <w:r w:rsidRPr="0078294F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В момент обстрела они находились во дворах своих домов. Ещё шесть человек получили ранения, среди них двое детей.</w:t>
      </w:r>
    </w:p>
    <w:p w:rsidR="00813CB8" w:rsidRDefault="00392EC6">
      <w:pPr>
        <w:rPr>
          <w:sz w:val="24"/>
          <w:szCs w:val="24"/>
        </w:rPr>
      </w:pPr>
      <w:hyperlink r:id="rId13" w:history="1">
        <w:r w:rsidR="0078294F" w:rsidRPr="005058E7">
          <w:rPr>
            <w:rStyle w:val="a3"/>
            <w:sz w:val="24"/>
            <w:szCs w:val="24"/>
          </w:rPr>
          <w:t>https://bel.ru/news/2023-06-03/vsu-atakovali-srazu-tri-sela-v-belgorodskom-prigranichie-2946163</w:t>
        </w:r>
      </w:hyperlink>
    </w:p>
    <w:p w:rsidR="0078294F" w:rsidRDefault="0078294F">
      <w:pPr>
        <w:rPr>
          <w:sz w:val="24"/>
          <w:szCs w:val="24"/>
        </w:rPr>
      </w:pPr>
    </w:p>
    <w:p w:rsidR="0078294F" w:rsidRDefault="00AB7766">
      <w:pPr>
        <w:rPr>
          <w:b/>
          <w:sz w:val="48"/>
          <w:szCs w:val="48"/>
        </w:rPr>
      </w:pPr>
      <w:r w:rsidRPr="00AB7766">
        <w:rPr>
          <w:b/>
          <w:sz w:val="48"/>
          <w:szCs w:val="48"/>
        </w:rPr>
        <w:t>bel.kp.ru</w:t>
      </w:r>
    </w:p>
    <w:p w:rsidR="00AB7766" w:rsidRPr="00AB7766" w:rsidRDefault="00AB7766" w:rsidP="00AB7766">
      <w:pPr>
        <w:rPr>
          <w:sz w:val="24"/>
          <w:szCs w:val="24"/>
        </w:rPr>
      </w:pPr>
      <w:r w:rsidRPr="00AB7766">
        <w:rPr>
          <w:sz w:val="24"/>
          <w:szCs w:val="24"/>
        </w:rPr>
        <w:t>Двое жителей Белгородской области погибли после обстрела ВСУ 3 июня 2023</w:t>
      </w:r>
    </w:p>
    <w:p w:rsidR="00AB7766" w:rsidRPr="00AB7766" w:rsidRDefault="00AB7766" w:rsidP="00AB7766">
      <w:pPr>
        <w:rPr>
          <w:sz w:val="24"/>
          <w:szCs w:val="24"/>
        </w:rPr>
      </w:pPr>
      <w:r w:rsidRPr="00AB7766">
        <w:rPr>
          <w:sz w:val="24"/>
          <w:szCs w:val="24"/>
        </w:rPr>
        <w:t xml:space="preserve">Еще </w:t>
      </w:r>
      <w:proofErr w:type="gramStart"/>
      <w:r w:rsidRPr="00AB7766">
        <w:rPr>
          <w:sz w:val="24"/>
          <w:szCs w:val="24"/>
        </w:rPr>
        <w:t>двое человек</w:t>
      </w:r>
      <w:proofErr w:type="gramEnd"/>
      <w:r w:rsidRPr="00AB7766">
        <w:rPr>
          <w:sz w:val="24"/>
          <w:szCs w:val="24"/>
        </w:rPr>
        <w:t xml:space="preserve"> ранены</w:t>
      </w:r>
    </w:p>
    <w:p w:rsidR="00AB7766" w:rsidRPr="00AB7766" w:rsidRDefault="00AB7766" w:rsidP="00AB7766">
      <w:pPr>
        <w:rPr>
          <w:sz w:val="24"/>
          <w:szCs w:val="24"/>
        </w:rPr>
      </w:pPr>
      <w:r w:rsidRPr="00AB7766">
        <w:rPr>
          <w:sz w:val="24"/>
          <w:szCs w:val="24"/>
        </w:rPr>
        <w:t xml:space="preserve">Сегодня, 3 июня, с самого утра под обстрелом ВСУ находятся населенные пункты </w:t>
      </w:r>
      <w:proofErr w:type="spellStart"/>
      <w:r w:rsidRPr="00AB7766">
        <w:rPr>
          <w:sz w:val="24"/>
          <w:szCs w:val="24"/>
        </w:rPr>
        <w:t>Шебекинского</w:t>
      </w:r>
      <w:proofErr w:type="spellEnd"/>
      <w:r w:rsidRPr="00AB7766">
        <w:rPr>
          <w:sz w:val="24"/>
          <w:szCs w:val="24"/>
        </w:rPr>
        <w:t xml:space="preserve"> городского округа. Есть погибшие и пострадавшие. Об этом в своем </w:t>
      </w:r>
      <w:proofErr w:type="spellStart"/>
      <w:r w:rsidRPr="00AB7766">
        <w:rPr>
          <w:sz w:val="24"/>
          <w:szCs w:val="24"/>
        </w:rPr>
        <w:t>телеграм</w:t>
      </w:r>
      <w:proofErr w:type="spellEnd"/>
      <w:r w:rsidRPr="00AB7766">
        <w:rPr>
          <w:sz w:val="24"/>
          <w:szCs w:val="24"/>
        </w:rPr>
        <w:t>-канале написал губернатор Белгородской области Вячеслав Гладков.</w:t>
      </w:r>
    </w:p>
    <w:p w:rsidR="00AB7766" w:rsidRDefault="00AB7766" w:rsidP="00AB7766">
      <w:pPr>
        <w:rPr>
          <w:sz w:val="24"/>
          <w:szCs w:val="24"/>
        </w:rPr>
      </w:pPr>
      <w:r w:rsidRPr="00AB7766">
        <w:rPr>
          <w:sz w:val="24"/>
          <w:szCs w:val="24"/>
        </w:rPr>
        <w:t>- В Новой Таволжанке в результате обстрела погибла пожилая женщина. От полученных травм она скончалась на месте.</w:t>
      </w:r>
    </w:p>
    <w:p w:rsidR="00A81F66" w:rsidRPr="00A81F66" w:rsidRDefault="00A81F66" w:rsidP="00A81F66">
      <w:pPr>
        <w:rPr>
          <w:sz w:val="24"/>
          <w:szCs w:val="24"/>
        </w:rPr>
      </w:pPr>
      <w:r w:rsidRPr="00A81F66">
        <w:rPr>
          <w:sz w:val="24"/>
          <w:szCs w:val="24"/>
        </w:rPr>
        <w:t>По словам Вячеслава Владимировича, еще одна женщина пострадала - у нее осколочные ранения левого плеча. Доставлена в городскую больницу №2, вся необходимая медицинская помощь оказывается. В результате обстрела повреждены два дома - выбиты окна и посечены фасады.</w:t>
      </w:r>
    </w:p>
    <w:p w:rsidR="00A81F66" w:rsidRPr="00A81F66" w:rsidRDefault="00A81F66" w:rsidP="00A81F66">
      <w:pPr>
        <w:rPr>
          <w:sz w:val="24"/>
          <w:szCs w:val="24"/>
        </w:rPr>
      </w:pPr>
    </w:p>
    <w:p w:rsidR="00A81F66" w:rsidRPr="00A81F66" w:rsidRDefault="00A81F66" w:rsidP="00A81F66">
      <w:pPr>
        <w:rPr>
          <w:sz w:val="24"/>
          <w:szCs w:val="24"/>
        </w:rPr>
      </w:pPr>
      <w:r w:rsidRPr="00A81F66">
        <w:rPr>
          <w:sz w:val="24"/>
          <w:szCs w:val="24"/>
        </w:rPr>
        <w:t>Тем временем, в результате обстрела Безлюдовки погибла женщина, у нее множественные осколочные ранения, не совместимые с жизнью.</w:t>
      </w:r>
    </w:p>
    <w:p w:rsidR="00A81F66" w:rsidRPr="00A81F66" w:rsidRDefault="00A81F66" w:rsidP="00A81F66">
      <w:pPr>
        <w:rPr>
          <w:sz w:val="24"/>
          <w:szCs w:val="24"/>
        </w:rPr>
      </w:pPr>
    </w:p>
    <w:p w:rsidR="00A81F66" w:rsidRPr="00A81F66" w:rsidRDefault="00A81F66" w:rsidP="00A81F66">
      <w:pPr>
        <w:rPr>
          <w:sz w:val="24"/>
          <w:szCs w:val="24"/>
        </w:rPr>
      </w:pPr>
      <w:r w:rsidRPr="00A81F66">
        <w:rPr>
          <w:sz w:val="24"/>
          <w:szCs w:val="24"/>
        </w:rPr>
        <w:t>- Еще один человек пострадал - мужчина с осколочными ранениями грудной клетки, верхних и нижних конечностей. Находится в травматологическом отделении городской больницы №2.</w:t>
      </w:r>
    </w:p>
    <w:p w:rsidR="00A81F66" w:rsidRPr="00A81F66" w:rsidRDefault="00A81F66" w:rsidP="00A81F66">
      <w:pPr>
        <w:rPr>
          <w:sz w:val="24"/>
          <w:szCs w:val="24"/>
        </w:rPr>
      </w:pPr>
    </w:p>
    <w:p w:rsidR="00A81F66" w:rsidRPr="00A81F66" w:rsidRDefault="00A81F66" w:rsidP="00A81F66">
      <w:pPr>
        <w:rPr>
          <w:sz w:val="24"/>
          <w:szCs w:val="24"/>
        </w:rPr>
      </w:pPr>
      <w:r w:rsidRPr="00A81F66">
        <w:rPr>
          <w:sz w:val="24"/>
          <w:szCs w:val="24"/>
        </w:rPr>
        <w:t xml:space="preserve">Как ранее сообщал сайт bel.kp.ru, накануне, 2 июня, две женщины погибли во время обстрела белгородского поселка Маслова Пристань. Двое убиты и шестеро ранены при атаке на село </w:t>
      </w:r>
      <w:proofErr w:type="spellStart"/>
      <w:r w:rsidRPr="00A81F66">
        <w:rPr>
          <w:sz w:val="24"/>
          <w:szCs w:val="24"/>
        </w:rPr>
        <w:t>Соболевку</w:t>
      </w:r>
      <w:proofErr w:type="spellEnd"/>
      <w:r w:rsidRPr="00A81F66">
        <w:rPr>
          <w:sz w:val="24"/>
          <w:szCs w:val="24"/>
        </w:rPr>
        <w:t xml:space="preserve"> Валуйского городского округа. Также двое мужчин получили ранения при обстреле села Новой Таволжанки.</w:t>
      </w:r>
    </w:p>
    <w:p w:rsidR="00A81F66" w:rsidRPr="00A81F66" w:rsidRDefault="00A81F66" w:rsidP="00A81F66">
      <w:pPr>
        <w:rPr>
          <w:sz w:val="24"/>
          <w:szCs w:val="24"/>
        </w:rPr>
      </w:pPr>
    </w:p>
    <w:p w:rsidR="00A81F66" w:rsidRPr="00A81F66" w:rsidRDefault="00A81F66" w:rsidP="00A81F66">
      <w:pPr>
        <w:rPr>
          <w:sz w:val="24"/>
          <w:szCs w:val="24"/>
        </w:rPr>
      </w:pPr>
      <w:r w:rsidRPr="00A81F66">
        <w:rPr>
          <w:sz w:val="24"/>
          <w:szCs w:val="24"/>
        </w:rPr>
        <w:lastRenderedPageBreak/>
        <w:t xml:space="preserve">Напомним, что 1 июня ВСУ усилили обстрелы белгородского Шебекино. В полночь, в 3:40, в 5:15, а затем и в середине дня ВСУ наносили удары по населенному пункту из реактивной системы залпового огня «Град». Сначала власти сообщали о пяти пострадавших, затем их число выросло до восьми. К концу дня власти сообщали о десяти только в </w:t>
      </w:r>
      <w:proofErr w:type="spellStart"/>
      <w:r w:rsidRPr="00A81F66">
        <w:rPr>
          <w:sz w:val="24"/>
          <w:szCs w:val="24"/>
        </w:rPr>
        <w:t>Шебекинском</w:t>
      </w:r>
      <w:proofErr w:type="spellEnd"/>
      <w:r w:rsidRPr="00A81F66">
        <w:rPr>
          <w:sz w:val="24"/>
          <w:szCs w:val="24"/>
        </w:rPr>
        <w:t xml:space="preserve"> городском округе. Двое учителей пострадали при обстреле села </w:t>
      </w:r>
      <w:proofErr w:type="spellStart"/>
      <w:r w:rsidRPr="00A81F66">
        <w:rPr>
          <w:sz w:val="24"/>
          <w:szCs w:val="24"/>
        </w:rPr>
        <w:t>Новопетровка</w:t>
      </w:r>
      <w:proofErr w:type="spellEnd"/>
      <w:r w:rsidRPr="00A81F66">
        <w:rPr>
          <w:sz w:val="24"/>
          <w:szCs w:val="24"/>
        </w:rPr>
        <w:t xml:space="preserve"> Валуйского района. Кроме того, в Белгороде пострадали два человека при взрыве неизвестного устройства. По предварительным данным, </w:t>
      </w:r>
      <w:proofErr w:type="spellStart"/>
      <w:r w:rsidRPr="00A81F66">
        <w:rPr>
          <w:sz w:val="24"/>
          <w:szCs w:val="24"/>
        </w:rPr>
        <w:t>беспилотник</w:t>
      </w:r>
      <w:proofErr w:type="spellEnd"/>
      <w:r w:rsidRPr="00A81F66">
        <w:rPr>
          <w:sz w:val="24"/>
          <w:szCs w:val="24"/>
        </w:rPr>
        <w:t xml:space="preserve"> упал на проезжую часть.</w:t>
      </w:r>
    </w:p>
    <w:p w:rsidR="00AB7766" w:rsidRDefault="00392EC6" w:rsidP="00AB7766">
      <w:pPr>
        <w:rPr>
          <w:sz w:val="24"/>
          <w:szCs w:val="24"/>
        </w:rPr>
      </w:pPr>
      <w:hyperlink r:id="rId14" w:history="1">
        <w:r w:rsidR="00AB7766" w:rsidRPr="005058E7">
          <w:rPr>
            <w:rStyle w:val="a3"/>
            <w:sz w:val="24"/>
            <w:szCs w:val="24"/>
          </w:rPr>
          <w:t>https://www.bel.kp.ru/daily/27511.5/4772996/</w:t>
        </w:r>
      </w:hyperlink>
    </w:p>
    <w:p w:rsidR="00AB7766" w:rsidRDefault="00CD35DC" w:rsidP="00AB7766">
      <w:pPr>
        <w:rPr>
          <w:b/>
          <w:sz w:val="48"/>
          <w:szCs w:val="48"/>
        </w:rPr>
      </w:pPr>
      <w:r w:rsidRPr="00CD35DC">
        <w:rPr>
          <w:b/>
          <w:sz w:val="48"/>
          <w:szCs w:val="48"/>
        </w:rPr>
        <w:t>go31.ru</w:t>
      </w:r>
    </w:p>
    <w:p w:rsidR="00CD35DC" w:rsidRDefault="00CD35DC" w:rsidP="00CD35DC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CD35DC" w:rsidRPr="00CD35DC" w:rsidRDefault="00CD35DC" w:rsidP="00CD35DC">
      <w:pPr>
        <w:shd w:val="clear" w:color="auto" w:fill="FFFFFF"/>
        <w:spacing w:line="240" w:lineRule="auto"/>
        <w:rPr>
          <w:rFonts w:ascii="Arial" w:hAnsi="Arial" w:cs="Arial"/>
          <w:color w:val="323232"/>
          <w:sz w:val="24"/>
          <w:szCs w:val="24"/>
        </w:rPr>
      </w:pPr>
      <w:r w:rsidRPr="00CD35DC">
        <w:rPr>
          <w:rFonts w:ascii="Arial" w:hAnsi="Arial" w:cs="Arial"/>
          <w:color w:val="323232"/>
          <w:sz w:val="24"/>
          <w:szCs w:val="24"/>
        </w:rPr>
        <w:t xml:space="preserve">16:23, </w:t>
      </w:r>
      <w:proofErr w:type="spellStart"/>
      <w:proofErr w:type="gramStart"/>
      <w:r w:rsidRPr="00CD35DC">
        <w:rPr>
          <w:rFonts w:ascii="Arial" w:hAnsi="Arial" w:cs="Arial"/>
          <w:color w:val="323232"/>
          <w:sz w:val="24"/>
          <w:szCs w:val="24"/>
        </w:rPr>
        <w:t>C</w:t>
      </w:r>
      <w:proofErr w:type="gramEnd"/>
      <w:r w:rsidRPr="00CD35DC">
        <w:rPr>
          <w:rFonts w:ascii="Arial" w:hAnsi="Arial" w:cs="Arial"/>
          <w:color w:val="323232"/>
          <w:sz w:val="24"/>
          <w:szCs w:val="24"/>
        </w:rPr>
        <w:t>егодня</w:t>
      </w:r>
      <w:proofErr w:type="spellEnd"/>
    </w:p>
    <w:p w:rsidR="00CD35DC" w:rsidRPr="00CD35DC" w:rsidRDefault="00CD35DC" w:rsidP="00CD35DC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CD35DC">
        <w:rPr>
          <w:rFonts w:ascii="Arial" w:hAnsi="Arial" w:cs="Arial"/>
          <w:color w:val="323232"/>
          <w:sz w:val="24"/>
          <w:szCs w:val="24"/>
        </w:rPr>
        <w:t xml:space="preserve">После обстрела села Тишанка в </w:t>
      </w:r>
      <w:proofErr w:type="spellStart"/>
      <w:r w:rsidRPr="00CD35DC">
        <w:rPr>
          <w:rFonts w:ascii="Arial" w:hAnsi="Arial" w:cs="Arial"/>
          <w:color w:val="323232"/>
          <w:sz w:val="24"/>
          <w:szCs w:val="24"/>
        </w:rPr>
        <w:t>Шебекинском</w:t>
      </w:r>
      <w:proofErr w:type="spellEnd"/>
      <w:r w:rsidRPr="00CD35DC">
        <w:rPr>
          <w:rFonts w:ascii="Arial" w:hAnsi="Arial" w:cs="Arial"/>
          <w:color w:val="323232"/>
          <w:sz w:val="24"/>
          <w:szCs w:val="24"/>
        </w:rPr>
        <w:t xml:space="preserve"> округе повреждено три частных дома</w:t>
      </w:r>
    </w:p>
    <w:p w:rsidR="00CD35DC" w:rsidRDefault="00CD35DC" w:rsidP="00CD35D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сообщил о последствиях обстрела села Тишанка.</w:t>
      </w:r>
    </w:p>
    <w:p w:rsidR="00CD35DC" w:rsidRDefault="00CD35DC" w:rsidP="00CD35D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Глава региона сообщил, что в результате атаки на поселение выбиты окна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трёх частных домах</w:t>
      </w:r>
      <w:r>
        <w:rPr>
          <w:rFonts w:ascii="Arial" w:hAnsi="Arial" w:cs="Arial"/>
          <w:color w:val="323232"/>
          <w:sz w:val="27"/>
          <w:szCs w:val="27"/>
        </w:rPr>
        <w:t>. Также в селе нарушен газопровод и линия электропередачи. К счастью, пострадавших нет.</w:t>
      </w:r>
    </w:p>
    <w:p w:rsidR="00CD35DC" w:rsidRDefault="00CD35DC" w:rsidP="00CD35D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Оперативные и аварийные службы находятся на месте и устраняют последствия,</w:t>
      </w:r>
    </w:p>
    <w:p w:rsidR="00CD35DC" w:rsidRDefault="00CD35DC" w:rsidP="00CD35D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пишет Гладков.</w:t>
      </w:r>
    </w:p>
    <w:p w:rsidR="00CD35DC" w:rsidRDefault="00392EC6" w:rsidP="00AB7766">
      <w:pPr>
        <w:rPr>
          <w:sz w:val="24"/>
          <w:szCs w:val="24"/>
        </w:rPr>
      </w:pPr>
      <w:hyperlink r:id="rId15" w:history="1">
        <w:r w:rsidR="00CD35DC" w:rsidRPr="005058E7">
          <w:rPr>
            <w:rStyle w:val="a3"/>
            <w:sz w:val="24"/>
            <w:szCs w:val="24"/>
          </w:rPr>
          <w:t>https://www.go31.ru/news/proisshestviya/posle-obstrela-sela-tishanka-v-shebekinskom-okruge-povrezhdeno-tri-chastnykh-doma/</w:t>
        </w:r>
      </w:hyperlink>
    </w:p>
    <w:p w:rsidR="00CD35DC" w:rsidRDefault="00CD35DC" w:rsidP="00AB7766">
      <w:pPr>
        <w:rPr>
          <w:sz w:val="24"/>
          <w:szCs w:val="24"/>
        </w:rPr>
      </w:pPr>
    </w:p>
    <w:p w:rsidR="007033F0" w:rsidRPr="007033F0" w:rsidRDefault="007033F0" w:rsidP="007033F0">
      <w:pPr>
        <w:shd w:val="clear" w:color="auto" w:fill="FFFFFF"/>
        <w:rPr>
          <w:rFonts w:ascii="Arial" w:hAnsi="Arial" w:cs="Arial"/>
          <w:color w:val="323232"/>
          <w:sz w:val="24"/>
          <w:szCs w:val="24"/>
        </w:rPr>
      </w:pPr>
      <w:r w:rsidRPr="007033F0">
        <w:rPr>
          <w:rFonts w:ascii="Arial" w:hAnsi="Arial" w:cs="Arial"/>
          <w:color w:val="323232"/>
          <w:sz w:val="24"/>
          <w:szCs w:val="24"/>
        </w:rPr>
        <w:t xml:space="preserve">15:38, </w:t>
      </w:r>
      <w:proofErr w:type="spellStart"/>
      <w:proofErr w:type="gramStart"/>
      <w:r w:rsidRPr="007033F0">
        <w:rPr>
          <w:rFonts w:ascii="Arial" w:hAnsi="Arial" w:cs="Arial"/>
          <w:color w:val="323232"/>
          <w:sz w:val="24"/>
          <w:szCs w:val="24"/>
        </w:rPr>
        <w:t>C</w:t>
      </w:r>
      <w:proofErr w:type="gramEnd"/>
      <w:r w:rsidRPr="007033F0">
        <w:rPr>
          <w:rFonts w:ascii="Arial" w:hAnsi="Arial" w:cs="Arial"/>
          <w:color w:val="323232"/>
          <w:sz w:val="24"/>
          <w:szCs w:val="24"/>
        </w:rPr>
        <w:t>егодня</w:t>
      </w:r>
      <w:proofErr w:type="spellEnd"/>
    </w:p>
    <w:p w:rsidR="007033F0" w:rsidRPr="007033F0" w:rsidRDefault="007033F0" w:rsidP="007033F0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7033F0">
        <w:rPr>
          <w:rFonts w:ascii="Arial" w:hAnsi="Arial" w:cs="Arial"/>
          <w:color w:val="323232"/>
          <w:sz w:val="24"/>
          <w:szCs w:val="24"/>
        </w:rPr>
        <w:t xml:space="preserve">Ещё две </w:t>
      </w:r>
      <w:proofErr w:type="spellStart"/>
      <w:r w:rsidRPr="007033F0">
        <w:rPr>
          <w:rFonts w:ascii="Arial" w:hAnsi="Arial" w:cs="Arial"/>
          <w:color w:val="323232"/>
          <w:sz w:val="24"/>
          <w:szCs w:val="24"/>
        </w:rPr>
        <w:t>белгородки</w:t>
      </w:r>
      <w:proofErr w:type="spellEnd"/>
      <w:r w:rsidRPr="007033F0">
        <w:rPr>
          <w:rFonts w:ascii="Arial" w:hAnsi="Arial" w:cs="Arial"/>
          <w:color w:val="323232"/>
          <w:sz w:val="24"/>
          <w:szCs w:val="24"/>
        </w:rPr>
        <w:t xml:space="preserve"> погибли при обстреле </w:t>
      </w:r>
      <w:proofErr w:type="spellStart"/>
      <w:r w:rsidRPr="007033F0">
        <w:rPr>
          <w:rFonts w:ascii="Arial" w:hAnsi="Arial" w:cs="Arial"/>
          <w:color w:val="323232"/>
          <w:sz w:val="24"/>
          <w:szCs w:val="24"/>
        </w:rPr>
        <w:t>Шебекинского</w:t>
      </w:r>
      <w:proofErr w:type="spellEnd"/>
      <w:r w:rsidRPr="007033F0">
        <w:rPr>
          <w:rFonts w:ascii="Arial" w:hAnsi="Arial" w:cs="Arial"/>
          <w:color w:val="323232"/>
          <w:sz w:val="24"/>
          <w:szCs w:val="24"/>
        </w:rPr>
        <w:t xml:space="preserve"> округа</w:t>
      </w:r>
    </w:p>
    <w:p w:rsidR="007033F0" w:rsidRDefault="007033F0" w:rsidP="00694292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3"/>
          <w:szCs w:val="23"/>
        </w:rPr>
        <w:br/>
      </w: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Губернатор Белгородской области Вячеслав Гладков сообщил об обстреле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округа.</w:t>
      </w:r>
    </w:p>
    <w:p w:rsidR="007033F0" w:rsidRDefault="007033F0" w:rsidP="007033F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Глава региона заявил, что при атаке на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село Новая Таволжанка</w:t>
      </w:r>
      <w:r>
        <w:rPr>
          <w:rFonts w:ascii="Arial" w:hAnsi="Arial" w:cs="Arial"/>
          <w:color w:val="323232"/>
          <w:sz w:val="27"/>
          <w:szCs w:val="27"/>
        </w:rPr>
        <w:t> погибла пожилая женщина. У ещё одной жительницы осколочные ранения плеча. Её госпитализировали в городскую больницу № 2 Белгорода. Также повреждены два дома.</w:t>
      </w:r>
    </w:p>
    <w:p w:rsidR="007033F0" w:rsidRDefault="007033F0" w:rsidP="007033F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lastRenderedPageBreak/>
        <w:t>В Безлюдовке </w:t>
      </w:r>
      <w:r>
        <w:rPr>
          <w:rFonts w:ascii="Arial" w:hAnsi="Arial" w:cs="Arial"/>
          <w:color w:val="323232"/>
          <w:sz w:val="27"/>
          <w:szCs w:val="27"/>
        </w:rPr>
        <w:t>также погибла женщина – множественные осколочные ранения, не совместимые с жизнью. Ранен мужчина с осколочными ранениями грудной клетки, рук и ног. Его также госпитализировали.</w:t>
      </w:r>
    </w:p>
    <w:p w:rsidR="007033F0" w:rsidRDefault="007033F0" w:rsidP="007033F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Самые искренние соболезнования родным и близким погибших. Скорейшего восстановления всем пострадавшим,</w:t>
      </w:r>
    </w:p>
    <w:p w:rsidR="007033F0" w:rsidRDefault="007033F0" w:rsidP="007033F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7033F0" w:rsidRDefault="007033F0" w:rsidP="007033F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за ночь в Белгородской области </w:t>
      </w:r>
      <w:hyperlink r:id="rId16" w:history="1">
        <w:r>
          <w:rPr>
            <w:rStyle w:val="a3"/>
            <w:rFonts w:ascii="Arial" w:hAnsi="Arial" w:cs="Arial"/>
            <w:sz w:val="27"/>
            <w:szCs w:val="27"/>
          </w:rPr>
          <w:t>погибло три жителя</w:t>
        </w:r>
      </w:hyperlink>
      <w:r>
        <w:rPr>
          <w:rFonts w:ascii="Arial" w:hAnsi="Arial" w:cs="Arial"/>
          <w:color w:val="323232"/>
          <w:sz w:val="27"/>
          <w:szCs w:val="27"/>
        </w:rPr>
        <w:t>, вчера днём было ещё </w:t>
      </w:r>
      <w:hyperlink r:id="rId17" w:history="1">
        <w:r>
          <w:rPr>
            <w:rStyle w:val="a3"/>
            <w:rFonts w:ascii="Arial" w:hAnsi="Arial" w:cs="Arial"/>
            <w:sz w:val="27"/>
            <w:szCs w:val="27"/>
          </w:rPr>
          <w:t>двое погибших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CD35DC" w:rsidRDefault="00392EC6" w:rsidP="00AB7766">
      <w:pPr>
        <w:rPr>
          <w:sz w:val="24"/>
          <w:szCs w:val="24"/>
        </w:rPr>
      </w:pPr>
      <w:hyperlink r:id="rId18" w:history="1">
        <w:r w:rsidR="007033F0" w:rsidRPr="005058E7">
          <w:rPr>
            <w:rStyle w:val="a3"/>
            <w:sz w:val="24"/>
            <w:szCs w:val="24"/>
          </w:rPr>
          <w:t>https://www.go31.ru/news/proisshestviya/eshchye-dve-belgorodki-pogibli-pri-obstrele-shebekinskogo-okruga/</w:t>
        </w:r>
      </w:hyperlink>
    </w:p>
    <w:p w:rsidR="007033F0" w:rsidRDefault="007033F0" w:rsidP="00AB7766">
      <w:pPr>
        <w:rPr>
          <w:sz w:val="24"/>
          <w:szCs w:val="24"/>
        </w:rPr>
      </w:pPr>
    </w:p>
    <w:p w:rsidR="005D6CB8" w:rsidRDefault="005D6CB8" w:rsidP="00AB7766">
      <w:pPr>
        <w:rPr>
          <w:b/>
          <w:sz w:val="48"/>
          <w:szCs w:val="48"/>
        </w:rPr>
      </w:pPr>
      <w:r w:rsidRPr="005D6CB8">
        <w:rPr>
          <w:b/>
          <w:sz w:val="48"/>
          <w:szCs w:val="48"/>
        </w:rPr>
        <w:t>bel.aif.ru</w:t>
      </w:r>
    </w:p>
    <w:p w:rsidR="005D6CB8" w:rsidRPr="005D6CB8" w:rsidRDefault="005D6CB8" w:rsidP="005D6CB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5D6CB8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5D6CB8">
        <w:rPr>
          <w:rFonts w:ascii="Arial" w:hAnsi="Arial" w:cs="Arial"/>
          <w:color w:val="000000"/>
          <w:sz w:val="24"/>
          <w:szCs w:val="24"/>
        </w:rPr>
        <w:t>белгородском</w:t>
      </w:r>
      <w:proofErr w:type="gramEnd"/>
      <w:r w:rsidRPr="005D6CB8">
        <w:rPr>
          <w:rFonts w:ascii="Arial" w:hAnsi="Arial" w:cs="Arial"/>
          <w:color w:val="000000"/>
          <w:sz w:val="24"/>
          <w:szCs w:val="24"/>
        </w:rPr>
        <w:t xml:space="preserve"> Шебекино во время обстрела серьёзно пострадали два парня</w:t>
      </w:r>
    </w:p>
    <w:p w:rsidR="005D6CB8" w:rsidRPr="005D6CB8" w:rsidRDefault="005D6CB8" w:rsidP="005D6CB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 w:rsidRPr="005D6CB8">
        <w:rPr>
          <w:rFonts w:ascii="Arial" w:hAnsi="Arial" w:cs="Arial"/>
          <w:color w:val="000000"/>
        </w:rPr>
        <w:t xml:space="preserve">В Шебекино Белгородской области во время обстрела серьёзно пострадали два парня, сообщил в </w:t>
      </w:r>
      <w:proofErr w:type="spellStart"/>
      <w:r w:rsidRPr="005D6CB8">
        <w:rPr>
          <w:rFonts w:ascii="Arial" w:hAnsi="Arial" w:cs="Arial"/>
          <w:color w:val="000000"/>
        </w:rPr>
        <w:t>Telegram</w:t>
      </w:r>
      <w:proofErr w:type="spellEnd"/>
      <w:r w:rsidRPr="005D6CB8">
        <w:rPr>
          <w:rFonts w:ascii="Arial" w:hAnsi="Arial" w:cs="Arial"/>
          <w:color w:val="000000"/>
        </w:rPr>
        <w:t>-канале губернатор Вячеслав Гладков.</w:t>
      </w:r>
    </w:p>
    <w:p w:rsidR="005D6CB8" w:rsidRPr="005D6CB8" w:rsidRDefault="005D6CB8" w:rsidP="005D6CB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 w:rsidRPr="005D6CB8">
        <w:rPr>
          <w:rFonts w:ascii="Arial" w:hAnsi="Arial" w:cs="Arial"/>
          <w:color w:val="000000"/>
        </w:rPr>
        <w:t>Молодые люди ехали по городу на автомобиле, когда перед ними разорвался снаряд. </w:t>
      </w:r>
    </w:p>
    <w:p w:rsidR="005D6CB8" w:rsidRPr="005D6CB8" w:rsidRDefault="005D6CB8" w:rsidP="005D6CB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 w:rsidRPr="005D6CB8">
        <w:rPr>
          <w:rFonts w:ascii="Arial" w:hAnsi="Arial" w:cs="Arial"/>
          <w:color w:val="000000"/>
        </w:rPr>
        <w:t>Один пострадавший получил осколочные ранения рук и груди, второй – контузию и осколочные ранения верхних и нижних конечностей. </w:t>
      </w:r>
    </w:p>
    <w:p w:rsidR="005D6CB8" w:rsidRPr="005D6CB8" w:rsidRDefault="005D6CB8" w:rsidP="005D6CB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 w:rsidRPr="005D6CB8">
        <w:rPr>
          <w:rFonts w:ascii="Arial" w:hAnsi="Arial" w:cs="Arial"/>
          <w:color w:val="000000"/>
        </w:rPr>
        <w:t>Оба в тяжелом состоянии доставлены в больницу. Им оказывается медицинская помощь.</w:t>
      </w:r>
    </w:p>
    <w:p w:rsidR="005D6CB8" w:rsidRDefault="00392EC6" w:rsidP="00AB7766">
      <w:pPr>
        <w:rPr>
          <w:b/>
          <w:sz w:val="24"/>
          <w:szCs w:val="24"/>
        </w:rPr>
      </w:pPr>
      <w:hyperlink r:id="rId19" w:history="1">
        <w:r w:rsidR="005D6CB8" w:rsidRPr="005058E7">
          <w:rPr>
            <w:rStyle w:val="a3"/>
            <w:b/>
            <w:sz w:val="24"/>
            <w:szCs w:val="24"/>
          </w:rPr>
          <w:t>https://bel.aif.ru/incidents/chp/v_belgorodskom_shebekino_vo_vremya_obstrela_seryozno_postradali_dva_parnya</w:t>
        </w:r>
      </w:hyperlink>
    </w:p>
    <w:p w:rsidR="005D6CB8" w:rsidRDefault="005D6CB8" w:rsidP="00AB7766">
      <w:pPr>
        <w:rPr>
          <w:b/>
          <w:sz w:val="24"/>
          <w:szCs w:val="24"/>
        </w:rPr>
      </w:pPr>
    </w:p>
    <w:p w:rsidR="008B7931" w:rsidRPr="008B7931" w:rsidRDefault="008B7931" w:rsidP="008B7931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8B7931">
        <w:rPr>
          <w:rFonts w:ascii="Arial" w:hAnsi="Arial" w:cs="Arial"/>
          <w:color w:val="000000"/>
          <w:sz w:val="24"/>
          <w:szCs w:val="24"/>
        </w:rPr>
        <w:t>В Белгородской области из-за обстрела 3 июня погибли две женщины</w:t>
      </w:r>
    </w:p>
    <w:p w:rsidR="008B7931" w:rsidRDefault="008B7931" w:rsidP="008B793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В Белгородской области из-за обстрелов 3 июня две женщины погибли, а ещё одна жительница и мужчина получили ранения, сообщил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</w:t>
      </w:r>
    </w:p>
    <w:p w:rsidR="008B7931" w:rsidRDefault="008B7931" w:rsidP="008B793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Новой Таволжанке в результате обстрела погибла пожилая женщина. От полученных травм она скончалась на месте. Еще одна женщина получила </w:t>
      </w:r>
      <w:r>
        <w:rPr>
          <w:rFonts w:ascii="Arial" w:hAnsi="Arial" w:cs="Arial"/>
          <w:color w:val="000000"/>
        </w:rPr>
        <w:lastRenderedPageBreak/>
        <w:t>осколочные ранения левого плеча. Жительница доставлена в городскую больницу №2, вся необходимая медицинская помощь оказывается. В двух домах выбиты окна и посечены фасады.</w:t>
      </w:r>
    </w:p>
    <w:p w:rsidR="008B7931" w:rsidRDefault="008B7931" w:rsidP="008B793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обстрела Безлюдовки погибла женщина, у нее множественные осколочные ранения, несовместимые с жизнью. Мужчина получил осколочные ранения грудной клетки, верхних и нижних конечностей. Находится в травматологическом отделении городской больницы №2.</w:t>
      </w:r>
    </w:p>
    <w:p w:rsidR="005D6CB8" w:rsidRDefault="00392EC6" w:rsidP="00AB7766">
      <w:pPr>
        <w:rPr>
          <w:b/>
          <w:sz w:val="24"/>
          <w:szCs w:val="24"/>
        </w:rPr>
      </w:pPr>
      <w:hyperlink r:id="rId20" w:history="1">
        <w:r w:rsidR="008B7931" w:rsidRPr="005058E7">
          <w:rPr>
            <w:rStyle w:val="a3"/>
            <w:b/>
            <w:sz w:val="24"/>
            <w:szCs w:val="24"/>
          </w:rPr>
          <w:t>https://bel.aif.ru/incidents/chp/v_belgorodskoy_oblasti_iz-za_obstrela_3_iyunya_pogibli_dve_zhenshchiny</w:t>
        </w:r>
      </w:hyperlink>
    </w:p>
    <w:p w:rsidR="008B7931" w:rsidRDefault="008B7931" w:rsidP="00AB7766">
      <w:pPr>
        <w:rPr>
          <w:b/>
          <w:sz w:val="24"/>
          <w:szCs w:val="24"/>
        </w:rPr>
      </w:pPr>
    </w:p>
    <w:p w:rsidR="00901E81" w:rsidRPr="00901E81" w:rsidRDefault="00901E81" w:rsidP="00901E81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901E81">
        <w:rPr>
          <w:rFonts w:ascii="Arial" w:hAnsi="Arial" w:cs="Arial"/>
          <w:color w:val="000000"/>
          <w:sz w:val="24"/>
          <w:szCs w:val="24"/>
        </w:rPr>
        <w:t>Окраина белгородского села попала под обстрел ВСУ</w:t>
      </w:r>
    </w:p>
    <w:p w:rsidR="00901E81" w:rsidRDefault="00901E81" w:rsidP="00901E8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Окраина белгородского села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попала под обстрел ВСУ, сообщил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</w:t>
      </w:r>
    </w:p>
    <w:p w:rsidR="00901E81" w:rsidRDefault="00901E81" w:rsidP="00901E8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«Пострадавших нет. Осколками снарядов выбиты окна в трех частных жилых домовладениях, также повреждены газопровод и линия электропередачи. Оперативные и аварийные службы находятся на месте и устраняют последствия», – сообщил глава региона.</w:t>
      </w:r>
    </w:p>
    <w:p w:rsidR="008B7931" w:rsidRDefault="00392EC6" w:rsidP="00AB7766">
      <w:pPr>
        <w:rPr>
          <w:b/>
          <w:sz w:val="24"/>
          <w:szCs w:val="24"/>
        </w:rPr>
      </w:pPr>
      <w:hyperlink r:id="rId21" w:history="1">
        <w:r w:rsidR="00901E81" w:rsidRPr="005058E7">
          <w:rPr>
            <w:rStyle w:val="a3"/>
            <w:b/>
            <w:sz w:val="24"/>
            <w:szCs w:val="24"/>
          </w:rPr>
          <w:t>https://bel.aif.ru/incidents/chp/v_belgorodskoy_oblasti_iz-za_obstrela_3_iyunya_pogibli_dve_zhenshchiny</w:t>
        </w:r>
      </w:hyperlink>
    </w:p>
    <w:p w:rsidR="00901E81" w:rsidRDefault="00901E81" w:rsidP="00AB7766">
      <w:pPr>
        <w:rPr>
          <w:b/>
          <w:sz w:val="24"/>
          <w:szCs w:val="24"/>
        </w:rPr>
      </w:pPr>
    </w:p>
    <w:p w:rsidR="00901E81" w:rsidRDefault="00144A49" w:rsidP="00AB7766">
      <w:pPr>
        <w:rPr>
          <w:b/>
          <w:sz w:val="48"/>
          <w:szCs w:val="48"/>
        </w:rPr>
      </w:pPr>
      <w:r w:rsidRPr="00144A49">
        <w:rPr>
          <w:b/>
          <w:sz w:val="48"/>
          <w:szCs w:val="48"/>
        </w:rPr>
        <w:t>belpressa.ru</w:t>
      </w:r>
    </w:p>
    <w:p w:rsidR="00144A49" w:rsidRDefault="00144A49" w:rsidP="00144A49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 Белгородской области от обстрелов ВСУ погибли 5 человек</w:t>
      </w:r>
    </w:p>
    <w:p w:rsidR="00144A49" w:rsidRPr="00144A49" w:rsidRDefault="00144A49" w:rsidP="00144A4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44A4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Ещё 15 белгородцев пострадали.</w:t>
      </w:r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Всего за 2 июня Белгородскую область со стороны Украины обстреляли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624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раза.</w:t>
      </w:r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</w:t>
      </w:r>
      <w:proofErr w:type="spellStart"/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Шебекинскому</w:t>
      </w:r>
      <w:proofErr w:type="spellEnd"/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округу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ВСУ выпустили 371 единицу различных боеприпасов. </w:t>
      </w:r>
    </w:p>
    <w:p w:rsidR="00144A49" w:rsidRPr="00144A49" w:rsidRDefault="00144A49" w:rsidP="00144A4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44A4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«К сожалению, есть двое погибших: две женщины находились в автомобиле, когда ВСУ обстреляли участок автодороги в посёлке Маслова Пристань. За прошедшие сутки в округе пострадали ещё 8 человек, шестерым из них понадобилась госпитализация. Врачи оказывают им всю необходимую помощь», – </w:t>
      </w:r>
      <w:hyperlink r:id="rId22" w:tgtFrame="_blank" w:history="1">
        <w:r w:rsidRPr="00144A4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144A4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144A49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144A4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144A4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144A4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144A49" w:rsidRPr="00144A49" w:rsidRDefault="00144A49" w:rsidP="00144A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44A49" w:rsidRPr="00144A49" w:rsidRDefault="00144A49" w:rsidP="00144A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144A49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lastRenderedPageBreak/>
        <w:t>Фото: Вадим Заблоцкий (архив)</w:t>
      </w:r>
      <w:r w:rsidRPr="00144A4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23" w:tgtFrame="_blank" w:history="1">
        <w:r w:rsidRPr="00144A49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Две женщины погибли при обстреле ВСУ дороги в Масловой Пристани</w:t>
        </w:r>
      </w:hyperlink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городе Шебекино пострадало </w:t>
      </w:r>
      <w:hyperlink r:id="rId24" w:tgtFrame="_blank" w:history="1">
        <w:r w:rsidRPr="00144A4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промышленное предприятие</w:t>
        </w:r>
      </w:hyperlink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Количество разрушенных и повреждённых домовладений и автомобилей уточняется. На территории города полностью отсутствуют электроснабжение и водоснабжение. </w:t>
      </w:r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селу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Муром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выпустили 37 артиллерийских снарядов. В результате повреждено 11 частных домовладений, один дом полностью сгорел. Часть улиц остается без электроэнергии и мобильной связи. По посёлку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Маслова Пристань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били из ствольной артиллерии. По посёлку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Ленинскому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хутору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Панкову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ВСУ выпустили 9 и 5 минометных снарядов соответственно. Из миномета и артиллерии обстреляли </w:t>
      </w:r>
      <w:proofErr w:type="gramStart"/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посёлок</w:t>
      </w:r>
      <w:proofErr w:type="gramEnd"/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Новая Таволжанка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зафиксировано 57 прилётов. Пострадало 40 частных домовладений.</w:t>
      </w:r>
    </w:p>
    <w:p w:rsidR="00144A49" w:rsidRPr="00144A49" w:rsidRDefault="00144A49" w:rsidP="00144A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44A49" w:rsidRPr="00144A49" w:rsidRDefault="00144A49" w:rsidP="00144A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144A49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t.me/</w:t>
      </w:r>
      <w:proofErr w:type="spellStart"/>
      <w:r w:rsidRPr="00144A49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vvgladkov</w:t>
      </w:r>
      <w:proofErr w:type="spellEnd"/>
      <w:proofErr w:type="gramStart"/>
      <w:r w:rsidRPr="00144A4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25" w:tgtFrame="_blank" w:history="1">
        <w:r w:rsidRPr="00144A49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Д</w:t>
        </w:r>
        <w:proofErr w:type="gramEnd"/>
        <w:r w:rsidRPr="00144A49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ва человека погибли при обстреле села в Белгородской области</w:t>
        </w:r>
      </w:hyperlink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Серьёзно пострадал и </w:t>
      </w:r>
      <w:proofErr w:type="spellStart"/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Валуйский</w:t>
      </w:r>
      <w:proofErr w:type="spellEnd"/>
      <w:r w:rsidRPr="00144A4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</w:t>
      </w: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Снаряды «Града» выпустили по частному сектору в селе </w:t>
      </w:r>
      <w:hyperlink r:id="rId26" w:tgtFrame="_blank" w:history="1">
        <w:r w:rsidRPr="00144A4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Соболевка</w:t>
        </w:r>
      </w:hyperlink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зафиксировали 18 прилётов.</w:t>
      </w:r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 сожалению, погибли три человека: двое мужчин скончались на месте от полученных травм, ещё одна женщина с осколочным проникающим ранением передней брюшной стенки и грудной клетки скончалась в машине скорой помощи. Семеро человек получили ранения различной степени тяжести – шестерых госпитализировали, один от госпитализации отказался. Различные повреждения зафиксировали в 24 домовладениях, повреждены газопровод и линия электропередач.</w:t>
      </w:r>
    </w:p>
    <w:p w:rsidR="00144A49" w:rsidRPr="00144A49" w:rsidRDefault="00144A49" w:rsidP="00144A4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10 минометных снарядов выпустили по хутору </w:t>
      </w:r>
      <w:proofErr w:type="spellStart"/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Леоновка</w:t>
      </w:r>
      <w:proofErr w:type="spellEnd"/>
      <w:r w:rsidRPr="00144A4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Пострадавших нет. Также из миномета обстреляли территорию рядом с селом Старый Хутор – всего выпущено 6 снарядов. Никто не пострадал, разрушений нет.</w:t>
      </w:r>
    </w:p>
    <w:p w:rsidR="00144A49" w:rsidRDefault="00392EC6" w:rsidP="00AB7766">
      <w:pPr>
        <w:rPr>
          <w:b/>
          <w:sz w:val="24"/>
          <w:szCs w:val="24"/>
        </w:rPr>
      </w:pPr>
      <w:hyperlink r:id="rId27" w:history="1">
        <w:r w:rsidR="00144A49" w:rsidRPr="005058E7">
          <w:rPr>
            <w:rStyle w:val="a3"/>
            <w:b/>
            <w:sz w:val="24"/>
            <w:szCs w:val="24"/>
          </w:rPr>
          <w:t>https://www.belpressa.ru/51976.html#</w:t>
        </w:r>
      </w:hyperlink>
    </w:p>
    <w:p w:rsidR="00F05B3B" w:rsidRDefault="00F05B3B" w:rsidP="00AB7766">
      <w:pPr>
        <w:rPr>
          <w:b/>
          <w:sz w:val="24"/>
          <w:szCs w:val="24"/>
        </w:rPr>
      </w:pPr>
    </w:p>
    <w:p w:rsidR="00F05B3B" w:rsidRDefault="00F05B3B" w:rsidP="00F05B3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в результате обстрела ВСУ погибли двое местных жителей</w:t>
      </w:r>
    </w:p>
    <w:p w:rsidR="00F05B3B" w:rsidRDefault="00F05B3B" w:rsidP="00F05B3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Ещё двое ранены. Им оказывается вся необходимая медицинская помощь.</w:t>
      </w:r>
    </w:p>
    <w:p w:rsidR="00F05B3B" w:rsidRDefault="00F05B3B" w:rsidP="00F05B3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Об этом сегодня, 3 июня, с самого утра под обстрелом ВСУ </w:t>
      </w:r>
      <w:proofErr w:type="gramStart"/>
      <w:r>
        <w:rPr>
          <w:rFonts w:ascii="Georgia" w:hAnsi="Georgia"/>
          <w:color w:val="555555"/>
          <w:sz w:val="25"/>
          <w:szCs w:val="25"/>
        </w:rPr>
        <w:t xml:space="preserve">находятся населенные пункты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 </w:t>
      </w:r>
      <w:hyperlink r:id="rId28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сообщил</w:t>
        </w:r>
        <w:proofErr w:type="gramEnd"/>
      </w:hyperlink>
      <w:r>
        <w:rPr>
          <w:rFonts w:ascii="Georgia" w:hAnsi="Georgia"/>
          <w:color w:val="555555"/>
          <w:sz w:val="25"/>
          <w:szCs w:val="25"/>
        </w:rPr>
        <w:t> губернатор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F05B3B" w:rsidRDefault="00F05B3B" w:rsidP="00F05B3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Новой Таволжанке в результате обстрела погибла пожилая женщина. От полученных травм она скончалась на месте. Еще одна женщина </w:t>
      </w:r>
      <w:r>
        <w:rPr>
          <w:rFonts w:ascii="Helvetica" w:hAnsi="Helvetica"/>
          <w:color w:val="555555"/>
          <w:sz w:val="25"/>
          <w:szCs w:val="25"/>
        </w:rPr>
        <w:lastRenderedPageBreak/>
        <w:t>пострадала – у нее осколочные ранения левого плеча», – рассказал губернатор. </w:t>
      </w:r>
    </w:p>
    <w:p w:rsidR="00F05B3B" w:rsidRDefault="00F05B3B" w:rsidP="00F05B3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Пострадавшую доставили в </w:t>
      </w:r>
      <w:proofErr w:type="spellStart"/>
      <w:r>
        <w:rPr>
          <w:rFonts w:ascii="Georgia" w:hAnsi="Georgia"/>
          <w:color w:val="555555"/>
          <w:sz w:val="25"/>
          <w:szCs w:val="25"/>
        </w:rPr>
        <w:t>горбольницу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№ 2, вся необходимая медицинская помощь оказывается. </w:t>
      </w:r>
    </w:p>
    <w:p w:rsidR="00F05B3B" w:rsidRDefault="00F05B3B" w:rsidP="00F05B3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Также в результате обстрела повреждены два дома – выбиты окна и посечены фасады.</w:t>
      </w:r>
    </w:p>
    <w:p w:rsidR="00F05B3B" w:rsidRDefault="00F05B3B" w:rsidP="00F05B3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Ещё одна женщина погибла при обстреле села Безлюдовка, у нее множественные осколочные ранения, не совместимые с жизнью. Один человек пострадал – мужчина с осколочными ранениями грудной клетки, верхних и нижних конечностей. </w:t>
      </w:r>
    </w:p>
    <w:p w:rsidR="00F05B3B" w:rsidRDefault="00F05B3B" w:rsidP="00F05B3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«Сейчас он находится в травматологическом отделении городской больницы №2», – сообщил глава региона.</w:t>
      </w:r>
    </w:p>
    <w:p w:rsidR="00F05B3B" w:rsidRDefault="00392EC6" w:rsidP="00F05B3B">
      <w:hyperlink r:id="rId29" w:history="1">
        <w:r w:rsidR="00F05B3B" w:rsidRPr="005058E7">
          <w:rPr>
            <w:rStyle w:val="a3"/>
          </w:rPr>
          <w:t>https://www.belpressa.ru/51979.html#</w:t>
        </w:r>
      </w:hyperlink>
    </w:p>
    <w:p w:rsidR="00F05B3B" w:rsidRDefault="00F05B3B" w:rsidP="00F05B3B"/>
    <w:p w:rsidR="00F21220" w:rsidRDefault="00F21220" w:rsidP="00F05B3B">
      <w:pPr>
        <w:rPr>
          <w:b/>
          <w:sz w:val="48"/>
          <w:szCs w:val="48"/>
        </w:rPr>
      </w:pPr>
      <w:r w:rsidRPr="00F21220">
        <w:rPr>
          <w:b/>
          <w:sz w:val="48"/>
          <w:szCs w:val="48"/>
        </w:rPr>
        <w:t>.rg.ru</w:t>
      </w:r>
    </w:p>
    <w:p w:rsidR="00F21220" w:rsidRPr="00F21220" w:rsidRDefault="00F21220" w:rsidP="00F21220">
      <w:pPr>
        <w:pStyle w:val="1"/>
        <w:shd w:val="clear" w:color="auto" w:fill="FFFFFF"/>
        <w:spacing w:before="180" w:line="525" w:lineRule="atLeast"/>
        <w:rPr>
          <w:rFonts w:ascii="Arial" w:hAnsi="Arial" w:cs="Arial"/>
          <w:color w:val="252525"/>
          <w:spacing w:val="2"/>
          <w:sz w:val="24"/>
          <w:szCs w:val="24"/>
        </w:rPr>
      </w:pPr>
      <w:proofErr w:type="gramStart"/>
      <w:r w:rsidRPr="00F21220">
        <w:rPr>
          <w:rFonts w:ascii="Arial" w:hAnsi="Arial" w:cs="Arial"/>
          <w:color w:val="252525"/>
          <w:spacing w:val="2"/>
          <w:sz w:val="24"/>
          <w:szCs w:val="24"/>
        </w:rPr>
        <w:t>В Белгородском Шебекино при обстреле ВСУ два человека погибли, двое пострадали</w:t>
      </w:r>
      <w:proofErr w:type="gramEnd"/>
    </w:p>
    <w:p w:rsidR="00F21220" w:rsidRPr="00F21220" w:rsidRDefault="00F21220" w:rsidP="00F05B3B">
      <w:pPr>
        <w:rPr>
          <w:b/>
          <w:sz w:val="48"/>
          <w:szCs w:val="48"/>
        </w:rPr>
      </w:pPr>
    </w:p>
    <w:p w:rsidR="00F21220" w:rsidRPr="00F21220" w:rsidRDefault="00F21220" w:rsidP="00F21220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Жительницы Новой Таволжанки и Безлюдовки погибли 3 июня в результате ударов ВСУ по </w:t>
      </w:r>
      <w:proofErr w:type="spellStart"/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Шебекинскому</w:t>
      </w:r>
      <w:proofErr w:type="spellEnd"/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округу Белгородской области. Об этом </w:t>
      </w:r>
      <w:hyperlink r:id="rId30" w:tgtFrame="_blank" w:history="1">
        <w:r w:rsidRPr="00F21220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сообщил</w:t>
        </w:r>
      </w:hyperlink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губернатор региона Вячеслав Гладков.</w:t>
      </w:r>
    </w:p>
    <w:p w:rsidR="00F21220" w:rsidRPr="00F21220" w:rsidRDefault="00F21220" w:rsidP="00F21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21220" w:rsidRPr="00F21220" w:rsidRDefault="00F21220" w:rsidP="00F21220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По его словам, округ находится под обстрелом с самого утра.</w:t>
      </w:r>
    </w:p>
    <w:p w:rsidR="00F21220" w:rsidRPr="00F21220" w:rsidRDefault="00F21220" w:rsidP="00F21220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 Новой Таволжанке пожилая женщина скончалась на месте от полученных травм. Еще одна сельчанка с осколочными ранениями левого плеча доставлена в белгородскую городскую больницу № 2.</w:t>
      </w:r>
    </w:p>
    <w:p w:rsidR="00F21220" w:rsidRPr="00F21220" w:rsidRDefault="00F21220" w:rsidP="00F21220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 Безлюдовке скончалась женщина с множественными осколочными ранениями, мужчина с травмами грудной клетки, рук и ног находится в травматологическом отделении той же больницы.</w:t>
      </w:r>
    </w:p>
    <w:p w:rsidR="00F21220" w:rsidRPr="00F21220" w:rsidRDefault="00F21220" w:rsidP="00F21220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Также губернатор добавил, что под обстрел со стороны ВСУ попала окраина села Тишанка </w:t>
      </w:r>
      <w:proofErr w:type="spellStart"/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Волоконовского</w:t>
      </w:r>
      <w:proofErr w:type="spellEnd"/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района. Пострадавших нет. Осколками снарядов выбило окна в трех частных домах, повреждены газопровод и линия </w:t>
      </w:r>
      <w:r w:rsidRPr="00F21220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lastRenderedPageBreak/>
        <w:t>электропередачи. Оперативные и аварийные службы устраняют последствия, отметил Гладков.</w:t>
      </w:r>
    </w:p>
    <w:p w:rsidR="00144A49" w:rsidRDefault="00392EC6" w:rsidP="00AB7766">
      <w:pPr>
        <w:rPr>
          <w:b/>
          <w:sz w:val="24"/>
          <w:szCs w:val="24"/>
        </w:rPr>
      </w:pPr>
      <w:hyperlink r:id="rId31" w:history="1">
        <w:r w:rsidR="00F21220" w:rsidRPr="005058E7">
          <w:rPr>
            <w:rStyle w:val="a3"/>
            <w:b/>
            <w:sz w:val="24"/>
            <w:szCs w:val="24"/>
          </w:rPr>
          <w:t>https://www.rg.ru/2023/06/03/reg-cfo/v-belgorodskom-shebekino-pri-obstrele-vsu-dva-cheloveka-pogibli-dvoe-postradali.html</w:t>
        </w:r>
      </w:hyperlink>
    </w:p>
    <w:p w:rsidR="00CE0E38" w:rsidRDefault="00CE0E38" w:rsidP="00CE0E38">
      <w:pPr>
        <w:pStyle w:val="1"/>
        <w:shd w:val="clear" w:color="auto" w:fill="FFFFFF"/>
        <w:spacing w:before="180" w:line="525" w:lineRule="atLeast"/>
        <w:rPr>
          <w:rFonts w:ascii="Arial" w:hAnsi="Arial" w:cs="Arial"/>
          <w:color w:val="252525"/>
          <w:spacing w:val="2"/>
          <w:sz w:val="41"/>
          <w:szCs w:val="41"/>
        </w:rPr>
      </w:pPr>
      <w:r>
        <w:rPr>
          <w:rFonts w:ascii="Arial" w:hAnsi="Arial" w:cs="Arial"/>
          <w:color w:val="252525"/>
          <w:spacing w:val="2"/>
          <w:sz w:val="41"/>
          <w:szCs w:val="41"/>
        </w:rPr>
        <w:t>Губернатор Гладков: При обстрелах Белгородской области за сутки погибли пять человек</w:t>
      </w:r>
    </w:p>
    <w:p w:rsidR="00CE0E38" w:rsidRDefault="00CE0E38" w:rsidP="00CE0E38">
      <w:pPr>
        <w:shd w:val="clear" w:color="auto" w:fill="FFFFFF"/>
        <w:spacing w:line="432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>В результате артиллерийских ударов ВСУ по приграничным районам 2 июня погибли пять жителей Белгородской области. Еще 16 человек получили ранения. Об этом </w:t>
      </w:r>
      <w:hyperlink r:id="rId32" w:tgtFrame="_blank" w:history="1">
        <w:r>
          <w:rPr>
            <w:rStyle w:val="a3"/>
            <w:rFonts w:ascii="Arial" w:hAnsi="Arial" w:cs="Arial"/>
            <w:color w:val="3377CC"/>
            <w:spacing w:val="2"/>
          </w:rPr>
          <w:t>сообщил</w:t>
        </w:r>
      </w:hyperlink>
      <w:r>
        <w:rPr>
          <w:rFonts w:ascii="Arial" w:hAnsi="Arial" w:cs="Arial"/>
          <w:color w:val="252525"/>
          <w:spacing w:val="2"/>
        </w:rPr>
        <w:t> губернатор региона Вячеслав Гладков.</w:t>
      </w:r>
    </w:p>
    <w:p w:rsidR="00CE0E38" w:rsidRDefault="00CE0E38" w:rsidP="00CE0E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Самому мощному обстрелу вновь подвергся </w:t>
      </w:r>
      <w:proofErr w:type="spellStart"/>
      <w:r>
        <w:rPr>
          <w:rFonts w:ascii="Arial" w:hAnsi="Arial" w:cs="Arial"/>
          <w:color w:val="252525"/>
          <w:spacing w:val="2"/>
        </w:rPr>
        <w:t>Шебекинский</w:t>
      </w:r>
      <w:proofErr w:type="spellEnd"/>
      <w:r>
        <w:rPr>
          <w:rFonts w:ascii="Arial" w:hAnsi="Arial" w:cs="Arial"/>
          <w:color w:val="252525"/>
          <w:spacing w:val="2"/>
        </w:rPr>
        <w:t xml:space="preserve"> городской округ. Там зафиксировали 371 попадание боеприпасов. </w:t>
      </w:r>
      <w:hyperlink r:id="rId33" w:tgtFrame="_blank" w:history="1">
        <w:r>
          <w:rPr>
            <w:rStyle w:val="a3"/>
            <w:rFonts w:ascii="Arial" w:hAnsi="Arial" w:cs="Arial"/>
            <w:color w:val="3377CC"/>
            <w:spacing w:val="2"/>
          </w:rPr>
          <w:t>Погибли</w:t>
        </w:r>
      </w:hyperlink>
      <w:r>
        <w:rPr>
          <w:rFonts w:ascii="Arial" w:hAnsi="Arial" w:cs="Arial"/>
          <w:color w:val="252525"/>
          <w:spacing w:val="2"/>
        </w:rPr>
        <w:t> две женщины - они ехали в авто по дороге в поселке Маслова Пристань. Восемь жителей округа ранены, из них шесть находится в больнице.</w:t>
      </w:r>
    </w:p>
    <w:p w:rsidR="00CE0E38" w:rsidRDefault="00CE0E38" w:rsidP="00CE0E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- В Шебекино пострадало промышленное предприятие. На территории города полностью отсутствуют электро- и водоснабжение. Количество разрушенных и поврежденных домовладений и автомобилей уточняется. По селу Муром выпущено 37 снарядов, повреждено 11 домов, один полностью сгорел. Часть улиц остается без электроэнергии и мобильной связи, - сообщил Гладков.</w:t>
      </w:r>
    </w:p>
    <w:p w:rsidR="00CE0E38" w:rsidRDefault="00CE0E38" w:rsidP="00CE0E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Под обстрелы попали хутор Панков, поселки Маслова Пристань, Новая Таволжанка и Ленинский. Пострадало несколько десятков домов.</w:t>
      </w:r>
    </w:p>
    <w:p w:rsidR="00374FB1" w:rsidRDefault="00374FB1" w:rsidP="00CE0E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252525"/>
          <w:spacing w:val="2"/>
          <w:shd w:val="clear" w:color="auto" w:fill="FFFFFF"/>
        </w:rPr>
        <w:t>Валуйском</w:t>
      </w:r>
      <w:proofErr w:type="spellEnd"/>
      <w:r>
        <w:rPr>
          <w:rFonts w:ascii="Arial" w:hAnsi="Arial" w:cs="Arial"/>
          <w:color w:val="252525"/>
          <w:spacing w:val="2"/>
          <w:shd w:val="clear" w:color="auto" w:fill="FFFFFF"/>
        </w:rPr>
        <w:t xml:space="preserve"> городском округе снаряды "Града" были выпущены по частному сектору в селе Соболевка, при этом погибли три человека: двое мужчин скончались на месте, женщина - в машине скорой помощи. Семеро жителей получили ранения: шестеро в больнице, один от госпитализации отказался. В селе </w:t>
      </w:r>
      <w:proofErr w:type="gramStart"/>
      <w:r>
        <w:rPr>
          <w:rFonts w:ascii="Arial" w:hAnsi="Arial" w:cs="Arial"/>
          <w:color w:val="252525"/>
          <w:spacing w:val="2"/>
          <w:shd w:val="clear" w:color="auto" w:fill="FFFFFF"/>
        </w:rPr>
        <w:t>повреждены</w:t>
      </w:r>
      <w:proofErr w:type="gramEnd"/>
      <w:r>
        <w:rPr>
          <w:rFonts w:ascii="Arial" w:hAnsi="Arial" w:cs="Arial"/>
          <w:color w:val="252525"/>
          <w:spacing w:val="2"/>
          <w:shd w:val="clear" w:color="auto" w:fill="FFFFFF"/>
        </w:rPr>
        <w:t xml:space="preserve"> газопровод и ЛЭП. Есть разрушения на хуторе </w:t>
      </w:r>
      <w:proofErr w:type="spellStart"/>
      <w:r>
        <w:rPr>
          <w:rFonts w:ascii="Arial" w:hAnsi="Arial" w:cs="Arial"/>
          <w:color w:val="252525"/>
          <w:spacing w:val="2"/>
          <w:shd w:val="clear" w:color="auto" w:fill="FFFFFF"/>
        </w:rPr>
        <w:t>Леоновка</w:t>
      </w:r>
      <w:proofErr w:type="spellEnd"/>
      <w:r>
        <w:rPr>
          <w:rFonts w:ascii="Arial" w:hAnsi="Arial" w:cs="Arial"/>
          <w:color w:val="252525"/>
          <w:spacing w:val="2"/>
          <w:shd w:val="clear" w:color="auto" w:fill="FFFFFF"/>
        </w:rPr>
        <w:t>. В селе Старый Хутор серьезных последствий от минометного обстрела нет.</w:t>
      </w:r>
    </w:p>
    <w:p w:rsidR="00F21220" w:rsidRDefault="00392EC6" w:rsidP="00AB7766">
      <w:pPr>
        <w:rPr>
          <w:b/>
          <w:sz w:val="24"/>
          <w:szCs w:val="24"/>
        </w:rPr>
      </w:pPr>
      <w:hyperlink r:id="rId34" w:history="1">
        <w:r w:rsidR="00CE0E38" w:rsidRPr="005058E7">
          <w:rPr>
            <w:rStyle w:val="a3"/>
            <w:b/>
            <w:sz w:val="24"/>
            <w:szCs w:val="24"/>
          </w:rPr>
          <w:t>https://www.rg.ru/2023/06/03/reg-cfo/gubernator-gladkov-pri-obstrelah-belgorodskoj-oblasti-za-sutki-pogibli-piat-chelovek.html</w:t>
        </w:r>
      </w:hyperlink>
    </w:p>
    <w:p w:rsidR="00CE0E38" w:rsidRDefault="00CE0E38" w:rsidP="00AB7766">
      <w:pPr>
        <w:rPr>
          <w:b/>
          <w:sz w:val="24"/>
          <w:szCs w:val="24"/>
        </w:rPr>
      </w:pPr>
    </w:p>
    <w:p w:rsidR="00CE0E38" w:rsidRDefault="00385D2B" w:rsidP="00AB7766">
      <w:pPr>
        <w:rPr>
          <w:b/>
          <w:sz w:val="48"/>
          <w:szCs w:val="48"/>
        </w:rPr>
      </w:pPr>
      <w:r w:rsidRPr="00385D2B">
        <w:rPr>
          <w:b/>
          <w:sz w:val="48"/>
          <w:szCs w:val="48"/>
        </w:rPr>
        <w:t>znamya31.ru</w:t>
      </w:r>
    </w:p>
    <w:p w:rsidR="00385D2B" w:rsidRPr="00385D2B" w:rsidRDefault="00385D2B" w:rsidP="00385D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85D2B">
        <w:rPr>
          <w:rFonts w:ascii="Arial" w:hAnsi="Arial" w:cs="Arial"/>
          <w:color w:val="000000"/>
        </w:rPr>
        <w:t xml:space="preserve">Две мирные жительницы погибли в результате обстрелов </w:t>
      </w:r>
      <w:proofErr w:type="spellStart"/>
      <w:r w:rsidRPr="00385D2B">
        <w:rPr>
          <w:rFonts w:ascii="Arial" w:hAnsi="Arial" w:cs="Arial"/>
          <w:color w:val="000000"/>
        </w:rPr>
        <w:t>Шебекинского</w:t>
      </w:r>
      <w:proofErr w:type="spellEnd"/>
      <w:r w:rsidRPr="00385D2B">
        <w:rPr>
          <w:rFonts w:ascii="Arial" w:hAnsi="Arial" w:cs="Arial"/>
          <w:color w:val="000000"/>
        </w:rPr>
        <w:t xml:space="preserve"> городского округа. Об этом сообщил губернатор региона </w:t>
      </w:r>
      <w:r w:rsidRPr="00385D2B">
        <w:rPr>
          <w:rStyle w:val="a5"/>
          <w:rFonts w:ascii="Arial" w:hAnsi="Arial" w:cs="Arial"/>
          <w:color w:val="000000"/>
          <w:bdr w:val="single" w:sz="2" w:space="0" w:color="auto" w:frame="1"/>
        </w:rPr>
        <w:t>Вячеслав Гладков</w:t>
      </w:r>
      <w:r w:rsidRPr="00385D2B">
        <w:rPr>
          <w:rFonts w:ascii="Arial" w:hAnsi="Arial" w:cs="Arial"/>
          <w:color w:val="000000"/>
        </w:rPr>
        <w:t xml:space="preserve"> в своём </w:t>
      </w:r>
      <w:proofErr w:type="spellStart"/>
      <w:r w:rsidRPr="00385D2B">
        <w:rPr>
          <w:rFonts w:ascii="Arial" w:hAnsi="Arial" w:cs="Arial"/>
          <w:color w:val="000000"/>
        </w:rPr>
        <w:t>телеграм</w:t>
      </w:r>
      <w:proofErr w:type="spellEnd"/>
      <w:r w:rsidRPr="00385D2B">
        <w:rPr>
          <w:rFonts w:ascii="Arial" w:hAnsi="Arial" w:cs="Arial"/>
          <w:color w:val="000000"/>
        </w:rPr>
        <w:t>-канале.</w:t>
      </w:r>
    </w:p>
    <w:p w:rsidR="00385D2B" w:rsidRPr="00385D2B" w:rsidRDefault="00385D2B" w:rsidP="00385D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85D2B">
        <w:rPr>
          <w:rFonts w:ascii="Arial" w:hAnsi="Arial" w:cs="Arial"/>
          <w:color w:val="000000"/>
        </w:rPr>
        <w:lastRenderedPageBreak/>
        <w:t>В результате обстрела в Новой Таволжанке погибла пожилая женщина. Ещё одна мирная жительница получила осколочные ранения. Также зафиксированы разрушения в двух домах - выбиты окна и посечены фасады.</w:t>
      </w:r>
    </w:p>
    <w:p w:rsidR="00385D2B" w:rsidRPr="00385D2B" w:rsidRDefault="00385D2B" w:rsidP="00385D2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85D2B">
        <w:rPr>
          <w:rFonts w:ascii="Arial" w:hAnsi="Arial" w:cs="Arial"/>
          <w:color w:val="000000"/>
        </w:rPr>
        <w:t>В Безлюдовке скончалась от множественных осколочных ранений ещё одна женщина. Один человек пострадал - мужчина с осколочными ранениями грудной клетки, верхних и нижних конечностей. Находится в травматологическом отделении городской больницы №2.</w:t>
      </w:r>
    </w:p>
    <w:p w:rsidR="00385D2B" w:rsidRDefault="00392EC6" w:rsidP="00AB7766">
      <w:pPr>
        <w:rPr>
          <w:b/>
          <w:sz w:val="24"/>
          <w:szCs w:val="24"/>
        </w:rPr>
      </w:pPr>
      <w:hyperlink r:id="rId35" w:history="1">
        <w:r w:rsidR="00385D2B" w:rsidRPr="005058E7">
          <w:rPr>
            <w:rStyle w:val="a3"/>
            <w:b/>
            <w:sz w:val="24"/>
            <w:szCs w:val="24"/>
          </w:rPr>
          <w:t>https://znamya31.ru/news/proisshestviya/2023-06-03/dve-mirnye-zhitelnitsy-pogibli-v-rezultate-obstrelov-shebekinskogo-gorodskogo-okruga-332572</w:t>
        </w:r>
      </w:hyperlink>
    </w:p>
    <w:p w:rsidR="00385D2B" w:rsidRDefault="00385D2B" w:rsidP="00AB7766">
      <w:pPr>
        <w:rPr>
          <w:b/>
          <w:sz w:val="24"/>
          <w:szCs w:val="24"/>
        </w:rPr>
      </w:pPr>
    </w:p>
    <w:p w:rsidR="00D57888" w:rsidRDefault="00D57888" w:rsidP="00D57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семь снарядов по Белгородскому району за минувшие сутки. Об этом сообщил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D57888" w:rsidRDefault="00D57888" w:rsidP="00D57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Два</w:t>
      </w:r>
      <w:r>
        <w:rPr>
          <w:rFonts w:ascii="Arial" w:hAnsi="Arial" w:cs="Arial"/>
          <w:color w:val="000000"/>
          <w:sz w:val="30"/>
          <w:szCs w:val="30"/>
        </w:rPr>
        <w:t xml:space="preserve"> артиллерийских снаряда было выпущено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ещё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пять </w:t>
      </w:r>
      <w:r>
        <w:rPr>
          <w:rFonts w:ascii="Arial" w:hAnsi="Arial" w:cs="Arial"/>
          <w:color w:val="000000"/>
          <w:sz w:val="30"/>
          <w:szCs w:val="30"/>
        </w:rPr>
        <w:t xml:space="preserve">– по селу Нечаевка. После работы ПВО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есть один пострадавший мирный житель с осколочным ранением правой стопы.</w:t>
      </w:r>
    </w:p>
    <w:p w:rsidR="00D57888" w:rsidRDefault="00D57888" w:rsidP="00D57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Повреждения получили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шесть автомобилей</w:t>
      </w:r>
      <w:r>
        <w:rPr>
          <w:rFonts w:ascii="Arial" w:hAnsi="Arial" w:cs="Arial"/>
          <w:color w:val="000000"/>
          <w:sz w:val="30"/>
          <w:szCs w:val="30"/>
        </w:rPr>
        <w:t>. Также зафиксированы разрушения в одном домовладении.</w:t>
      </w:r>
    </w:p>
    <w:p w:rsidR="00385D2B" w:rsidRDefault="00392EC6" w:rsidP="00AB7766">
      <w:pPr>
        <w:rPr>
          <w:b/>
          <w:sz w:val="24"/>
          <w:szCs w:val="24"/>
        </w:rPr>
      </w:pPr>
      <w:hyperlink r:id="rId36" w:history="1">
        <w:r w:rsidR="00D57888" w:rsidRPr="005058E7">
          <w:rPr>
            <w:rStyle w:val="a3"/>
            <w:b/>
            <w:sz w:val="24"/>
            <w:szCs w:val="24"/>
          </w:rPr>
          <w:t>https://znamya31.ru/news/proisshestviya/2023-06-03/vsu-vypustili-sem-snaryadov-po-belgorodskomu-rayonu-za-minuvshie-sutki-332577</w:t>
        </w:r>
      </w:hyperlink>
    </w:p>
    <w:p w:rsidR="00D57888" w:rsidRDefault="00D57888" w:rsidP="00AB7766">
      <w:pPr>
        <w:rPr>
          <w:b/>
          <w:sz w:val="24"/>
          <w:szCs w:val="24"/>
        </w:rPr>
      </w:pPr>
    </w:p>
    <w:p w:rsidR="006F66DA" w:rsidRDefault="006F66DA" w:rsidP="006F66D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6F66DA" w:rsidRDefault="006F66DA" w:rsidP="006F66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Тишанка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попало под обстрел ВСУ. Об этом сообщил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6F66DA" w:rsidRDefault="006F66DA" w:rsidP="006F66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Осколками снарядов выбиты окна в трёх домовладениях. Также повреждены газопровод и линия электропередачи.</w:t>
      </w:r>
    </w:p>
    <w:p w:rsidR="006F66DA" w:rsidRDefault="006F66DA" w:rsidP="006F66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сообщил, что в результате обстрела никто не пострадал. Оперативные и аварийные службы устраняют последствия</w:t>
      </w:r>
    </w:p>
    <w:p w:rsidR="00D57888" w:rsidRDefault="00392EC6" w:rsidP="00AB7766">
      <w:pPr>
        <w:rPr>
          <w:b/>
          <w:sz w:val="24"/>
          <w:szCs w:val="24"/>
        </w:rPr>
      </w:pPr>
      <w:hyperlink r:id="rId37" w:history="1">
        <w:r w:rsidR="006F66DA" w:rsidRPr="005058E7">
          <w:rPr>
            <w:rStyle w:val="a3"/>
            <w:b/>
            <w:sz w:val="24"/>
            <w:szCs w:val="24"/>
          </w:rPr>
          <w:t>https://znamya31.ru/news/proisshestviya/2023-06-03/selo-tishanka-volokonovskogo-rayona-popalo-pod-obstrel-vsu-332576</w:t>
        </w:r>
      </w:hyperlink>
    </w:p>
    <w:p w:rsidR="006F66DA" w:rsidRDefault="006F66DA" w:rsidP="00AB7766">
      <w:pPr>
        <w:rPr>
          <w:b/>
          <w:sz w:val="24"/>
          <w:szCs w:val="24"/>
        </w:rPr>
      </w:pPr>
    </w:p>
    <w:p w:rsidR="006F66DA" w:rsidRDefault="00017672" w:rsidP="00AB7766">
      <w:pPr>
        <w:rPr>
          <w:b/>
          <w:sz w:val="48"/>
          <w:szCs w:val="48"/>
        </w:rPr>
      </w:pPr>
      <w:r w:rsidRPr="00017672">
        <w:rPr>
          <w:b/>
          <w:sz w:val="48"/>
          <w:szCs w:val="48"/>
        </w:rPr>
        <w:t>moe-belgorod.ru</w:t>
      </w:r>
    </w:p>
    <w:p w:rsidR="00017672" w:rsidRPr="00017672" w:rsidRDefault="00017672" w:rsidP="00017672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017672">
        <w:rPr>
          <w:rFonts w:ascii="Arial" w:hAnsi="Arial" w:cs="Arial"/>
          <w:color w:val="1E2C34"/>
          <w:sz w:val="24"/>
          <w:szCs w:val="24"/>
        </w:rPr>
        <w:t xml:space="preserve">В </w:t>
      </w:r>
      <w:proofErr w:type="spellStart"/>
      <w:r w:rsidRPr="00017672">
        <w:rPr>
          <w:rFonts w:ascii="Arial" w:hAnsi="Arial" w:cs="Arial"/>
          <w:color w:val="1E2C34"/>
          <w:sz w:val="24"/>
          <w:szCs w:val="24"/>
        </w:rPr>
        <w:t>Шебекинском</w:t>
      </w:r>
      <w:proofErr w:type="spellEnd"/>
      <w:r w:rsidRPr="00017672">
        <w:rPr>
          <w:rFonts w:ascii="Arial" w:hAnsi="Arial" w:cs="Arial"/>
          <w:color w:val="1E2C34"/>
          <w:sz w:val="24"/>
          <w:szCs w:val="24"/>
        </w:rPr>
        <w:t xml:space="preserve"> </w:t>
      </w:r>
      <w:proofErr w:type="spellStart"/>
      <w:r w:rsidRPr="00017672">
        <w:rPr>
          <w:rFonts w:ascii="Arial" w:hAnsi="Arial" w:cs="Arial"/>
          <w:color w:val="1E2C34"/>
          <w:sz w:val="24"/>
          <w:szCs w:val="24"/>
        </w:rPr>
        <w:t>горокруге</w:t>
      </w:r>
      <w:proofErr w:type="spellEnd"/>
      <w:r w:rsidRPr="00017672">
        <w:rPr>
          <w:rFonts w:ascii="Arial" w:hAnsi="Arial" w:cs="Arial"/>
          <w:color w:val="1E2C34"/>
          <w:sz w:val="24"/>
          <w:szCs w:val="24"/>
        </w:rPr>
        <w:t xml:space="preserve"> под обстрелами погибли люди</w:t>
      </w:r>
    </w:p>
    <w:p w:rsidR="00017672" w:rsidRDefault="00017672" w:rsidP="00392EC6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Смертельные ранения получили две женщины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ещё два человека погибли под обстрелами ВСУ</w:t>
      </w:r>
    </w:p>
    <w:p w:rsidR="00017672" w:rsidRDefault="00017672" w:rsidP="000176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погибли ещё два человека. Причиной стали ранения от обстрелов ВСУ.</w:t>
      </w:r>
    </w:p>
    <w:p w:rsidR="00017672" w:rsidRDefault="00017672" w:rsidP="000176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 первая трагедия произошла в Новой Таволжанке. Смертельные ранения получила пожилая женщина. Еще одна женщина пострадала — у нее осколочные ранения левого плеча.</w:t>
      </w:r>
    </w:p>
    <w:p w:rsidR="00017672" w:rsidRDefault="00017672" w:rsidP="000176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«Доставлена в городскую больницу № 2, вся необходимая медицинская помощь оказывается. В результате обстрела повреждены два дома — выбиты окна и посечены фасады», — говорится в сообщении.</w:t>
      </w:r>
    </w:p>
    <w:p w:rsidR="00017672" w:rsidRDefault="00017672" w:rsidP="000176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>
        <w:rPr>
          <w:rFonts w:ascii="Open Sans" w:hAnsi="Open Sans"/>
          <w:color w:val="1E2C34"/>
          <w:sz w:val="26"/>
          <w:szCs w:val="26"/>
        </w:rPr>
        <w:t>Вторая женщина погибла под обстрелом в Безлюдовке. Её жизнь унесли осколки вражеских снарядов. Еще один человек пострадал — это мужчина с осколочными ранениями грудной клетки, верхних и нижних конечностей. Сейчас он находится в травматологическом отделении городской больницы № 2.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8" w:history="1">
        <w:r w:rsidRPr="005058E7">
          <w:rPr>
            <w:rStyle w:val="a3"/>
            <w:rFonts w:ascii="Open Sans" w:hAnsi="Open Sans"/>
          </w:rPr>
          <w:t>https://moe-belgorod.ru/news/incidents/1158280</w:t>
        </w:r>
      </w:hyperlink>
    </w:p>
    <w:p w:rsidR="00017672" w:rsidRDefault="00017672" w:rsidP="000176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017672" w:rsidRDefault="000340D2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proofErr w:type="spellStart"/>
      <w:r w:rsidRPr="000340D2">
        <w:rPr>
          <w:rFonts w:ascii="Arial" w:hAnsi="Arial" w:cs="Arial"/>
          <w:b/>
          <w:color w:val="1E2C34"/>
          <w:sz w:val="48"/>
          <w:szCs w:val="48"/>
        </w:rPr>
        <w:t>гибдд</w:t>
      </w:r>
      <w:proofErr w:type="gramStart"/>
      <w:r w:rsidRPr="000340D2">
        <w:rPr>
          <w:rFonts w:ascii="Arial" w:hAnsi="Arial" w:cs="Arial"/>
          <w:b/>
          <w:color w:val="1E2C34"/>
          <w:sz w:val="48"/>
          <w:szCs w:val="48"/>
        </w:rPr>
        <w:t>.р</w:t>
      </w:r>
      <w:proofErr w:type="gramEnd"/>
      <w:r w:rsidRPr="000340D2">
        <w:rPr>
          <w:rFonts w:ascii="Arial" w:hAnsi="Arial" w:cs="Arial"/>
          <w:b/>
          <w:color w:val="1E2C34"/>
          <w:sz w:val="48"/>
          <w:szCs w:val="48"/>
        </w:rPr>
        <w:t>ф</w:t>
      </w:r>
      <w:proofErr w:type="spellEnd"/>
    </w:p>
    <w:p w:rsidR="00E37B66" w:rsidRPr="00E37B66" w:rsidRDefault="00E37B66" w:rsidP="00E37B6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7B6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ДТП на дорогах области за прошедшие сутки</w:t>
      </w:r>
    </w:p>
    <w:p w:rsidR="00E37B66" w:rsidRPr="00E37B66" w:rsidRDefault="00E37B66" w:rsidP="00E37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E37B66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Июнь, 03  11:10</w:t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11 часов 20 минут на 2 км Северного подъезда к п. Пролетарский 62-летний водитель, управляя автомобилем «ВАЗ 111730», не выбрал безопасную дистанцию до двигавшегося впереди в попутном направлении автомобиля «Мазда 6» под управлением 31-летнего водителя. В результате произошедшего столкновения телесные повреждения получила 11-месячная пассажирка автомобиля «Мазда», которая для оказания медицинской </w:t>
      </w:r>
      <w:r>
        <w:rPr>
          <w:rFonts w:ascii="Arial" w:hAnsi="Arial" w:cs="Arial"/>
          <w:color w:val="000000"/>
        </w:rPr>
        <w:lastRenderedPageBreak/>
        <w:t>помощи была доставлена в детскую областную больницу.</w:t>
      </w:r>
      <w:r>
        <w:rPr>
          <w:rFonts w:ascii="Arial" w:hAnsi="Arial" w:cs="Arial"/>
          <w:color w:val="000000"/>
          <w:u w:val="single"/>
        </w:rPr>
        <w:br/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Вейделевский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11 часов 30 минут на 5 км автодороги «Вейделевка — Белый Колодезь - </w:t>
      </w:r>
      <w:proofErr w:type="spellStart"/>
      <w:r>
        <w:rPr>
          <w:rFonts w:ascii="Arial" w:hAnsi="Arial" w:cs="Arial"/>
          <w:color w:val="000000"/>
        </w:rPr>
        <w:t>Викторополь</w:t>
      </w:r>
      <w:proofErr w:type="spellEnd"/>
      <w:r>
        <w:rPr>
          <w:rFonts w:ascii="Arial" w:hAnsi="Arial" w:cs="Arial"/>
          <w:color w:val="000000"/>
        </w:rPr>
        <w:t xml:space="preserve"> — Клименки» 38-летний водитель, управляя автомобилем «ВАЗ 2106», не выбрал безопасную скорость движения, не справился с управлением, в результате чего совершил съезд с дороги в кювет. За медицинской помощью он обратился в лечебное учреждение.</w:t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</w:t>
      </w:r>
    </w:p>
    <w:p w:rsidR="00E37B66" w:rsidRDefault="00E37B66" w:rsidP="00E37B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14 часов 00 минут на 4 км автодороги «Разумное – </w:t>
      </w:r>
      <w:proofErr w:type="spellStart"/>
      <w:r>
        <w:rPr>
          <w:rFonts w:ascii="Arial" w:hAnsi="Arial" w:cs="Arial"/>
          <w:color w:val="000000"/>
        </w:rPr>
        <w:t>Севрюково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» 37-летний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при повороте налево не предоставил преимущество двигавшемуся во встречном направлении мотоциклу «Хонда» под управлением 35-летнего водителя. В результате произошедшего столкновения водитель мотоцикла получил телесные повреждения.</w:t>
      </w:r>
    </w:p>
    <w:p w:rsidR="000340D2" w:rsidRDefault="00392EC6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39" w:history="1">
        <w:r w:rsidR="00E37B66" w:rsidRPr="005058E7">
          <w:rPr>
            <w:rStyle w:val="a3"/>
            <w:rFonts w:ascii="Arial" w:hAnsi="Arial" w:cs="Arial"/>
            <w:b/>
          </w:rPr>
          <w:t>https://гибдд.рф/r/31/news/item/38821511</w:t>
        </w:r>
      </w:hyperlink>
    </w:p>
    <w:p w:rsidR="00E37B66" w:rsidRDefault="00E37B66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E37B66" w:rsidRDefault="0006718A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06718A">
        <w:rPr>
          <w:rFonts w:ascii="Arial" w:hAnsi="Arial" w:cs="Arial"/>
          <w:b/>
          <w:color w:val="1E2C34"/>
          <w:sz w:val="48"/>
          <w:szCs w:val="48"/>
        </w:rPr>
        <w:t>belgorod-news.net</w:t>
      </w:r>
    </w:p>
    <w:p w:rsidR="0006718A" w:rsidRDefault="0006718A" w:rsidP="0006718A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Прямо сейчас ВСУ ведут обстрел Новой Таволжанки Белгородской области</w:t>
      </w:r>
    </w:p>
    <w:p w:rsidR="0006718A" w:rsidRDefault="0006718A" w:rsidP="0006718A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>
        <w:t>Сегодня, 15:24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06718A" w:rsidRDefault="0006718A" w:rsidP="000671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Прямо сейчас ВСУ ведут обстрел Новой Таволжанки Белгородской области. Очевидцы сообщают как минимум о десяти прилетах и двух сгоревших домах. Если огонь и затихает, то через полчаса всё равно возобновляется. Предварительно, есть раненые.</w:t>
      </w:r>
    </w:p>
    <w:p w:rsidR="0006718A" w:rsidRDefault="0006718A" w:rsidP="000671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 словам губернатора Гладкова, за вчерашний день, 2 июня, украинцы выпустили по Новой Таволжанке 57 снарядов из минометов и артиллерии. Пострадало 40 частных домов.</w:t>
      </w:r>
    </w:p>
    <w:p w:rsidR="0006718A" w:rsidRDefault="0006718A" w:rsidP="000671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Прямо сейчас ВСУ ведут обстрел Новой Таволжанки Белгородской области. Очевидцы сообщают как минимум о десяти прилетах и двух сгоревших домах. Если огонь и затихает, то через полчаса всё равно возобновляется. Предварительно, есть раненые.</w:t>
      </w:r>
    </w:p>
    <w:p w:rsidR="0006718A" w:rsidRDefault="0006718A" w:rsidP="000671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 словам губернатора Гладкова, за вчерашний день, 2 июня, украинцы выпустили по Новой Таволжанке 57 снарядов из минометов и артиллерии. Пострадало 40 частных домов.</w:t>
      </w:r>
    </w:p>
    <w:p w:rsidR="0006718A" w:rsidRDefault="00392EC6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40" w:history="1">
        <w:r w:rsidR="0006718A" w:rsidRPr="005058E7">
          <w:rPr>
            <w:rStyle w:val="a3"/>
            <w:rFonts w:ascii="Arial" w:hAnsi="Arial" w:cs="Arial"/>
            <w:b/>
          </w:rPr>
          <w:t>https://belgorod-news.net/society/2023/06/03/121169.html</w:t>
        </w:r>
      </w:hyperlink>
    </w:p>
    <w:p w:rsidR="0006718A" w:rsidRDefault="0006718A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06718A" w:rsidRDefault="00E9041B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E9041B">
        <w:rPr>
          <w:rFonts w:ascii="Arial" w:hAnsi="Arial" w:cs="Arial"/>
          <w:b/>
          <w:color w:val="1E2C34"/>
          <w:sz w:val="48"/>
          <w:szCs w:val="48"/>
        </w:rPr>
        <w:t>mk-belgorod.ru</w:t>
      </w:r>
    </w:p>
    <w:p w:rsidR="00842C0B" w:rsidRPr="00842C0B" w:rsidRDefault="00842C0B" w:rsidP="00842C0B">
      <w:pPr>
        <w:pStyle w:val="1"/>
        <w:spacing w:before="0" w:after="150" w:line="288" w:lineRule="atLeast"/>
        <w:rPr>
          <w:sz w:val="24"/>
          <w:szCs w:val="24"/>
        </w:rPr>
      </w:pPr>
      <w:r w:rsidRPr="00842C0B">
        <w:rPr>
          <w:sz w:val="24"/>
          <w:szCs w:val="24"/>
        </w:rPr>
        <w:lastRenderedPageBreak/>
        <w:t>Вячеслав Гладков сообщил о пяти погибших белгородцах от обстрелов за прошедшие сутки</w:t>
      </w:r>
    </w:p>
    <w:p w:rsidR="00842C0B" w:rsidRDefault="00842C0B" w:rsidP="00842C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минувшие сутки ВСУ обстреляли шесть </w:t>
      </w:r>
      <w:proofErr w:type="spellStart"/>
      <w:r>
        <w:rPr>
          <w:color w:val="333333"/>
          <w:sz w:val="27"/>
          <w:szCs w:val="27"/>
        </w:rPr>
        <w:t>муниципалетов</w:t>
      </w:r>
      <w:proofErr w:type="spellEnd"/>
      <w:r>
        <w:rPr>
          <w:color w:val="333333"/>
          <w:sz w:val="27"/>
          <w:szCs w:val="27"/>
        </w:rPr>
        <w:t xml:space="preserve"> Белгородской области, погибли 5 человек. Под огонь противника попали Белгородский, </w:t>
      </w:r>
      <w:proofErr w:type="spellStart"/>
      <w:r>
        <w:rPr>
          <w:color w:val="333333"/>
          <w:sz w:val="27"/>
          <w:szCs w:val="27"/>
        </w:rPr>
        <w:t>Волоконовский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Грайворонский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Краснояружкий</w:t>
      </w:r>
      <w:proofErr w:type="spellEnd"/>
      <w:r>
        <w:rPr>
          <w:color w:val="333333"/>
          <w:sz w:val="27"/>
          <w:szCs w:val="27"/>
        </w:rPr>
        <w:t xml:space="preserve"> районы, а также </w:t>
      </w:r>
      <w:proofErr w:type="spellStart"/>
      <w:r>
        <w:rPr>
          <w:color w:val="333333"/>
          <w:sz w:val="27"/>
          <w:szCs w:val="27"/>
        </w:rPr>
        <w:t>Валуйский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Шебекинский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. Помимо этого, в </w:t>
      </w:r>
      <w:proofErr w:type="spellStart"/>
      <w:r>
        <w:rPr>
          <w:color w:val="333333"/>
          <w:sz w:val="27"/>
          <w:szCs w:val="27"/>
        </w:rPr>
        <w:t>облцентре</w:t>
      </w:r>
      <w:proofErr w:type="spellEnd"/>
      <w:r>
        <w:rPr>
          <w:color w:val="333333"/>
          <w:sz w:val="27"/>
          <w:szCs w:val="27"/>
        </w:rPr>
        <w:t xml:space="preserve"> работала система ПВО. Об этом 3 июня сообщил губернатор Вячеслав Гладков.</w:t>
      </w:r>
    </w:p>
    <w:p w:rsidR="00842C0B" w:rsidRDefault="00842C0B" w:rsidP="00842C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результате обстрела </w:t>
      </w:r>
      <w:proofErr w:type="spellStart"/>
      <w:r>
        <w:rPr>
          <w:color w:val="333333"/>
          <w:sz w:val="27"/>
          <w:szCs w:val="27"/>
        </w:rPr>
        <w:t>валуйского</w:t>
      </w:r>
      <w:proofErr w:type="spellEnd"/>
      <w:r>
        <w:rPr>
          <w:color w:val="333333"/>
          <w:sz w:val="27"/>
          <w:szCs w:val="27"/>
        </w:rPr>
        <w:t xml:space="preserve"> села Соболевка из «Градов» на месте погибли двое мужчин. Еще одна женщина с осколочным проникающим ранением передней брюшной стенки и грудной клетки скончалась в машине медиков. Семь человек получили ранения различной степени тяжести.</w:t>
      </w:r>
    </w:p>
    <w:p w:rsidR="00842C0B" w:rsidRDefault="00842C0B" w:rsidP="00842C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обстреле участка автодороги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поселке Маслова Пристань погибли две женщины, которые находились в автомобиле. Всего за прошедшие сутки в муниципалитете пострадали 8 жителей. Подробности обстрелов глава региона Вячеслав Гладков опубликовал в своем </w:t>
      </w:r>
      <w:proofErr w:type="spellStart"/>
      <w:r>
        <w:rPr>
          <w:color w:val="333333"/>
          <w:sz w:val="27"/>
          <w:szCs w:val="27"/>
        </w:rPr>
        <w:fldChar w:fldCharType="begin"/>
      </w:r>
      <w:r>
        <w:rPr>
          <w:color w:val="333333"/>
          <w:sz w:val="27"/>
          <w:szCs w:val="27"/>
        </w:rPr>
        <w:instrText xml:space="preserve"> HYPERLINK "https://t.me/vvgladkov/2440" \t "_blank" </w:instrText>
      </w:r>
      <w:r>
        <w:rPr>
          <w:color w:val="333333"/>
          <w:sz w:val="27"/>
          <w:szCs w:val="27"/>
        </w:rPr>
        <w:fldChar w:fldCharType="separate"/>
      </w:r>
      <w:r>
        <w:rPr>
          <w:rStyle w:val="a3"/>
          <w:sz w:val="27"/>
          <w:szCs w:val="27"/>
        </w:rPr>
        <w:t>телеграм</w:t>
      </w:r>
      <w:proofErr w:type="spellEnd"/>
      <w:r>
        <w:rPr>
          <w:rStyle w:val="a3"/>
          <w:sz w:val="27"/>
          <w:szCs w:val="27"/>
        </w:rPr>
        <w:t>-канале</w:t>
      </w:r>
      <w:r>
        <w:rPr>
          <w:color w:val="333333"/>
          <w:sz w:val="27"/>
          <w:szCs w:val="27"/>
        </w:rPr>
        <w:fldChar w:fldCharType="end"/>
      </w:r>
      <w:r>
        <w:rPr>
          <w:color w:val="333333"/>
          <w:sz w:val="27"/>
          <w:szCs w:val="27"/>
        </w:rPr>
        <w:t>.</w:t>
      </w:r>
    </w:p>
    <w:p w:rsidR="00E9041B" w:rsidRDefault="00392EC6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41" w:history="1">
        <w:r w:rsidR="00842C0B" w:rsidRPr="005058E7">
          <w:rPr>
            <w:rStyle w:val="a3"/>
            <w:rFonts w:ascii="Arial" w:hAnsi="Arial" w:cs="Arial"/>
            <w:b/>
          </w:rPr>
          <w:t>https://www.mk-belgorod.ru/incident/2023/06/03/vyacheslav-gladkov-soobshhil-o-pyati-pogibshikh-belgorodcakh-ot-obstrelov-za-proshedshie-sutki.html</w:t>
        </w:r>
      </w:hyperlink>
    </w:p>
    <w:p w:rsidR="00842C0B" w:rsidRDefault="00842C0B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760EB4" w:rsidRDefault="00760EB4" w:rsidP="00760EB4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При обстреле сел Новая </w:t>
      </w:r>
      <w:proofErr w:type="gramStart"/>
      <w:r>
        <w:rPr>
          <w:color w:val="333333"/>
          <w:sz w:val="42"/>
          <w:szCs w:val="42"/>
        </w:rPr>
        <w:t>Таволжанка</w:t>
      </w:r>
      <w:proofErr w:type="gramEnd"/>
      <w:r>
        <w:rPr>
          <w:color w:val="333333"/>
          <w:sz w:val="42"/>
          <w:szCs w:val="42"/>
        </w:rPr>
        <w:t xml:space="preserve"> и Безлюдовка Белгородской области погибли две женщины</w:t>
      </w:r>
    </w:p>
    <w:p w:rsidR="00760EB4" w:rsidRDefault="00760EB4" w:rsidP="00760EB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обстреле ВСУ населенных пунктов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погибли две </w:t>
      </w:r>
      <w:proofErr w:type="spellStart"/>
      <w:r>
        <w:rPr>
          <w:color w:val="333333"/>
          <w:sz w:val="27"/>
          <w:szCs w:val="27"/>
        </w:rPr>
        <w:t>белгородки</w:t>
      </w:r>
      <w:proofErr w:type="spellEnd"/>
      <w:r>
        <w:rPr>
          <w:color w:val="333333"/>
          <w:sz w:val="27"/>
          <w:szCs w:val="27"/>
        </w:rPr>
        <w:t xml:space="preserve">. Об этом рассказал губернатор Вячеслав Гладков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3 июня.</w:t>
      </w:r>
    </w:p>
    <w:p w:rsidR="006261A8" w:rsidRDefault="00760EB4" w:rsidP="006261A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Новой Таволжанке от травм, полученных во время обстрела, скончалась пожилая женщина. Еще одна местная жительница получила осколочные ранения левого плеча. Ее доставили в </w:t>
      </w:r>
      <w:proofErr w:type="spellStart"/>
      <w:r>
        <w:rPr>
          <w:color w:val="333333"/>
          <w:sz w:val="27"/>
          <w:szCs w:val="27"/>
        </w:rPr>
        <w:t>горбольницу</w:t>
      </w:r>
      <w:proofErr w:type="spellEnd"/>
      <w:r>
        <w:rPr>
          <w:color w:val="333333"/>
          <w:sz w:val="27"/>
          <w:szCs w:val="27"/>
        </w:rPr>
        <w:t xml:space="preserve"> №2.  Помимо этого, в селе повреждены два дома. У строений выбиты стекла и посечены фасады.</w:t>
      </w:r>
    </w:p>
    <w:p w:rsidR="006261A8" w:rsidRDefault="006261A8" w:rsidP="006261A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Безлюдовке женщина погибла от множественных осколочных ранений, не совместимых с жизнью. Также есть пострадавший мужчина с осколочными ранениями грудной клетки, рук и ног. Пострадавшего госпитализировали в травматологическое отделение </w:t>
      </w:r>
      <w:proofErr w:type="gramStart"/>
      <w:r>
        <w:rPr>
          <w:color w:val="333333"/>
          <w:sz w:val="27"/>
          <w:szCs w:val="27"/>
        </w:rPr>
        <w:t>белгородской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горбольницы</w:t>
      </w:r>
      <w:proofErr w:type="spellEnd"/>
      <w:r>
        <w:rPr>
          <w:color w:val="333333"/>
          <w:sz w:val="27"/>
          <w:szCs w:val="27"/>
        </w:rPr>
        <w:t> №2.</w:t>
      </w:r>
    </w:p>
    <w:p w:rsidR="006261A8" w:rsidRDefault="006261A8" w:rsidP="006261A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области выразил соболезнования родным и близким погибших, а также пожелал скорейшего восстановления всем пострадавшим.</w:t>
      </w:r>
    </w:p>
    <w:p w:rsidR="00842C0B" w:rsidRDefault="00392EC6" w:rsidP="006261A8">
      <w:pPr>
        <w:pStyle w:val="a4"/>
        <w:shd w:val="clear" w:color="auto" w:fill="FFFFFF"/>
        <w:spacing w:before="150" w:beforeAutospacing="0" w:after="300" w:afterAutospacing="0"/>
        <w:rPr>
          <w:rFonts w:ascii="Arial" w:hAnsi="Arial" w:cs="Arial"/>
          <w:b/>
          <w:color w:val="1E2C34"/>
        </w:rPr>
      </w:pPr>
      <w:hyperlink r:id="rId42" w:history="1">
        <w:r w:rsidR="00760EB4" w:rsidRPr="005058E7">
          <w:rPr>
            <w:rStyle w:val="a3"/>
            <w:rFonts w:ascii="Arial" w:hAnsi="Arial" w:cs="Arial"/>
            <w:b/>
          </w:rPr>
          <w:t>https://www.mk-belgorod.ru/incident/2023/06/03/pri-obstrele-sel-novaya-tavolzhanka-i-bezlyudovka-belgorodskoy-oblasti-pogibli-dve-zhenshhiny.html</w:t>
        </w:r>
      </w:hyperlink>
    </w:p>
    <w:p w:rsidR="00760EB4" w:rsidRDefault="00760EB4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760EB4" w:rsidRDefault="00C658EF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C658EF">
        <w:rPr>
          <w:rFonts w:ascii="Arial" w:hAnsi="Arial" w:cs="Arial"/>
          <w:b/>
          <w:color w:val="1E2C34"/>
          <w:sz w:val="48"/>
          <w:szCs w:val="48"/>
        </w:rPr>
        <w:t>fonar.tv</w:t>
      </w:r>
    </w:p>
    <w:p w:rsidR="00C658EF" w:rsidRDefault="00C658EF" w:rsidP="00C658EF">
      <w:pPr>
        <w:pStyle w:val="1"/>
        <w:spacing w:before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Белгородской области за сутки от обстрелов погибли пять человек</w:t>
      </w:r>
    </w:p>
    <w:p w:rsidR="00C658EF" w:rsidRDefault="00C658EF" w:rsidP="00C658EF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bookmarkStart w:id="0" w:name="_GoBack"/>
      <w:r>
        <w:rPr>
          <w:i/>
          <w:iCs/>
          <w:color w:val="666666"/>
          <w:sz w:val="36"/>
          <w:szCs w:val="36"/>
        </w:rPr>
        <w:t xml:space="preserve">В Белгородской области в пятницу, 2 июня, не прекращались обстрелы со стороны ВСУ. Всего их было 659, погибли пять человек, ещё были ранены девять человек. </w:t>
      </w:r>
      <w:bookmarkEnd w:id="0"/>
      <w:r>
        <w:rPr>
          <w:i/>
          <w:iCs/>
          <w:color w:val="666666"/>
          <w:sz w:val="36"/>
          <w:szCs w:val="36"/>
        </w:rPr>
        <w:t>Мы изучили статистику, которой поделился губернатор Вячеслав Гладков, и рассказываем, какие населённые пункты были обстреляны за минувшие сутки.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областном центре сработало ПВО,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сбившее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летевший объект. Его фрагменты повредили освещение в районе велодорожки в Сосновке. Два снаряда ВСУ выпустили 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Щетиновке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Белгородском районе, а ещё пять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по Нечаевке.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Над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Разумным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ночью также сработало ПВО, в итоге осколками ранило одного местного жителя, ему помогли медики. Осколки ещё повредили шесть машин и один дом.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«Грады» обстреляли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Соболевку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округе: на неё пришлись 18 прилётов. Погибли трое: двое мужчин сразу, а женщина, которую ранило в живот, скончались в машине скорой помощи. Ещё семь человек были ранены, шестерых из них госпитализировали. Повреждения получили 24 дома, ЛЭП и газопровод.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10 снарядов пришлось по хутору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Леоновка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повреждено одно из зданий. Ещё по Старому Хутору выпустили шесть снарядов. 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Волоконовскому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округу стреляли 77 раз, большинство снарядов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56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выпустили по хутору Старый. В Тишанке выбило окно в четырёх домах, повредило газопровод и ЛЭП.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47 снарядов выпустили 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Козинке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округе, повреждения получили три дома. Один снаряд прилетел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Дроновку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Семь прилётов пришлось 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Графовке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районе, повреждения получили заборы в двух домах. Ещё три снаряда ВСУ отправили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Репяховку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один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Вязовое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там пострадала сельхозтехника.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Самые сильные обстрелы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округе. Их было 371. Два человека погибли, когда пытались выехать из города, ещё восемь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были ранены, шестерых из них госпитализировали. В районном центре пострадало одно из предприятий, точное количество пострадавших домов и машин пока неизвестно. В городе нет электричества и воды.</w:t>
      </w:r>
    </w:p>
    <w:p w:rsidR="00C658EF" w:rsidRDefault="00C658EF" w:rsidP="00C658E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37 раз ВСУ обстреляли Муром, повреждения получили 11 домов, ещё один дом сгорел полностью. Один раз под обстрел попала Маслова Пристань. По Ленинскому и хутору Панков выпустили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девять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пять снарядов соответственно. Новая Таволжанка под обстрелом была 57 раз, пострадали 40 домов.</w:t>
      </w:r>
    </w:p>
    <w:p w:rsidR="00C658EF" w:rsidRDefault="00392EC6" w:rsidP="00C658EF">
      <w:pPr>
        <w:shd w:val="clear" w:color="auto" w:fill="FFFFFF"/>
        <w:spacing w:before="300" w:after="3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C658EF" w:rsidRDefault="00C658EF" w:rsidP="00C658EF">
      <w:pPr>
        <w:shd w:val="clear" w:color="auto" w:fill="FFFFFF"/>
        <w:spacing w:before="300" w:after="3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 июня из-за обстрелов погибли два человека в Белгородской области. В Новой Таволжанке погибла пожилая женщина. Ещё одна местная жительница пострадала — у неё осколочные ранения левого плеча, её увезли в городскую больницу №2 Белгорода. В результате обстрела Безлюдовки погибла женщина, получившая множественные осколочные ранения. Ещё один человек был ранен: мужчина получил осколочные ранения грудной клетки, верхних и нижних конечностей. </w:t>
      </w:r>
      <w:r>
        <w:rPr>
          <w:rFonts w:ascii="Segoe UI Symbol" w:hAnsi="Segoe UI Symbol" w:cs="Segoe UI Symbol"/>
          <w:color w:val="333333"/>
          <w:sz w:val="27"/>
          <w:szCs w:val="27"/>
        </w:rPr>
        <w:t>⠀</w:t>
      </w:r>
    </w:p>
    <w:p w:rsidR="00C658EF" w:rsidRPr="00C658EF" w:rsidRDefault="00392EC6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43" w:history="1">
        <w:r w:rsidR="00C658EF" w:rsidRPr="00C658EF">
          <w:rPr>
            <w:rStyle w:val="a3"/>
            <w:rFonts w:ascii="Arial" w:hAnsi="Arial" w:cs="Arial"/>
            <w:b/>
          </w:rPr>
          <w:t>https://fonar.tv/news/2023/06/03/v-belgorodskoy-oblasti-za-sutki-ot-obstrelov-pogibli-pyat-chelovek</w:t>
        </w:r>
      </w:hyperlink>
    </w:p>
    <w:p w:rsidR="00C658EF" w:rsidRDefault="00C658EF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C658EF" w:rsidRPr="00C658EF" w:rsidRDefault="00C658EF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06718A" w:rsidRPr="00E37B66" w:rsidRDefault="0006718A" w:rsidP="0001767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017672" w:rsidRPr="00017672" w:rsidRDefault="00017672" w:rsidP="00AB7766">
      <w:pPr>
        <w:rPr>
          <w:sz w:val="24"/>
          <w:szCs w:val="24"/>
        </w:rPr>
      </w:pPr>
    </w:p>
    <w:p w:rsidR="00144A49" w:rsidRPr="00144A49" w:rsidRDefault="00144A49" w:rsidP="00AB7766">
      <w:pPr>
        <w:rPr>
          <w:b/>
          <w:sz w:val="24"/>
          <w:szCs w:val="24"/>
        </w:rPr>
      </w:pPr>
    </w:p>
    <w:p w:rsidR="00901E81" w:rsidRPr="005D6CB8" w:rsidRDefault="00901E81" w:rsidP="00AB7766">
      <w:pPr>
        <w:rPr>
          <w:b/>
          <w:sz w:val="24"/>
          <w:szCs w:val="24"/>
        </w:rPr>
      </w:pPr>
    </w:p>
    <w:sectPr w:rsidR="00901E81" w:rsidRPr="005D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5BCD"/>
    <w:multiLevelType w:val="multilevel"/>
    <w:tmpl w:val="4608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3"/>
    <w:rsid w:val="00017672"/>
    <w:rsid w:val="000340D2"/>
    <w:rsid w:val="0006718A"/>
    <w:rsid w:val="000A474A"/>
    <w:rsid w:val="00144A49"/>
    <w:rsid w:val="002931F4"/>
    <w:rsid w:val="00374FB1"/>
    <w:rsid w:val="00385D2B"/>
    <w:rsid w:val="00392EC6"/>
    <w:rsid w:val="005D6CB8"/>
    <w:rsid w:val="006261A8"/>
    <w:rsid w:val="006558A5"/>
    <w:rsid w:val="00694292"/>
    <w:rsid w:val="006F66DA"/>
    <w:rsid w:val="007033F0"/>
    <w:rsid w:val="00760EB4"/>
    <w:rsid w:val="0078294F"/>
    <w:rsid w:val="00813CB8"/>
    <w:rsid w:val="00842C0B"/>
    <w:rsid w:val="00867C7C"/>
    <w:rsid w:val="008B7931"/>
    <w:rsid w:val="00901E81"/>
    <w:rsid w:val="00A35353"/>
    <w:rsid w:val="00A81F66"/>
    <w:rsid w:val="00AB7766"/>
    <w:rsid w:val="00C658EF"/>
    <w:rsid w:val="00CD35DC"/>
    <w:rsid w:val="00CE0E38"/>
    <w:rsid w:val="00D57888"/>
    <w:rsid w:val="00E37B66"/>
    <w:rsid w:val="00E9041B"/>
    <w:rsid w:val="00F05B3B"/>
    <w:rsid w:val="00F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3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C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3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70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F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14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144A49"/>
  </w:style>
  <w:style w:type="character" w:customStyle="1" w:styleId="channelbuttontitlegoff">
    <w:name w:val="channelbutton_title__gof_f"/>
    <w:basedOn w:val="a0"/>
    <w:rsid w:val="00F21220"/>
  </w:style>
  <w:style w:type="character" w:customStyle="1" w:styleId="channelbuttonsubtitlec5elf">
    <w:name w:val="channelbutton_subtitle__c5elf"/>
    <w:basedOn w:val="a0"/>
    <w:rsid w:val="00F21220"/>
  </w:style>
  <w:style w:type="paragraph" w:customStyle="1" w:styleId="stylesubtitle">
    <w:name w:val="style_subtitle"/>
    <w:basedOn w:val="a"/>
    <w:rsid w:val="0001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84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842C0B"/>
  </w:style>
  <w:style w:type="character" w:customStyle="1" w:styleId="metatext">
    <w:name w:val="meta__text"/>
    <w:basedOn w:val="a0"/>
    <w:rsid w:val="00842C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C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C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2C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2C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-fix">
    <w:name w:val="dash-fix"/>
    <w:basedOn w:val="a0"/>
    <w:rsid w:val="00C6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3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C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3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70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F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14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144A49"/>
  </w:style>
  <w:style w:type="character" w:customStyle="1" w:styleId="channelbuttontitlegoff">
    <w:name w:val="channelbutton_title__gof_f"/>
    <w:basedOn w:val="a0"/>
    <w:rsid w:val="00F21220"/>
  </w:style>
  <w:style w:type="character" w:customStyle="1" w:styleId="channelbuttonsubtitlec5elf">
    <w:name w:val="channelbutton_subtitle__c5elf"/>
    <w:basedOn w:val="a0"/>
    <w:rsid w:val="00F21220"/>
  </w:style>
  <w:style w:type="paragraph" w:customStyle="1" w:styleId="stylesubtitle">
    <w:name w:val="style_subtitle"/>
    <w:basedOn w:val="a"/>
    <w:rsid w:val="0001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84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842C0B"/>
  </w:style>
  <w:style w:type="character" w:customStyle="1" w:styleId="metatext">
    <w:name w:val="meta__text"/>
    <w:basedOn w:val="a0"/>
    <w:rsid w:val="00842C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C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C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2C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2C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-fix">
    <w:name w:val="dash-fix"/>
    <w:basedOn w:val="a0"/>
    <w:rsid w:val="00C6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102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4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4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551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08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6885566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1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50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23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6206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80263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10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3774384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9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3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022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36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15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5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122956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23506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46985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470382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2865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3357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4968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317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4743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7003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24737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483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22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6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496811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675195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9131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34871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76440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1203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87751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8269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6018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1191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45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262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606635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398332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42880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58632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926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67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64182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4031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3044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297113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680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265506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943826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50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96152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136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5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9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7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664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7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952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82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8479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8434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bel.ru/news/2023-06-03/vsu-atakovali-srazu-tri-sela-v-belgorodskom-prigranichie-2946163" TargetMode="External"/><Relationship Id="rId18" Type="http://schemas.openxmlformats.org/officeDocument/2006/relationships/hyperlink" Target="https://www.go31.ru/news/proisshestviya/eshchye-dve-belgorodki-pogibli-pri-obstrele-shebekinskogo-okruga/" TargetMode="External"/><Relationship Id="rId26" Type="http://schemas.openxmlformats.org/officeDocument/2006/relationships/hyperlink" Target="https://www.belpressa.ru/accidents/51968.html" TargetMode="External"/><Relationship Id="rId39" Type="http://schemas.openxmlformats.org/officeDocument/2006/relationships/hyperlink" Target="https://&#1075;&#1080;&#1073;&#1076;&#1076;.&#1088;&#1092;/r/31/news/item/388215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chp/v_belgorodskoy_oblasti_iz-za_obstrela_3_iyunya_pogibli_dve_zhenshchiny" TargetMode="External"/><Relationship Id="rId34" Type="http://schemas.openxmlformats.org/officeDocument/2006/relationships/hyperlink" Target="https://www.rg.ru/2023/06/03/reg-cfo/gubernator-gladkov-pri-obstrelah-belgorodskoj-oblasti-za-sutki-pogibli-piat-chelovek.html" TargetMode="External"/><Relationship Id="rId42" Type="http://schemas.openxmlformats.org/officeDocument/2006/relationships/hyperlink" Target="https://www.mk-belgorod.ru/incident/2023/06/03/pri-obstrele-sel-novaya-tavolzhanka-i-bezlyudovka-belgorodskoy-oblasti-pogibli-dve-zhenshhiny.html" TargetMode="External"/><Relationship Id="rId7" Type="http://schemas.openxmlformats.org/officeDocument/2006/relationships/hyperlink" Target="https://bel.ru/news/2023-06-03/vosem-chelovek-poluchili-raneniya-iz-za-obstrelov-shebekinskogo-okruga-2946251" TargetMode="External"/><Relationship Id="rId12" Type="http://schemas.openxmlformats.org/officeDocument/2006/relationships/hyperlink" Target="https://bel.ru/news/2023-06-02/dva-cheloveka-pogibli-pri-obstrele-belgorodskogo-sela-2945950" TargetMode="External"/><Relationship Id="rId17" Type="http://schemas.openxmlformats.org/officeDocument/2006/relationships/hyperlink" Target="https://www.go31.ru/news/proisshestviya/pri-obstrele-maslovoy-pristani-v-shebekinskom-okruge-dve-belgorodki-pogibli-i-dvoe-muzhchin-raneny/" TargetMode="External"/><Relationship Id="rId25" Type="http://schemas.openxmlformats.org/officeDocument/2006/relationships/hyperlink" Target="https://www.belpressa.ru/accidents/chp/51968.html" TargetMode="External"/><Relationship Id="rId33" Type="http://schemas.openxmlformats.org/officeDocument/2006/relationships/hyperlink" Target="https://rg.ru/2023/06/02/reg-cfo/dve-belgorodki-pogibli-pri-obstrele-vsu-dorogi-na-shebekino.html" TargetMode="External"/><Relationship Id="rId38" Type="http://schemas.openxmlformats.org/officeDocument/2006/relationships/hyperlink" Target="https://moe-belgorod.ru/news/incidents/1158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kolichestvo-pogibshikh-pri-obstrele-valuyskogo-okruga-gradom-uvelichilos/" TargetMode="External"/><Relationship Id="rId20" Type="http://schemas.openxmlformats.org/officeDocument/2006/relationships/hyperlink" Target="https://bel.aif.ru/incidents/chp/v_belgorodskoy_oblasti_iz-za_obstrela_3_iyunya_pogibli_dve_zhenshchiny" TargetMode="External"/><Relationship Id="rId29" Type="http://schemas.openxmlformats.org/officeDocument/2006/relationships/hyperlink" Target="https://www.belpressa.ru/51979.html" TargetMode="External"/><Relationship Id="rId41" Type="http://schemas.openxmlformats.org/officeDocument/2006/relationships/hyperlink" Target="https://www.mk-belgorod.ru/incident/2023/06/03/vyacheslav-gladkov-soobshhil-o-pyati-pogibshikh-belgorodcakh-ot-obstrelov-za-proshedshie-sut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www.belpressa.ru/ekonomics/51958.html" TargetMode="External"/><Relationship Id="rId32" Type="http://schemas.openxmlformats.org/officeDocument/2006/relationships/hyperlink" Target="https://t.me/vvgladkov/2440" TargetMode="External"/><Relationship Id="rId37" Type="http://schemas.openxmlformats.org/officeDocument/2006/relationships/hyperlink" Target="https://znamya31.ru/news/proisshestviya/2023-06-03/selo-tishanka-volokonovskogo-rayona-popalo-pod-obstrel-vsu-332576" TargetMode="External"/><Relationship Id="rId40" Type="http://schemas.openxmlformats.org/officeDocument/2006/relationships/hyperlink" Target="https://belgorod-news.net/society/2023/06/03/121169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posle-obstrela-sela-tishanka-v-shebekinskom-okruge-povrezhdeno-tri-chastnykh-doma/" TargetMode="External"/><Relationship Id="rId23" Type="http://schemas.openxmlformats.org/officeDocument/2006/relationships/hyperlink" Target="https://www.belpressa.ru/accidents/chp/51947.html" TargetMode="External"/><Relationship Id="rId28" Type="http://schemas.openxmlformats.org/officeDocument/2006/relationships/hyperlink" Target="https://t.me/vvgladkov" TargetMode="External"/><Relationship Id="rId36" Type="http://schemas.openxmlformats.org/officeDocument/2006/relationships/hyperlink" Target="https://znamya31.ru/news/proisshestviya/2023-06-03/vsu-vypustili-sem-snaryadov-po-belgorodskomu-rayonu-za-minuvshie-sutki-332577" TargetMode="External"/><Relationship Id="rId10" Type="http://schemas.openxmlformats.org/officeDocument/2006/relationships/hyperlink" Target="https://bel.ru/news/2023-06-03/kolichestvo-zhertv-obstrela-belgorodskoy-sobolevki-vyroslo-do-tryoh-2946176" TargetMode="External"/><Relationship Id="rId19" Type="http://schemas.openxmlformats.org/officeDocument/2006/relationships/hyperlink" Target="https://bel.aif.ru/incidents/chp/v_belgorodskom_shebekino_vo_vremya_obstrela_seryozno_postradali_dva_parnya" TargetMode="External"/><Relationship Id="rId31" Type="http://schemas.openxmlformats.org/officeDocument/2006/relationships/hyperlink" Target="https://www.rg.ru/2023/06/03/reg-cfo/v-belgorodskom-shebekino-pri-obstrele-vsu-dva-cheloveka-pogibli-dvoe-postradali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02/dva-cheloveka-pogibli-pri-obstrele-belgorodskogo-sela-2945950" TargetMode="External"/><Relationship Id="rId14" Type="http://schemas.openxmlformats.org/officeDocument/2006/relationships/hyperlink" Target="https://www.bel.kp.ru/daily/27511.5/4772996/" TargetMode="External"/><Relationship Id="rId22" Type="http://schemas.openxmlformats.org/officeDocument/2006/relationships/hyperlink" Target="https://t.me/vvgladkov" TargetMode="External"/><Relationship Id="rId27" Type="http://schemas.openxmlformats.org/officeDocument/2006/relationships/hyperlink" Target="https://www.belpressa.ru/51976.html" TargetMode="External"/><Relationship Id="rId30" Type="http://schemas.openxmlformats.org/officeDocument/2006/relationships/hyperlink" Target="https://t.me/vvgladkov/2441" TargetMode="External"/><Relationship Id="rId35" Type="http://schemas.openxmlformats.org/officeDocument/2006/relationships/hyperlink" Target="https://znamya31.ru/news/proisshestviya/2023-06-03/dve-mirnye-zhitelnitsy-pogibli-v-rezultate-obstrelov-shebekinskogo-gorodskogo-okruga-332572" TargetMode="External"/><Relationship Id="rId43" Type="http://schemas.openxmlformats.org/officeDocument/2006/relationships/hyperlink" Target="https://fonar.tv/news/2023/06/03/v-belgorodskoy-oblasti-za-sutki-ot-obstrelov-pogibli-pyat-chelo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35</cp:revision>
  <dcterms:created xsi:type="dcterms:W3CDTF">2023-06-03T14:30:00Z</dcterms:created>
  <dcterms:modified xsi:type="dcterms:W3CDTF">2023-06-03T19:35:00Z</dcterms:modified>
</cp:coreProperties>
</file>