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F98" w:rsidRPr="003315FC" w:rsidRDefault="00935C2F" w:rsidP="003315FC">
      <w:pPr>
        <w:rPr>
          <w:b/>
          <w:sz w:val="40"/>
          <w:szCs w:val="40"/>
        </w:rPr>
      </w:pPr>
      <w:r w:rsidRPr="003315FC">
        <w:rPr>
          <w:b/>
          <w:sz w:val="40"/>
          <w:szCs w:val="40"/>
        </w:rPr>
        <w:t>ria.ru</w:t>
      </w:r>
    </w:p>
    <w:p w:rsidR="00935C2F" w:rsidRPr="003315FC" w:rsidRDefault="00935C2F" w:rsidP="003315FC">
      <w:pPr>
        <w:rPr>
          <w:b/>
          <w:sz w:val="40"/>
          <w:szCs w:val="40"/>
        </w:rPr>
      </w:pPr>
      <w:r w:rsidRPr="003315FC">
        <w:rPr>
          <w:b/>
          <w:sz w:val="40"/>
          <w:szCs w:val="40"/>
        </w:rPr>
        <w:t>ВСУ за сутки 130 раз обстреляли территорию Белгородской области</w:t>
      </w:r>
    </w:p>
    <w:p w:rsidR="00935C2F" w:rsidRPr="003315FC" w:rsidRDefault="00935C2F" w:rsidP="003315FC">
      <w:r w:rsidRPr="003315FC">
        <w:t xml:space="preserve">БЕЛГОРОД, 23 сен - РИА Новости. Украинские военные за прошедшие сутки около 130 раз обстреляли шесть приграничных районов Белгородской области, кроме того, были совершены четыре атаки украинскими </w:t>
      </w:r>
      <w:proofErr w:type="spellStart"/>
      <w:r w:rsidRPr="003315FC">
        <w:t>дронами</w:t>
      </w:r>
      <w:proofErr w:type="spellEnd"/>
      <w:r w:rsidRPr="003315FC">
        <w:t>-камикадзе, сообщил губернатор региона Вячеслав Гладков в </w:t>
      </w:r>
      <w:proofErr w:type="spellStart"/>
      <w:r w:rsidRPr="003315FC">
        <w:fldChar w:fldCharType="begin"/>
      </w:r>
      <w:r w:rsidRPr="003315FC">
        <w:instrText xml:space="preserve"> HYPERLINK "https://t.me/vvgladkov/3658" \t "_blank" </w:instrText>
      </w:r>
      <w:r w:rsidRPr="003315FC">
        <w:fldChar w:fldCharType="separate"/>
      </w:r>
      <w:r w:rsidRPr="003315FC">
        <w:rPr>
          <w:rStyle w:val="a4"/>
        </w:rPr>
        <w:t>телеграм</w:t>
      </w:r>
      <w:proofErr w:type="spellEnd"/>
      <w:r w:rsidRPr="003315FC">
        <w:rPr>
          <w:rStyle w:val="a4"/>
        </w:rPr>
        <w:t>-канале</w:t>
      </w:r>
      <w:r w:rsidRPr="003315FC">
        <w:fldChar w:fldCharType="end"/>
      </w:r>
      <w:r w:rsidRPr="003315FC">
        <w:t>.</w:t>
      </w:r>
    </w:p>
    <w:p w:rsidR="00935C2F" w:rsidRPr="003315FC" w:rsidRDefault="00935C2F" w:rsidP="003315FC">
      <w:r w:rsidRPr="003315FC">
        <w:t xml:space="preserve">В субботу губернатор опубликовал информацию об обстрелах, которые произошли в регионе 22 сентября. В пятницу украинские военные выпустили 128 снарядов различного типа по шести приграничным муниципалитетам, в том числе 3 устройства было сброшено с </w:t>
      </w:r>
      <w:proofErr w:type="spellStart"/>
      <w:r w:rsidRPr="003315FC">
        <w:t>беспилотников</w:t>
      </w:r>
      <w:proofErr w:type="spellEnd"/>
      <w:r w:rsidRPr="003315FC">
        <w:t xml:space="preserve">. Села в </w:t>
      </w:r>
      <w:proofErr w:type="spellStart"/>
      <w:r w:rsidRPr="003315FC">
        <w:t>Грайворонском</w:t>
      </w:r>
      <w:proofErr w:type="spellEnd"/>
      <w:r w:rsidRPr="003315FC">
        <w:t xml:space="preserve"> городском округе были атакованы украинскими </w:t>
      </w:r>
      <w:proofErr w:type="spellStart"/>
      <w:r w:rsidRPr="003315FC">
        <w:t>дронами</w:t>
      </w:r>
      <w:proofErr w:type="spellEnd"/>
      <w:r w:rsidRPr="003315FC">
        <w:t xml:space="preserve">-камикадзе, также в селе Антоновка сбили </w:t>
      </w:r>
      <w:proofErr w:type="gramStart"/>
      <w:r w:rsidRPr="003315FC">
        <w:t>украинский</w:t>
      </w:r>
      <w:proofErr w:type="gramEnd"/>
      <w:r w:rsidRPr="003315FC">
        <w:t xml:space="preserve"> </w:t>
      </w:r>
      <w:proofErr w:type="spellStart"/>
      <w:r w:rsidRPr="003315FC">
        <w:t>беспилотник</w:t>
      </w:r>
      <w:proofErr w:type="spellEnd"/>
      <w:r w:rsidRPr="003315FC">
        <w:t>. Пострадавших нет, но в результате обстрелов повреждены три автомобиля и выбиты окна в двух частных домах.</w:t>
      </w:r>
    </w:p>
    <w:p w:rsidR="00935C2F" w:rsidRPr="003315FC" w:rsidRDefault="00935C2F" w:rsidP="003315FC">
      <w:r w:rsidRPr="003315FC">
        <w:rPr>
          <w:rFonts w:ascii="Segoe UI Symbol" w:hAnsi="Segoe UI Symbol" w:cs="Segoe UI Symbol"/>
        </w:rPr>
        <w:t>⠀</w:t>
      </w:r>
      <w:r w:rsidRPr="003315FC">
        <w:t xml:space="preserve">"В </w:t>
      </w:r>
      <w:proofErr w:type="spellStart"/>
      <w:r w:rsidRPr="003315FC">
        <w:t>Грайворонском</w:t>
      </w:r>
      <w:proofErr w:type="spellEnd"/>
      <w:r w:rsidRPr="003315FC">
        <w:t xml:space="preserve"> городском округе окраину села </w:t>
      </w:r>
      <w:proofErr w:type="spellStart"/>
      <w:r w:rsidRPr="003315FC">
        <w:t>Новостроевка</w:t>
      </w:r>
      <w:proofErr w:type="spellEnd"/>
      <w:r w:rsidRPr="003315FC">
        <w:t xml:space="preserve">-Вторая противник атаковал с помощью трех </w:t>
      </w:r>
      <w:proofErr w:type="spellStart"/>
      <w:r w:rsidRPr="003315FC">
        <w:t>дронов</w:t>
      </w:r>
      <w:proofErr w:type="spellEnd"/>
      <w:r w:rsidRPr="003315FC">
        <w:t xml:space="preserve">-камикадзе. Пострадавших нет. Поврежден один легковой автомобиль. По окраине села </w:t>
      </w:r>
      <w:proofErr w:type="spellStart"/>
      <w:r w:rsidRPr="003315FC">
        <w:t>Смородино</w:t>
      </w:r>
      <w:proofErr w:type="spellEnd"/>
      <w:r w:rsidRPr="003315FC">
        <w:t xml:space="preserve"> выпущено два минометных снаряда. Обошлось без последствий. В селе Антоновка </w:t>
      </w:r>
      <w:proofErr w:type="gramStart"/>
      <w:r w:rsidRPr="003315FC">
        <w:t>сбит</w:t>
      </w:r>
      <w:proofErr w:type="gramEnd"/>
      <w:r w:rsidRPr="003315FC">
        <w:t xml:space="preserve"> БПЛА противника. На окраине села </w:t>
      </w:r>
      <w:proofErr w:type="spellStart"/>
      <w:r w:rsidRPr="003315FC">
        <w:t>Дроновка</w:t>
      </w:r>
      <w:proofErr w:type="spellEnd"/>
      <w:r w:rsidRPr="003315FC">
        <w:t xml:space="preserve"> противник сбросил с БПЛА два взрывных устройства. В поселке Горьковский сбит </w:t>
      </w:r>
      <w:proofErr w:type="spellStart"/>
      <w:r w:rsidRPr="003315FC">
        <w:t>дрон</w:t>
      </w:r>
      <w:proofErr w:type="spellEnd"/>
      <w:r w:rsidRPr="003315FC">
        <w:t>-камикадзе", - написал Гладков.</w:t>
      </w:r>
    </w:p>
    <w:p w:rsidR="00935C2F" w:rsidRPr="003315FC" w:rsidRDefault="00935C2F" w:rsidP="003315FC">
      <w:r w:rsidRPr="003315FC">
        <w:t>Он добавил, что в </w:t>
      </w:r>
      <w:hyperlink r:id="rId5" w:tgtFrame="_blank" w:history="1">
        <w:r w:rsidRPr="003315FC">
          <w:rPr>
            <w:rStyle w:val="a4"/>
          </w:rPr>
          <w:t>Белгородском районе</w:t>
        </w:r>
      </w:hyperlink>
      <w:r w:rsidRPr="003315FC">
        <w:t xml:space="preserve"> по селам </w:t>
      </w:r>
      <w:proofErr w:type="spellStart"/>
      <w:r w:rsidRPr="003315FC">
        <w:t>Солнцевка</w:t>
      </w:r>
      <w:proofErr w:type="spellEnd"/>
      <w:r w:rsidRPr="003315FC">
        <w:t xml:space="preserve"> и </w:t>
      </w:r>
      <w:proofErr w:type="spellStart"/>
      <w:r w:rsidRPr="003315FC">
        <w:t>Нехотеевка</w:t>
      </w:r>
      <w:proofErr w:type="spellEnd"/>
      <w:r w:rsidRPr="003315FC">
        <w:t xml:space="preserve"> из артиллерии выпущено 3 и 6 снарядов соответственно. Хутор </w:t>
      </w:r>
      <w:proofErr w:type="spellStart"/>
      <w:r w:rsidRPr="003315FC">
        <w:t>Валковский</w:t>
      </w:r>
      <w:proofErr w:type="spellEnd"/>
      <w:r w:rsidRPr="003315FC">
        <w:t xml:space="preserve"> 4 раза был обстрелян из миномета. В Борисовском районе 13 раз из миномета обстреляли окраину села </w:t>
      </w:r>
      <w:proofErr w:type="spellStart"/>
      <w:r w:rsidRPr="003315FC">
        <w:t>Богун</w:t>
      </w:r>
      <w:proofErr w:type="spellEnd"/>
      <w:r w:rsidRPr="003315FC">
        <w:t>-Городок. На окраине села Казачье-</w:t>
      </w:r>
      <w:proofErr w:type="spellStart"/>
      <w:r w:rsidRPr="003315FC">
        <w:t>Рудченское</w:t>
      </w:r>
      <w:proofErr w:type="spellEnd"/>
      <w:r w:rsidRPr="003315FC">
        <w:t xml:space="preserve"> с </w:t>
      </w:r>
      <w:proofErr w:type="spellStart"/>
      <w:r w:rsidRPr="003315FC">
        <w:t>дрона</w:t>
      </w:r>
      <w:proofErr w:type="spellEnd"/>
      <w:r w:rsidRPr="003315FC">
        <w:t xml:space="preserve"> сброшен один боеприпас. В </w:t>
      </w:r>
      <w:proofErr w:type="spellStart"/>
      <w:r w:rsidRPr="003315FC">
        <w:t>Волоконовском</w:t>
      </w:r>
      <w:proofErr w:type="spellEnd"/>
      <w:r w:rsidRPr="003315FC">
        <w:t xml:space="preserve"> районе по окраине хутора </w:t>
      </w:r>
      <w:proofErr w:type="gramStart"/>
      <w:r w:rsidRPr="003315FC">
        <w:t>Старый</w:t>
      </w:r>
      <w:proofErr w:type="gramEnd"/>
      <w:r w:rsidRPr="003315FC">
        <w:t xml:space="preserve"> выпущено 12 минометных снарядов и 12 гранатометных выстрелов.</w:t>
      </w:r>
    </w:p>
    <w:p w:rsidR="00935C2F" w:rsidRPr="003315FC" w:rsidRDefault="00935C2F" w:rsidP="003315FC">
      <w:r w:rsidRPr="003315FC">
        <w:t xml:space="preserve">По данным главы области, в </w:t>
      </w:r>
      <w:proofErr w:type="spellStart"/>
      <w:r w:rsidRPr="003315FC">
        <w:t>Краснояружском</w:t>
      </w:r>
      <w:proofErr w:type="spellEnd"/>
      <w:r w:rsidRPr="003315FC">
        <w:t xml:space="preserve"> районе по окраине поселка </w:t>
      </w:r>
      <w:proofErr w:type="spellStart"/>
      <w:r w:rsidRPr="003315FC">
        <w:t>Прилесье</w:t>
      </w:r>
      <w:proofErr w:type="spellEnd"/>
      <w:r w:rsidRPr="003315FC">
        <w:t xml:space="preserve">, сел </w:t>
      </w:r>
      <w:proofErr w:type="gramStart"/>
      <w:r w:rsidRPr="003315FC">
        <w:t>Вязовое</w:t>
      </w:r>
      <w:proofErr w:type="gramEnd"/>
      <w:r w:rsidRPr="003315FC">
        <w:t xml:space="preserve"> и </w:t>
      </w:r>
      <w:proofErr w:type="spellStart"/>
      <w:r w:rsidRPr="003315FC">
        <w:t>Репяховка</w:t>
      </w:r>
      <w:proofErr w:type="spellEnd"/>
      <w:r w:rsidRPr="003315FC">
        <w:t xml:space="preserve"> выпущено в сумме 14 артиллерийских снарядов. Также под артиллерийский обстрел попала окраина села </w:t>
      </w:r>
      <w:proofErr w:type="spellStart"/>
      <w:r w:rsidRPr="003315FC">
        <w:t>Теребрено</w:t>
      </w:r>
      <w:proofErr w:type="spellEnd"/>
      <w:r w:rsidRPr="003315FC">
        <w:t xml:space="preserve"> – зафиксировано 6 прилетов.</w:t>
      </w:r>
    </w:p>
    <w:p w:rsidR="00935C2F" w:rsidRPr="003315FC" w:rsidRDefault="00935C2F" w:rsidP="003315FC">
      <w:r w:rsidRPr="003315FC">
        <w:t xml:space="preserve">"В </w:t>
      </w:r>
      <w:proofErr w:type="spellStart"/>
      <w:r w:rsidRPr="003315FC">
        <w:t>Шебекинском</w:t>
      </w:r>
      <w:proofErr w:type="spellEnd"/>
      <w:r w:rsidRPr="003315FC">
        <w:t xml:space="preserve"> городском округе по селу Новая Таволжанка выпущено 14 минометных снарядов, по хутору Балки – 9 минометных снарядов, по поселку </w:t>
      </w:r>
      <w:proofErr w:type="gramStart"/>
      <w:r w:rsidRPr="003315FC">
        <w:t>Ленинский</w:t>
      </w:r>
      <w:proofErr w:type="gramEnd"/>
      <w:r w:rsidRPr="003315FC">
        <w:t xml:space="preserve"> – 6 артиллерийских снарядов, по селам Середа и </w:t>
      </w:r>
      <w:proofErr w:type="spellStart"/>
      <w:r w:rsidRPr="003315FC">
        <w:t>Терезовка</w:t>
      </w:r>
      <w:proofErr w:type="spellEnd"/>
      <w:r w:rsidRPr="003315FC">
        <w:t xml:space="preserve"> – по 7 минометных снарядов, по МАПП "Шебекино" – 7 гранатометных выстрелов, по хутору Марьино – 3 артиллерийских снаряда", - уточнил глава региона.</w:t>
      </w:r>
    </w:p>
    <w:p w:rsidR="00935C2F" w:rsidRPr="003315FC" w:rsidRDefault="00935C2F" w:rsidP="003315FC">
      <w:r w:rsidRPr="003315FC">
        <w:t>На всей территории Белгородской области с 11 апреля 2022 года установлен высокий (желтый) уровень террористической опасности. Необходимость введения режима вызвана обострением ситуации на украинско-российской границе и повышением активности украинских военных в приграничных районах. Протяженность украинской границы с Белгородской областью составляет 350 километров.</w:t>
      </w:r>
    </w:p>
    <w:p w:rsidR="00935C2F" w:rsidRPr="003315FC" w:rsidRDefault="00935C2F" w:rsidP="003315FC">
      <w:hyperlink r:id="rId6" w:history="1">
        <w:r w:rsidRPr="003315FC">
          <w:rPr>
            <w:rStyle w:val="a4"/>
          </w:rPr>
          <w:t>https://ria.ru/20230923/belgorod-1898178999.html</w:t>
        </w:r>
      </w:hyperlink>
    </w:p>
    <w:p w:rsidR="00935C2F" w:rsidRPr="003315FC" w:rsidRDefault="00935C2F" w:rsidP="003315FC">
      <w:pPr>
        <w:rPr>
          <w:b/>
          <w:sz w:val="40"/>
          <w:szCs w:val="40"/>
        </w:rPr>
      </w:pPr>
      <w:r w:rsidRPr="003315FC">
        <w:rPr>
          <w:b/>
          <w:sz w:val="40"/>
          <w:szCs w:val="40"/>
        </w:rPr>
        <w:lastRenderedPageBreak/>
        <w:t>life.ru</w:t>
      </w:r>
    </w:p>
    <w:p w:rsidR="00935C2F" w:rsidRPr="003315FC" w:rsidRDefault="00935C2F" w:rsidP="003315FC">
      <w:pPr>
        <w:rPr>
          <w:b/>
          <w:sz w:val="40"/>
          <w:szCs w:val="40"/>
        </w:rPr>
      </w:pPr>
      <w:r w:rsidRPr="003315FC">
        <w:rPr>
          <w:b/>
          <w:sz w:val="40"/>
          <w:szCs w:val="40"/>
        </w:rPr>
        <w:t xml:space="preserve">В Белгородской области уничтожен седьмой за сутки </w:t>
      </w:r>
      <w:proofErr w:type="spellStart"/>
      <w:r w:rsidRPr="003315FC">
        <w:rPr>
          <w:b/>
          <w:sz w:val="40"/>
          <w:szCs w:val="40"/>
        </w:rPr>
        <w:t>беспилотник</w:t>
      </w:r>
      <w:proofErr w:type="spellEnd"/>
    </w:p>
    <w:p w:rsidR="00935C2F" w:rsidRPr="003315FC" w:rsidRDefault="00935C2F" w:rsidP="003315FC">
      <w:r w:rsidRPr="003315FC">
        <w:t>SHOT: Система ПВО сбила БПЛА самолётного типа на подлёте к Белгороду</w:t>
      </w:r>
    </w:p>
    <w:p w:rsidR="00935C2F" w:rsidRPr="003315FC" w:rsidRDefault="00935C2F" w:rsidP="003315FC">
      <w:r w:rsidRPr="003315FC">
        <w:t xml:space="preserve">Российские средства противовоздушной обороны сбили беспилотный летательный аппарат в Белгородской области. За последние сутки это уже седьмой по счёту </w:t>
      </w:r>
      <w:proofErr w:type="spellStart"/>
      <w:r w:rsidRPr="003315FC">
        <w:t>дрон</w:t>
      </w:r>
      <w:proofErr w:type="spellEnd"/>
      <w:r w:rsidRPr="003315FC">
        <w:t xml:space="preserve">, который уничтожен в регионе. Об этом сообщил </w:t>
      </w:r>
      <w:proofErr w:type="spellStart"/>
      <w:r w:rsidRPr="003315FC">
        <w:t>телеграм</w:t>
      </w:r>
      <w:proofErr w:type="spellEnd"/>
      <w:r w:rsidRPr="003315FC">
        <w:t>-канал </w:t>
      </w:r>
      <w:hyperlink r:id="rId7" w:tgtFrame="_blank" w:history="1">
        <w:r w:rsidRPr="003315FC">
          <w:rPr>
            <w:rStyle w:val="a4"/>
          </w:rPr>
          <w:t>SHOT</w:t>
        </w:r>
      </w:hyperlink>
      <w:r w:rsidRPr="003315FC">
        <w:t>.</w:t>
      </w:r>
    </w:p>
    <w:p w:rsidR="00935C2F" w:rsidRPr="003315FC" w:rsidRDefault="00935C2F" w:rsidP="003315FC">
      <w:proofErr w:type="spellStart"/>
      <w:r w:rsidRPr="003315FC">
        <w:t>Беспилотник</w:t>
      </w:r>
      <w:proofErr w:type="spellEnd"/>
      <w:r w:rsidRPr="003315FC">
        <w:t xml:space="preserve"> самолётного типа летел на высоте около 500 метров. ПВО сбила </w:t>
      </w:r>
      <w:proofErr w:type="spellStart"/>
      <w:r w:rsidRPr="003315FC">
        <w:t>дрон</w:t>
      </w:r>
      <w:proofErr w:type="spellEnd"/>
      <w:r w:rsidRPr="003315FC">
        <w:t xml:space="preserve"> в тот момент, когда он был уже рядом с Белгородом. В результате происшествия среди людей никто не пострадал, разрушений тоже нет.</w:t>
      </w:r>
    </w:p>
    <w:p w:rsidR="00935C2F" w:rsidRPr="003315FC" w:rsidRDefault="00935C2F" w:rsidP="003315FC">
      <w:hyperlink r:id="rId8" w:history="1">
        <w:r w:rsidRPr="003315FC">
          <w:rPr>
            <w:rStyle w:val="a4"/>
          </w:rPr>
          <w:t>https://life.ru/p/1609402</w:t>
        </w:r>
      </w:hyperlink>
    </w:p>
    <w:p w:rsidR="00935C2F" w:rsidRPr="003315FC" w:rsidRDefault="00935C2F" w:rsidP="003315FC">
      <w:pPr>
        <w:rPr>
          <w:b/>
          <w:sz w:val="40"/>
          <w:szCs w:val="40"/>
        </w:rPr>
      </w:pPr>
      <w:r w:rsidRPr="003315FC">
        <w:rPr>
          <w:b/>
          <w:sz w:val="40"/>
          <w:szCs w:val="40"/>
        </w:rPr>
        <w:t>bel-pobeda.ru</w:t>
      </w:r>
    </w:p>
    <w:p w:rsidR="00935C2F" w:rsidRPr="003315FC" w:rsidRDefault="00935C2F" w:rsidP="003315FC">
      <w:pPr>
        <w:rPr>
          <w:b/>
          <w:sz w:val="40"/>
          <w:szCs w:val="40"/>
        </w:rPr>
      </w:pPr>
      <w:r w:rsidRPr="003315FC">
        <w:rPr>
          <w:b/>
          <w:sz w:val="40"/>
          <w:szCs w:val="40"/>
        </w:rPr>
        <w:t>Аномально тёплая погода продержится в Белгородской области до конца сентября</w:t>
      </w:r>
    </w:p>
    <w:p w:rsidR="00935C2F" w:rsidRPr="003315FC" w:rsidRDefault="00935C2F" w:rsidP="003315FC">
      <w:r w:rsidRPr="003315FC">
        <w:t>Также синоптики до конца месяца не обещают дождей.</w:t>
      </w:r>
    </w:p>
    <w:p w:rsidR="00935C2F" w:rsidRPr="003315FC" w:rsidRDefault="00935C2F" w:rsidP="003315FC">
      <w:r w:rsidRPr="003315FC">
        <w:t xml:space="preserve">Аномально тёплая погода продержится в Белгородской области до конца сентября. Об этом сообщил Сергей </w:t>
      </w:r>
      <w:proofErr w:type="spellStart"/>
      <w:r w:rsidRPr="003315FC">
        <w:t>Хатунцев</w:t>
      </w:r>
      <w:proofErr w:type="spellEnd"/>
      <w:r w:rsidRPr="003315FC">
        <w:t xml:space="preserve"> - дежурный синоптик отдела </w:t>
      </w:r>
      <w:proofErr w:type="spellStart"/>
      <w:r w:rsidRPr="003315FC">
        <w:t>гидрометеообеспечения</w:t>
      </w:r>
      <w:proofErr w:type="spellEnd"/>
      <w:r w:rsidRPr="003315FC">
        <w:t xml:space="preserve"> Белгородского центра по гидрометеорологии и мониторингу окружающей среды.</w:t>
      </w:r>
    </w:p>
    <w:p w:rsidR="00935C2F" w:rsidRPr="003315FC" w:rsidRDefault="00935C2F" w:rsidP="003315FC">
      <w:r w:rsidRPr="003315FC">
        <w:t>Нормальная температура для сентября, по словам специалиста, составляет +12-+14 градусов. А на данный момент, за 79-летнюю историю наблюдений, в Белгородской области происходит 14-тое превышение температурной нормы.</w:t>
      </w:r>
    </w:p>
    <w:p w:rsidR="00935C2F" w:rsidRPr="003315FC" w:rsidRDefault="00935C2F" w:rsidP="003315FC">
      <w:r w:rsidRPr="003315FC">
        <w:t>Самым тёплым днём оказалось 20 сентября. В этот день зафиксировали температуру воздуха +25,1 градуса. Но этот показатель ниже рекорда 1994 года, когда днём было +28,1 по Цельсию.   </w:t>
      </w:r>
    </w:p>
    <w:p w:rsidR="00935C2F" w:rsidRPr="003315FC" w:rsidRDefault="00935C2F" w:rsidP="003315FC">
      <w:r w:rsidRPr="003315FC">
        <w:t>Также синоптики до конца месяца не обещают дождей. В октябре выпадение осадков ожидается  в пределах нормы, и при этом будет небольшое превышение суточных температур над средними показателями.</w:t>
      </w:r>
    </w:p>
    <w:p w:rsidR="00935C2F" w:rsidRPr="003315FC" w:rsidRDefault="00935C2F" w:rsidP="003315FC">
      <w:r w:rsidRPr="003315FC">
        <w:t>В ноябре температура будет в пределах нормы. Зима обещает быть снежной и с метелями.</w:t>
      </w:r>
    </w:p>
    <w:p w:rsidR="00935C2F" w:rsidRPr="003315FC" w:rsidRDefault="00935C2F" w:rsidP="003315FC">
      <w:hyperlink r:id="rId9" w:history="1">
        <w:r w:rsidRPr="003315FC">
          <w:rPr>
            <w:rStyle w:val="a4"/>
          </w:rPr>
          <w:t>https://bel-pobeda.ru/news/obshestvo/2023-09-23/anomalno-tyoplaya-pogoda-proderzhitsya-v-belgorodskoy-oblasti-do-kontsa-sentyabrya-349403</w:t>
        </w:r>
      </w:hyperlink>
    </w:p>
    <w:p w:rsidR="00935C2F" w:rsidRPr="003315FC" w:rsidRDefault="00935C2F" w:rsidP="003315FC">
      <w:pPr>
        <w:rPr>
          <w:b/>
          <w:sz w:val="40"/>
          <w:szCs w:val="40"/>
        </w:rPr>
      </w:pPr>
      <w:r w:rsidRPr="003315FC">
        <w:rPr>
          <w:b/>
          <w:sz w:val="40"/>
          <w:szCs w:val="40"/>
        </w:rPr>
        <w:t>mk-belgorod.ru</w:t>
      </w:r>
    </w:p>
    <w:p w:rsidR="00935C2F" w:rsidRPr="003315FC" w:rsidRDefault="00935C2F" w:rsidP="003315FC">
      <w:pPr>
        <w:rPr>
          <w:b/>
          <w:sz w:val="40"/>
          <w:szCs w:val="40"/>
        </w:rPr>
      </w:pPr>
      <w:r w:rsidRPr="003315FC">
        <w:rPr>
          <w:b/>
          <w:sz w:val="40"/>
          <w:szCs w:val="40"/>
        </w:rPr>
        <w:lastRenderedPageBreak/>
        <w:t xml:space="preserve">10-летняя </w:t>
      </w:r>
      <w:proofErr w:type="spellStart"/>
      <w:r w:rsidRPr="003315FC">
        <w:rPr>
          <w:b/>
          <w:sz w:val="40"/>
          <w:szCs w:val="40"/>
        </w:rPr>
        <w:t>белгородка</w:t>
      </w:r>
      <w:proofErr w:type="spellEnd"/>
      <w:r w:rsidRPr="003315FC">
        <w:rPr>
          <w:b/>
          <w:sz w:val="40"/>
          <w:szCs w:val="40"/>
        </w:rPr>
        <w:t xml:space="preserve"> попала под колеса легковушки</w:t>
      </w:r>
    </w:p>
    <w:p w:rsidR="00935C2F" w:rsidRPr="003315FC" w:rsidRDefault="00935C2F" w:rsidP="003315FC">
      <w:r w:rsidRPr="003315FC">
        <w:t>Утром 22 сентября в Белгородской области автомобилист сбил ребенка. Это произошло в 8:05 на улице Центральной в селе Терновка.</w:t>
      </w:r>
    </w:p>
    <w:p w:rsidR="00935C2F" w:rsidRPr="003315FC" w:rsidRDefault="00935C2F" w:rsidP="003315FC">
      <w:r w:rsidRPr="003315FC">
        <w:t>По предварительной информации, 50-летний водитель «ВАЗ-21099» наехал на 10-летнюю девочку, которая переходила дорогу по «зебре».</w:t>
      </w:r>
    </w:p>
    <w:p w:rsidR="00935C2F" w:rsidRPr="003315FC" w:rsidRDefault="00935C2F" w:rsidP="003315FC">
      <w:r w:rsidRPr="003315FC">
        <w:t xml:space="preserve">Ребенок получил травмы. Девочку доставили медучреждение, сообщили в </w:t>
      </w:r>
      <w:proofErr w:type="spellStart"/>
      <w:r w:rsidRPr="003315FC">
        <w:t>телеграм</w:t>
      </w:r>
      <w:proofErr w:type="spellEnd"/>
      <w:r w:rsidRPr="003315FC">
        <w:t xml:space="preserve">-канале </w:t>
      </w:r>
      <w:proofErr w:type="gramStart"/>
      <w:r w:rsidRPr="003315FC">
        <w:t>регионального</w:t>
      </w:r>
      <w:proofErr w:type="gramEnd"/>
      <w:r w:rsidRPr="003315FC">
        <w:t xml:space="preserve"> УГИБДД.</w:t>
      </w:r>
    </w:p>
    <w:p w:rsidR="00935C2F" w:rsidRPr="003315FC" w:rsidRDefault="00935C2F" w:rsidP="003315FC">
      <w:hyperlink r:id="rId10" w:history="1">
        <w:r w:rsidRPr="003315FC">
          <w:rPr>
            <w:rStyle w:val="a4"/>
          </w:rPr>
          <w:t>https://www.mk-belgorod.ru/social/2023/09/23/10letnyaya-belgorodka-popala-pod-kolesa-legkovushki.html</w:t>
        </w:r>
      </w:hyperlink>
    </w:p>
    <w:p w:rsidR="00935C2F" w:rsidRPr="003315FC" w:rsidRDefault="00935C2F" w:rsidP="003315FC">
      <w:pPr>
        <w:rPr>
          <w:b/>
          <w:sz w:val="40"/>
          <w:szCs w:val="40"/>
        </w:rPr>
      </w:pPr>
      <w:r w:rsidRPr="003315FC">
        <w:rPr>
          <w:b/>
          <w:sz w:val="40"/>
          <w:szCs w:val="40"/>
        </w:rPr>
        <w:t>moe-belgorod.ru</w:t>
      </w:r>
    </w:p>
    <w:p w:rsidR="00935C2F" w:rsidRPr="003315FC" w:rsidRDefault="00935C2F" w:rsidP="003315FC">
      <w:pPr>
        <w:rPr>
          <w:b/>
          <w:sz w:val="40"/>
          <w:szCs w:val="40"/>
        </w:rPr>
      </w:pPr>
      <w:r w:rsidRPr="003315FC">
        <w:rPr>
          <w:b/>
          <w:sz w:val="40"/>
          <w:szCs w:val="40"/>
        </w:rPr>
        <w:t>Синоптик рассказал, какую погоду ждать белгородцам в конце сентября и октябре</w:t>
      </w:r>
    </w:p>
    <w:p w:rsidR="00935C2F" w:rsidRPr="003315FC" w:rsidRDefault="00935C2F" w:rsidP="003315FC">
      <w:r w:rsidRPr="003315FC">
        <w:t xml:space="preserve">Аномальное тепло </w:t>
      </w:r>
      <w:proofErr w:type="gramStart"/>
      <w:r w:rsidRPr="003315FC">
        <w:t>побалует нас еще неделю</w:t>
      </w:r>
      <w:r w:rsidRPr="003315FC">
        <w:br/>
        <w:t>Аномальное тепло задержится</w:t>
      </w:r>
      <w:proofErr w:type="gramEnd"/>
      <w:r w:rsidRPr="003315FC">
        <w:t xml:space="preserve"> в Белгороде до конца месяца</w:t>
      </w:r>
    </w:p>
    <w:p w:rsidR="00935C2F" w:rsidRPr="003315FC" w:rsidRDefault="00935C2F" w:rsidP="003315FC">
      <w:r w:rsidRPr="003315FC">
        <w:t xml:space="preserve">Аномальное осеннее тепло задержится в Белгороде до конца месяца. Об этом сообщил дежурный синоптик Гидрометцентра Сергей </w:t>
      </w:r>
      <w:proofErr w:type="spellStart"/>
      <w:r w:rsidRPr="003315FC">
        <w:t>Хатунцев</w:t>
      </w:r>
      <w:proofErr w:type="spellEnd"/>
      <w:r w:rsidRPr="003315FC">
        <w:t>.</w:t>
      </w:r>
    </w:p>
    <w:p w:rsidR="00935C2F" w:rsidRPr="003315FC" w:rsidRDefault="00935C2F" w:rsidP="003315FC">
      <w:r w:rsidRPr="003315FC">
        <w:t>Он отметил, что нормальная температура для сентября составляет +12...+14 градусов. За 79-летнюю историю наблюдений в Белгородской области это 14-е превышение температурной нормы, зафиксированное в первый осенний месяц. Самым тёплым днём оказалась минувшая среда, 20 сентября, когда температура воздуха достигла отметки в +25,1 градуса. Однако этот показатель немного не дотянул до рекорда 1994 года, когда днём было +28,1 по Цельсию.</w:t>
      </w:r>
    </w:p>
    <w:p w:rsidR="00935C2F" w:rsidRPr="003315FC" w:rsidRDefault="00935C2F" w:rsidP="003315FC">
      <w:r w:rsidRPr="003315FC">
        <w:t>Синоптик также сообщил, что за сентябрь выпало около половины месячной нормы осадков. До конца месяца их не предвидится, ближайшее время, когда есть вероятность дождя, — начало октября.</w:t>
      </w:r>
      <w:r w:rsidRPr="003315FC">
        <w:br/>
        <w:t>В соответствии с долгосрочным прогнозом, в октябре ожидается количество осадков в пределах нормы и небольшое превышение суточных температур над средними показателями. В ноябре погода ожидается в пределах нормы.</w:t>
      </w:r>
      <w:r w:rsidRPr="003315FC">
        <w:br/>
      </w:r>
      <w:hyperlink r:id="rId11" w:history="1">
        <w:r w:rsidRPr="003315FC">
          <w:rPr>
            <w:rStyle w:val="a4"/>
          </w:rPr>
          <w:t>https://moe-belgorod.ru/news/weather/1168053</w:t>
        </w:r>
      </w:hyperlink>
    </w:p>
    <w:p w:rsidR="00935C2F" w:rsidRPr="003315FC" w:rsidRDefault="00935C2F" w:rsidP="003315FC">
      <w:pPr>
        <w:rPr>
          <w:b/>
          <w:sz w:val="40"/>
          <w:szCs w:val="40"/>
        </w:rPr>
      </w:pPr>
      <w:r w:rsidRPr="003315FC">
        <w:rPr>
          <w:b/>
          <w:sz w:val="40"/>
          <w:szCs w:val="40"/>
        </w:rPr>
        <w:t>znamya31.ru</w:t>
      </w:r>
    </w:p>
    <w:p w:rsidR="00935C2F" w:rsidRPr="003315FC" w:rsidRDefault="00935C2F" w:rsidP="003315FC">
      <w:pPr>
        <w:rPr>
          <w:b/>
          <w:sz w:val="40"/>
          <w:szCs w:val="40"/>
        </w:rPr>
      </w:pPr>
      <w:r w:rsidRPr="003315FC">
        <w:rPr>
          <w:b/>
          <w:sz w:val="40"/>
          <w:szCs w:val="40"/>
        </w:rPr>
        <w:t>Белгородские синоптики прогнозируют переменную облачность на территории региона 24 сентября</w:t>
      </w:r>
    </w:p>
    <w:p w:rsidR="00935C2F" w:rsidRPr="003315FC" w:rsidRDefault="00935C2F" w:rsidP="003315FC">
      <w:r w:rsidRPr="003315FC">
        <w:lastRenderedPageBreak/>
        <w:t>Воздух прогреется до 27 градусов тепла.</w:t>
      </w:r>
    </w:p>
    <w:p w:rsidR="00935C2F" w:rsidRPr="003315FC" w:rsidRDefault="00935C2F" w:rsidP="003315FC">
      <w:r w:rsidRPr="003315FC">
        <w:t>Белгородские синоптики прогнозируют завтра, 24 сентября, на территории региона переменную облачность. Без осадков.</w:t>
      </w:r>
    </w:p>
    <w:p w:rsidR="00935C2F" w:rsidRPr="003315FC" w:rsidRDefault="00935C2F" w:rsidP="003315FC">
      <w:r w:rsidRPr="003315FC">
        <w:t>«Температура воздуха ночью 8-13 градусов тепла, днём от 22 до 27 градусов тепла», - сообщили в пресс-службе МЧС Белгородской области.</w:t>
      </w:r>
    </w:p>
    <w:p w:rsidR="00935C2F" w:rsidRPr="003315FC" w:rsidRDefault="00935C2F" w:rsidP="003315FC">
      <w:r w:rsidRPr="003315FC">
        <w:t>В Белгороде ночью 12-14 градусов тепла, днём от 25 до 27 градусов тепла. Ветер юго-восточный ночью 4-9 м/с, днём 7-12 м/</w:t>
      </w:r>
      <w:proofErr w:type="gramStart"/>
      <w:r w:rsidRPr="003315FC">
        <w:t>с</w:t>
      </w:r>
      <w:proofErr w:type="gramEnd"/>
      <w:r w:rsidRPr="003315FC">
        <w:t>.</w:t>
      </w:r>
    </w:p>
    <w:p w:rsidR="00935C2F" w:rsidRPr="003315FC" w:rsidRDefault="00935C2F" w:rsidP="003315FC">
      <w:hyperlink r:id="rId12" w:history="1">
        <w:r w:rsidRPr="003315FC">
          <w:rPr>
            <w:rStyle w:val="a4"/>
          </w:rPr>
          <w:t>https://znamya31.ru/news/obshestvo/2023-09-23/belgorodskie-sinoptiki-prognoziruyut-peremennuyu-oblachnost-na-territorii-regiona-24-sentyabrya-349393</w:t>
        </w:r>
      </w:hyperlink>
    </w:p>
    <w:p w:rsidR="00935C2F" w:rsidRPr="003315FC" w:rsidRDefault="00935C2F" w:rsidP="003315FC">
      <w:pPr>
        <w:rPr>
          <w:b/>
          <w:sz w:val="40"/>
          <w:szCs w:val="40"/>
        </w:rPr>
      </w:pPr>
      <w:r w:rsidRPr="003315FC">
        <w:rPr>
          <w:b/>
          <w:sz w:val="40"/>
          <w:szCs w:val="40"/>
        </w:rPr>
        <w:t>Вячеслав Гладков проинформировал об обстрелах Белгородского района за минувшие сутки</w:t>
      </w:r>
    </w:p>
    <w:p w:rsidR="00935C2F" w:rsidRPr="003315FC" w:rsidRDefault="00935C2F" w:rsidP="003315FC">
      <w:r w:rsidRPr="003315FC">
        <w:t xml:space="preserve">Губернатор сообщил о нанесённых ударах в своём </w:t>
      </w:r>
      <w:proofErr w:type="spellStart"/>
      <w:r w:rsidRPr="003315FC">
        <w:t>телеграм</w:t>
      </w:r>
      <w:proofErr w:type="spellEnd"/>
      <w:r w:rsidRPr="003315FC">
        <w:t>-канале.</w:t>
      </w:r>
    </w:p>
    <w:p w:rsidR="00935C2F" w:rsidRPr="003315FC" w:rsidRDefault="00935C2F" w:rsidP="003315FC">
      <w:r w:rsidRPr="003315FC">
        <w:t xml:space="preserve">Вячеслав Гладков проинформировал об обстрелах Белгородского района за минувшие сутки. Губернатор сообщил о нанесённых ударах в своём </w:t>
      </w:r>
      <w:proofErr w:type="spellStart"/>
      <w:r w:rsidRPr="003315FC">
        <w:t>телеграм</w:t>
      </w:r>
      <w:proofErr w:type="spellEnd"/>
      <w:r w:rsidRPr="003315FC">
        <w:t>-канале.</w:t>
      </w:r>
    </w:p>
    <w:p w:rsidR="00935C2F" w:rsidRPr="003315FC" w:rsidRDefault="00935C2F" w:rsidP="003315FC">
      <w:r w:rsidRPr="003315FC">
        <w:t xml:space="preserve">Противник выпустил по сёлам </w:t>
      </w:r>
      <w:proofErr w:type="spellStart"/>
      <w:r w:rsidRPr="003315FC">
        <w:t>Солнцевка</w:t>
      </w:r>
      <w:proofErr w:type="spellEnd"/>
      <w:r w:rsidRPr="003315FC">
        <w:t xml:space="preserve"> и </w:t>
      </w:r>
      <w:proofErr w:type="spellStart"/>
      <w:r w:rsidRPr="003315FC">
        <w:t>Нехотеевка</w:t>
      </w:r>
      <w:proofErr w:type="spellEnd"/>
      <w:r w:rsidRPr="003315FC">
        <w:t xml:space="preserve"> три и шесть артиллерийских снарядов. Под миномётный обстрел попал хутор </w:t>
      </w:r>
      <w:proofErr w:type="spellStart"/>
      <w:r w:rsidRPr="003315FC">
        <w:t>Валковский</w:t>
      </w:r>
      <w:proofErr w:type="spellEnd"/>
      <w:r w:rsidRPr="003315FC">
        <w:t>. В результате прилёта четырёх снарядов зафиксированы повреждения окон в одном доме, повреждена линия электропередачи.</w:t>
      </w:r>
    </w:p>
    <w:p w:rsidR="00935C2F" w:rsidRPr="003315FC" w:rsidRDefault="00935C2F" w:rsidP="003315FC">
      <w:r w:rsidRPr="003315FC">
        <w:t>«Пострадавших и разрушений нет. ЛЭП сейчас восстановлена», - сообщил глава региона.</w:t>
      </w:r>
    </w:p>
    <w:p w:rsidR="00935C2F" w:rsidRPr="003315FC" w:rsidRDefault="00935C2F" w:rsidP="003315FC">
      <w:hyperlink r:id="rId13" w:history="1">
        <w:r w:rsidRPr="003315FC">
          <w:rPr>
            <w:rStyle w:val="a4"/>
          </w:rPr>
          <w:t>https://znamya31.ru/news/proisshestviya/2023-09-23/vyacheslav-gladkov-proinformiroval-ob-obstrelah-belgorodskogo-rayona-za-minuvshie-sutki-349394</w:t>
        </w:r>
      </w:hyperlink>
    </w:p>
    <w:p w:rsidR="00935C2F" w:rsidRPr="003315FC" w:rsidRDefault="00935C2F" w:rsidP="003315FC">
      <w:pPr>
        <w:rPr>
          <w:b/>
          <w:sz w:val="40"/>
          <w:szCs w:val="40"/>
        </w:rPr>
      </w:pPr>
      <w:r w:rsidRPr="003315FC">
        <w:rPr>
          <w:b/>
          <w:sz w:val="40"/>
          <w:szCs w:val="40"/>
        </w:rPr>
        <w:t>rg.ru</w:t>
      </w:r>
    </w:p>
    <w:p w:rsidR="00935C2F" w:rsidRPr="003315FC" w:rsidRDefault="00935C2F" w:rsidP="003315FC">
      <w:pPr>
        <w:rPr>
          <w:b/>
          <w:sz w:val="40"/>
          <w:szCs w:val="40"/>
        </w:rPr>
      </w:pPr>
      <w:r w:rsidRPr="003315FC">
        <w:rPr>
          <w:b/>
          <w:sz w:val="40"/>
          <w:szCs w:val="40"/>
        </w:rPr>
        <w:t>ВСУ за сутки выпустили по Белгородской области 116 снарядов</w:t>
      </w:r>
    </w:p>
    <w:p w:rsidR="00935C2F" w:rsidRPr="003315FC" w:rsidRDefault="00935C2F" w:rsidP="003315FC">
      <w:r w:rsidRPr="003315FC">
        <w:t xml:space="preserve">Так, в Белгородском районе обстреляны из </w:t>
      </w:r>
      <w:proofErr w:type="spellStart"/>
      <w:r w:rsidRPr="003315FC">
        <w:t>артустановок</w:t>
      </w:r>
      <w:proofErr w:type="spellEnd"/>
      <w:r w:rsidRPr="003315FC">
        <w:t xml:space="preserve"> села </w:t>
      </w:r>
      <w:proofErr w:type="spellStart"/>
      <w:r w:rsidRPr="003315FC">
        <w:t>Солнцевка</w:t>
      </w:r>
      <w:proofErr w:type="spellEnd"/>
      <w:r w:rsidRPr="003315FC">
        <w:t xml:space="preserve"> и </w:t>
      </w:r>
      <w:proofErr w:type="spellStart"/>
      <w:r w:rsidRPr="003315FC">
        <w:t>Нехотеевка</w:t>
      </w:r>
      <w:proofErr w:type="spellEnd"/>
      <w:r w:rsidRPr="003315FC">
        <w:t xml:space="preserve"> - 3 и 6 снарядов </w:t>
      </w:r>
      <w:proofErr w:type="spellStart"/>
      <w:r w:rsidRPr="003315FC">
        <w:t>соотвественно</w:t>
      </w:r>
      <w:proofErr w:type="spellEnd"/>
      <w:r w:rsidRPr="003315FC">
        <w:t xml:space="preserve">, а также хутор </w:t>
      </w:r>
      <w:proofErr w:type="spellStart"/>
      <w:r w:rsidRPr="003315FC">
        <w:t>Валковский</w:t>
      </w:r>
      <w:proofErr w:type="spellEnd"/>
      <w:r w:rsidRPr="003315FC">
        <w:t xml:space="preserve"> - 4 минометных снаряда. В селах пострадавших и разрушений нет, на хуторе выбиты окна в одном доме. Также зафиксировано повреждение ЛЭП, в настоящее время она восстановлена.</w:t>
      </w:r>
    </w:p>
    <w:p w:rsidR="00935C2F" w:rsidRPr="003315FC" w:rsidRDefault="00935C2F" w:rsidP="003315FC">
      <w:r w:rsidRPr="003315FC">
        <w:t xml:space="preserve">В Борисовском районе под минометный обстрел попала окраина села </w:t>
      </w:r>
      <w:proofErr w:type="spellStart"/>
      <w:r w:rsidRPr="003315FC">
        <w:t>Богун</w:t>
      </w:r>
      <w:proofErr w:type="spellEnd"/>
      <w:r w:rsidRPr="003315FC">
        <w:t>-Городок, по которому ВСУ выпустили 13 мин. А на окраину села Казачье-</w:t>
      </w:r>
      <w:proofErr w:type="spellStart"/>
      <w:r w:rsidRPr="003315FC">
        <w:t>Рудченское</w:t>
      </w:r>
      <w:proofErr w:type="spellEnd"/>
      <w:r w:rsidRPr="003315FC">
        <w:t xml:space="preserve"> с БПЛА сброшен один боеприпас. Повреждений, </w:t>
      </w:r>
      <w:proofErr w:type="spellStart"/>
      <w:r w:rsidRPr="003315FC">
        <w:t>постаравших</w:t>
      </w:r>
      <w:proofErr w:type="spellEnd"/>
      <w:r w:rsidRPr="003315FC">
        <w:t xml:space="preserve"> нет.</w:t>
      </w:r>
    </w:p>
    <w:p w:rsidR="00935C2F" w:rsidRPr="003315FC" w:rsidRDefault="00935C2F" w:rsidP="003315FC">
      <w:r w:rsidRPr="003315FC">
        <w:t xml:space="preserve">Без последствий обошелся обстрел хутора Старый в </w:t>
      </w:r>
      <w:proofErr w:type="spellStart"/>
      <w:r w:rsidRPr="003315FC">
        <w:t>Волоконовском</w:t>
      </w:r>
      <w:proofErr w:type="spellEnd"/>
      <w:r w:rsidRPr="003315FC">
        <w:t xml:space="preserve"> районе (13 минометных снарядов и 13 гранатометных выстрелов). </w:t>
      </w:r>
      <w:proofErr w:type="spellStart"/>
      <w:r w:rsidRPr="003315FC">
        <w:t>Грайворонский</w:t>
      </w:r>
      <w:proofErr w:type="spellEnd"/>
      <w:r w:rsidRPr="003315FC">
        <w:t xml:space="preserve"> городской округ был атакован БПЛА-камикадзе. Три </w:t>
      </w:r>
      <w:proofErr w:type="spellStart"/>
      <w:r w:rsidRPr="003315FC">
        <w:t>дрона</w:t>
      </w:r>
      <w:proofErr w:type="spellEnd"/>
      <w:r w:rsidRPr="003315FC">
        <w:t xml:space="preserve"> упали на окраине села </w:t>
      </w:r>
      <w:proofErr w:type="spellStart"/>
      <w:r w:rsidRPr="003315FC">
        <w:t>Новостроевка-Вторая</w:t>
      </w:r>
      <w:proofErr w:type="gramStart"/>
      <w:r w:rsidRPr="003315FC">
        <w:t>,п</w:t>
      </w:r>
      <w:proofErr w:type="gramEnd"/>
      <w:r w:rsidRPr="003315FC">
        <w:t>овредив</w:t>
      </w:r>
      <w:proofErr w:type="spellEnd"/>
      <w:r w:rsidRPr="003315FC">
        <w:t xml:space="preserve"> автомобиль. В селе </w:t>
      </w:r>
      <w:r w:rsidRPr="003315FC">
        <w:lastRenderedPageBreak/>
        <w:t xml:space="preserve">Антоновка был сбит </w:t>
      </w:r>
      <w:proofErr w:type="spellStart"/>
      <w:r w:rsidRPr="003315FC">
        <w:t>беспилотник</w:t>
      </w:r>
      <w:proofErr w:type="spellEnd"/>
      <w:r w:rsidRPr="003315FC">
        <w:t xml:space="preserve">, на окраину села </w:t>
      </w:r>
      <w:proofErr w:type="spellStart"/>
      <w:r w:rsidRPr="003315FC">
        <w:t>Дроновка</w:t>
      </w:r>
      <w:proofErr w:type="spellEnd"/>
      <w:r w:rsidRPr="003315FC">
        <w:t xml:space="preserve"> с БПЛА были сброшены 2 взрывных устройства, в поселке Горьковский </w:t>
      </w:r>
      <w:proofErr w:type="spellStart"/>
      <w:r w:rsidRPr="003315FC">
        <w:t>сббит</w:t>
      </w:r>
      <w:proofErr w:type="spellEnd"/>
      <w:r w:rsidRPr="003315FC">
        <w:t xml:space="preserve"> </w:t>
      </w:r>
      <w:proofErr w:type="spellStart"/>
      <w:r w:rsidRPr="003315FC">
        <w:t>дрон</w:t>
      </w:r>
      <w:proofErr w:type="spellEnd"/>
      <w:r w:rsidRPr="003315FC">
        <w:t xml:space="preserve">-камикадзе. Село </w:t>
      </w:r>
      <w:proofErr w:type="spellStart"/>
      <w:r w:rsidRPr="003315FC">
        <w:t>Смородино</w:t>
      </w:r>
      <w:proofErr w:type="spellEnd"/>
      <w:r w:rsidRPr="003315FC">
        <w:t xml:space="preserve"> попало под минометный обстрел - 2 </w:t>
      </w:r>
      <w:proofErr w:type="spellStart"/>
      <w:r w:rsidRPr="003315FC">
        <w:t>прилета</w:t>
      </w:r>
      <w:proofErr w:type="gramStart"/>
      <w:r w:rsidRPr="003315FC">
        <w:t>.П</w:t>
      </w:r>
      <w:proofErr w:type="gramEnd"/>
      <w:r w:rsidRPr="003315FC">
        <w:t>острадавших</w:t>
      </w:r>
      <w:proofErr w:type="spellEnd"/>
      <w:r w:rsidRPr="003315FC">
        <w:t>, повреждений нет.</w:t>
      </w:r>
    </w:p>
    <w:p w:rsidR="00935C2F" w:rsidRPr="003315FC" w:rsidRDefault="00935C2F" w:rsidP="003315FC">
      <w:r w:rsidRPr="003315FC">
        <w:t xml:space="preserve">Поселок </w:t>
      </w:r>
      <w:proofErr w:type="spellStart"/>
      <w:r w:rsidRPr="003315FC">
        <w:t>Прилесье</w:t>
      </w:r>
      <w:proofErr w:type="spellEnd"/>
      <w:r w:rsidRPr="003315FC">
        <w:t xml:space="preserve"> и окраина села </w:t>
      </w:r>
      <w:proofErr w:type="spellStart"/>
      <w:r w:rsidRPr="003315FC">
        <w:t>Теребрено</w:t>
      </w:r>
      <w:proofErr w:type="spellEnd"/>
      <w:r w:rsidRPr="003315FC">
        <w:t xml:space="preserve"> </w:t>
      </w:r>
      <w:proofErr w:type="spellStart"/>
      <w:r w:rsidRPr="003315FC">
        <w:t>Краснояружского</w:t>
      </w:r>
      <w:proofErr w:type="spellEnd"/>
      <w:r w:rsidRPr="003315FC">
        <w:t xml:space="preserve"> района попали под </w:t>
      </w:r>
      <w:proofErr w:type="spellStart"/>
      <w:r w:rsidRPr="003315FC">
        <w:t>обстре</w:t>
      </w:r>
      <w:proofErr w:type="spellEnd"/>
      <w:r w:rsidRPr="003315FC">
        <w:t xml:space="preserve"> артиллерии: по окраинам сел Вязовое и </w:t>
      </w:r>
      <w:proofErr w:type="spellStart"/>
      <w:r w:rsidRPr="003315FC">
        <w:t>Репяховка</w:t>
      </w:r>
      <w:proofErr w:type="spellEnd"/>
      <w:r w:rsidRPr="003315FC">
        <w:t xml:space="preserve"> было выпущено 5 и 2 </w:t>
      </w:r>
      <w:proofErr w:type="spellStart"/>
      <w:r w:rsidRPr="003315FC">
        <w:t>артснаряда</w:t>
      </w:r>
      <w:proofErr w:type="spellEnd"/>
      <w:r w:rsidRPr="003315FC">
        <w:t xml:space="preserve">, по </w:t>
      </w:r>
      <w:proofErr w:type="spellStart"/>
      <w:r w:rsidRPr="003315FC">
        <w:t>Теребрено</w:t>
      </w:r>
      <w:proofErr w:type="spellEnd"/>
      <w:r w:rsidRPr="003315FC">
        <w:t xml:space="preserve"> - 6. В последнем населенном пункте выбиты окна в одном из частных домов, осколками посечены 2 автомобиля.</w:t>
      </w:r>
    </w:p>
    <w:p w:rsidR="00935C2F" w:rsidRPr="003315FC" w:rsidRDefault="00935C2F" w:rsidP="003315FC">
      <w:r w:rsidRPr="003315FC">
        <w:t xml:space="preserve">В </w:t>
      </w:r>
      <w:proofErr w:type="spellStart"/>
      <w:r w:rsidRPr="003315FC">
        <w:t>Щебекинском</w:t>
      </w:r>
      <w:proofErr w:type="spellEnd"/>
      <w:r w:rsidRPr="003315FC">
        <w:t xml:space="preserve"> округе 14 минометных снарядов ВСУ выпустили по селу Новая Таволжанка, 9 - по хутору Балки, по 7 - по селам Середа и </w:t>
      </w:r>
      <w:proofErr w:type="spellStart"/>
      <w:r w:rsidRPr="003315FC">
        <w:t>Терезовка</w:t>
      </w:r>
      <w:proofErr w:type="spellEnd"/>
      <w:r w:rsidRPr="003315FC">
        <w:t>. Под артобстрел попали поселок Ленинский (6 прилетов) и хутор Марьино (3 прилета). Кроме того, 7 гранатометных выстрелов зафиксированы в МАПП "</w:t>
      </w:r>
      <w:proofErr w:type="spellStart"/>
      <w:r w:rsidRPr="003315FC">
        <w:t>Щебекино</w:t>
      </w:r>
      <w:proofErr w:type="spellEnd"/>
      <w:r w:rsidRPr="003315FC">
        <w:t xml:space="preserve">". Ни в одном из населенных пунктов округа пострадавших и разрушений нет. </w:t>
      </w:r>
    </w:p>
    <w:p w:rsidR="00935C2F" w:rsidRPr="003315FC" w:rsidRDefault="00935C2F" w:rsidP="003315FC">
      <w:hyperlink r:id="rId14" w:history="1">
        <w:r w:rsidRPr="003315FC">
          <w:rPr>
            <w:rStyle w:val="a4"/>
          </w:rPr>
          <w:t>https://www.rg.ru/2023/09/23/reg-cfo/vsu-za-sutki-vypustili-po-belgorodskoj-oblasti-116-snariadov.html</w:t>
        </w:r>
      </w:hyperlink>
    </w:p>
    <w:p w:rsidR="00935C2F" w:rsidRPr="003315FC" w:rsidRDefault="00935C2F" w:rsidP="003315FC">
      <w:pPr>
        <w:rPr>
          <w:b/>
          <w:sz w:val="40"/>
          <w:szCs w:val="40"/>
        </w:rPr>
      </w:pPr>
      <w:r w:rsidRPr="003315FC">
        <w:rPr>
          <w:b/>
          <w:sz w:val="40"/>
          <w:szCs w:val="40"/>
        </w:rPr>
        <w:t>bezformata.com</w:t>
      </w:r>
    </w:p>
    <w:p w:rsidR="003315FC" w:rsidRPr="003315FC" w:rsidRDefault="003315FC" w:rsidP="003315FC">
      <w:pPr>
        <w:rPr>
          <w:b/>
          <w:sz w:val="40"/>
          <w:szCs w:val="40"/>
        </w:rPr>
      </w:pPr>
      <w:r w:rsidRPr="003315FC">
        <w:rPr>
          <w:b/>
          <w:sz w:val="40"/>
          <w:szCs w:val="40"/>
        </w:rPr>
        <w:t>В </w:t>
      </w:r>
      <w:proofErr w:type="spellStart"/>
      <w:r w:rsidRPr="003315FC">
        <w:rPr>
          <w:b/>
          <w:sz w:val="40"/>
          <w:szCs w:val="40"/>
        </w:rPr>
        <w:t>яковлевском</w:t>
      </w:r>
      <w:proofErr w:type="spellEnd"/>
      <w:r w:rsidRPr="003315FC">
        <w:rPr>
          <w:b/>
          <w:sz w:val="40"/>
          <w:szCs w:val="40"/>
        </w:rPr>
        <w:t xml:space="preserve"> селе «девяносто девятая» сбила 10-летнего ребёнка</w:t>
      </w:r>
    </w:p>
    <w:p w:rsidR="003315FC" w:rsidRPr="003315FC" w:rsidRDefault="003315FC" w:rsidP="003315FC">
      <w:r w:rsidRPr="003315FC">
        <w:t>Девочка получила травмы и оказалась в больнице.</w:t>
      </w:r>
    </w:p>
    <w:p w:rsidR="003315FC" w:rsidRPr="003315FC" w:rsidRDefault="003315FC" w:rsidP="003315FC">
      <w:proofErr w:type="gramStart"/>
      <w:r w:rsidRPr="003315FC">
        <w:t>ДТП произошло 22 сентября в 8:05 на ул. Центральной в Терновке Яковлевского округа.</w:t>
      </w:r>
      <w:proofErr w:type="gramEnd"/>
    </w:p>
    <w:p w:rsidR="003315FC" w:rsidRPr="003315FC" w:rsidRDefault="003315FC" w:rsidP="003315FC">
      <w:r w:rsidRPr="003315FC">
        <w:t>50-летний водитель на ВАЗ-21099 сбил 10-летнюю девочку, которая шла по пешеходному переходу.</w:t>
      </w:r>
    </w:p>
    <w:p w:rsidR="003315FC" w:rsidRPr="003315FC" w:rsidRDefault="003315FC" w:rsidP="003315FC">
      <w:r w:rsidRPr="003315FC">
        <w:t>В результате её с полученными травмами госпитализировали, сообщили в </w:t>
      </w:r>
      <w:proofErr w:type="spellStart"/>
      <w:r w:rsidRPr="003315FC">
        <w:t>телеграм</w:t>
      </w:r>
      <w:proofErr w:type="spellEnd"/>
      <w:r w:rsidRPr="003315FC">
        <w:t>-канале УГИБДД по Белгородской области.</w:t>
      </w:r>
    </w:p>
    <w:p w:rsidR="003315FC" w:rsidRPr="003315FC" w:rsidRDefault="003315FC" w:rsidP="003315FC">
      <w:hyperlink r:id="rId15" w:history="1">
        <w:r w:rsidRPr="003315FC">
          <w:rPr>
            <w:rStyle w:val="a4"/>
          </w:rPr>
          <w:t>https://belgorod.bezformata.com/listnews/yakovlevskom-sele-devyanosto-devyataya/121851971/</w:t>
        </w:r>
      </w:hyperlink>
    </w:p>
    <w:p w:rsidR="003315FC" w:rsidRPr="003315FC" w:rsidRDefault="003315FC" w:rsidP="003315FC">
      <w:pPr>
        <w:rPr>
          <w:b/>
          <w:sz w:val="40"/>
          <w:szCs w:val="40"/>
        </w:rPr>
      </w:pPr>
      <w:r w:rsidRPr="003315FC">
        <w:rPr>
          <w:b/>
          <w:sz w:val="40"/>
          <w:szCs w:val="40"/>
        </w:rPr>
        <w:t>Аномально теплая погода задержится в Белгородской области до конца сентября</w:t>
      </w:r>
    </w:p>
    <w:p w:rsidR="003315FC" w:rsidRPr="003315FC" w:rsidRDefault="003315FC" w:rsidP="003315FC">
      <w:r w:rsidRPr="003315FC">
        <w:t>Об этом рассказал дежурный синоптик отдела </w:t>
      </w:r>
      <w:proofErr w:type="spellStart"/>
      <w:r w:rsidRPr="003315FC">
        <w:fldChar w:fldCharType="begin"/>
      </w:r>
      <w:r w:rsidRPr="003315FC">
        <w:instrText xml:space="preserve"> HYPERLINK "https://belgorod.bezformata.com/word/gidrometeoobespecheniya/1151662/" \o "гидрометеообеспечения" </w:instrText>
      </w:r>
      <w:r w:rsidRPr="003315FC">
        <w:fldChar w:fldCharType="separate"/>
      </w:r>
      <w:r w:rsidRPr="003315FC">
        <w:rPr>
          <w:rStyle w:val="a4"/>
        </w:rPr>
        <w:t>гидрометеообеспечения</w:t>
      </w:r>
      <w:proofErr w:type="spellEnd"/>
      <w:r w:rsidRPr="003315FC">
        <w:fldChar w:fldCharType="end"/>
      </w:r>
      <w:r w:rsidRPr="003315FC">
        <w:t xml:space="preserve"> Белгородского центра по гидрометеорологии и мониторингу окружающей среды Сергей </w:t>
      </w:r>
      <w:proofErr w:type="spellStart"/>
      <w:r w:rsidRPr="003315FC">
        <w:t>Хатунцев</w:t>
      </w:r>
      <w:proofErr w:type="spellEnd"/>
    </w:p>
    <w:p w:rsidR="003315FC" w:rsidRPr="003315FC" w:rsidRDefault="003315FC" w:rsidP="003315FC">
      <w:r w:rsidRPr="003315FC">
        <w:t>По словам синоптика, нормальная температура для сентября составляет +12..+14 градусов. За 79-летнюю историю наблюдений в Белгородской области это четырнадцатое превышение температурной нормы, зафиксированное в первый осенний месяц. Самым тёплым днём оказалась минувшая среда, 20 сентября. В этот день была зафиксирована температура воздуха +25,1 градуса. Однако этот показатель немного не дотянул до рекорда 1994 года, когда днём было +28,1 по Цельсию.   </w:t>
      </w:r>
    </w:p>
    <w:p w:rsidR="003315FC" w:rsidRPr="003315FC" w:rsidRDefault="003315FC" w:rsidP="003315FC">
      <w:r w:rsidRPr="003315FC">
        <w:lastRenderedPageBreak/>
        <w:t>«В настоящий момент говорить о классическом бабьем лете нет смысла, потому что поменялись условия формирования погоды в нашем регионе. Людям заметны эти изменения, температура колеблется в широком диапазоне, и выпадающие осадки чередуются с периодами, когда </w:t>
      </w:r>
      <w:hyperlink r:id="rId16" w:tooltip="осадков" w:history="1">
        <w:r w:rsidRPr="003315FC">
          <w:rPr>
            <w:rStyle w:val="a4"/>
          </w:rPr>
          <w:t>осадков</w:t>
        </w:r>
      </w:hyperlink>
      <w:r w:rsidRPr="003315FC">
        <w:t xml:space="preserve"> не наблюдается. Связано это с изменением перемещения больших порций воздуха в Северном полушарии. Другими словами это называется глобальная циркуляция атмосферы», – отметил Сергей </w:t>
      </w:r>
      <w:proofErr w:type="spellStart"/>
      <w:r w:rsidRPr="003315FC">
        <w:t>Хатунцев</w:t>
      </w:r>
      <w:proofErr w:type="spellEnd"/>
      <w:r w:rsidRPr="003315FC">
        <w:t>.    </w:t>
      </w:r>
    </w:p>
    <w:p w:rsidR="003315FC" w:rsidRPr="003315FC" w:rsidRDefault="003315FC" w:rsidP="003315FC">
      <w:r w:rsidRPr="003315FC">
        <w:t>За сентябрь выпало около половины месячной нормы осадков. До конца месяца осадков не предвидится, ближайшее время, когда есть вероятность дождя – начало октября. В соответствии с долгосрочным прогнозом, в октябре ожидается количество осадков в пределах нормы и небольшое превышение суточных температур над средними показателями. В ноябре погода ожидается в пределах нормы.     </w:t>
      </w:r>
    </w:p>
    <w:p w:rsidR="003315FC" w:rsidRPr="003315FC" w:rsidRDefault="003315FC" w:rsidP="003315FC">
      <w:proofErr w:type="gramStart"/>
      <w:r w:rsidRPr="003315FC">
        <w:t>«Если говорить о том, какая будет зима, то с учётом изменений в формировании погоды и общей циркуляции атмосферы в Северном полушарии, вызванных влиянием течений в мировом океане вообще и, в частности, холодным перуанским течением в Тихом океане, в зимний период в районе Гренландии на длительный промежуток времени сформируется область высокого давления, а над территорией северной и северо-восточной части Европы сформируется</w:t>
      </w:r>
      <w:proofErr w:type="gramEnd"/>
      <w:r w:rsidRPr="003315FC">
        <w:t xml:space="preserve"> циклон. Это приведет к тому, что зимой температура воздуха будет в пределах нормы, а количество осадков несколько её превысит», – подчеркнул синоптик.</w:t>
      </w:r>
    </w:p>
    <w:p w:rsidR="003315FC" w:rsidRPr="003315FC" w:rsidRDefault="003315FC" w:rsidP="003315FC">
      <w:r w:rsidRPr="003315FC">
        <w:t>Так что есть надежда на то, что белгородцев в этом году ждёт настоящая зима со снегом и метелями.</w:t>
      </w:r>
    </w:p>
    <w:p w:rsidR="003315FC" w:rsidRPr="003315FC" w:rsidRDefault="003315FC" w:rsidP="003315FC">
      <w:hyperlink r:id="rId17" w:history="1">
        <w:r w:rsidRPr="003315FC">
          <w:rPr>
            <w:rStyle w:val="a4"/>
          </w:rPr>
          <w:t>https://belgorod.bezformata.com/listnews/pogoda-zaderzhitsya-v-belgorodskoy/121849828/</w:t>
        </w:r>
      </w:hyperlink>
    </w:p>
    <w:p w:rsidR="003315FC" w:rsidRPr="003315FC" w:rsidRDefault="003315FC" w:rsidP="003315FC">
      <w:pPr>
        <w:rPr>
          <w:b/>
          <w:sz w:val="40"/>
          <w:szCs w:val="40"/>
        </w:rPr>
      </w:pPr>
      <w:r w:rsidRPr="003315FC">
        <w:rPr>
          <w:b/>
          <w:sz w:val="40"/>
          <w:szCs w:val="40"/>
        </w:rPr>
        <w:t>Информация о нанесённых ВСУ ударах по Белгородской области. 22 сентября</w:t>
      </w:r>
    </w:p>
    <w:p w:rsidR="003315FC" w:rsidRPr="003315FC" w:rsidRDefault="003315FC" w:rsidP="003315FC">
      <w:r w:rsidRPr="003315FC">
        <w:t>Сводкой обстрелов поделился губернатор Вячеслав Гладков.</w:t>
      </w:r>
    </w:p>
    <w:p w:rsidR="003315FC" w:rsidRPr="003315FC" w:rsidRDefault="003315FC" w:rsidP="003315FC">
      <w:r w:rsidRPr="003315FC">
        <w:t xml:space="preserve">Белгородский район. По сёлам </w:t>
      </w:r>
      <w:proofErr w:type="spellStart"/>
      <w:r w:rsidRPr="003315FC">
        <w:t>Солнцевка</w:t>
      </w:r>
      <w:proofErr w:type="spellEnd"/>
      <w:r w:rsidRPr="003315FC">
        <w:t xml:space="preserve"> и </w:t>
      </w:r>
      <w:proofErr w:type="spellStart"/>
      <w:r w:rsidRPr="003315FC">
        <w:t>Нехотеевка</w:t>
      </w:r>
      <w:proofErr w:type="spellEnd"/>
      <w:r w:rsidRPr="003315FC">
        <w:t xml:space="preserve"> выпустили 3 и 6 артиллерийских снарядов соответственно. Под миномётный обстрел попал хутор </w:t>
      </w:r>
      <w:proofErr w:type="spellStart"/>
      <w:r w:rsidRPr="003315FC">
        <w:t>Валковский</w:t>
      </w:r>
      <w:proofErr w:type="spellEnd"/>
      <w:r w:rsidRPr="003315FC">
        <w:t xml:space="preserve"> – зафиксировано 4 прилёта. В одном частном доме выбиты окна. </w:t>
      </w:r>
      <w:proofErr w:type="gramStart"/>
      <w:r w:rsidRPr="003315FC">
        <w:t>Повреждена</w:t>
      </w:r>
      <w:proofErr w:type="gramEnd"/>
      <w:r w:rsidRPr="003315FC">
        <w:t xml:space="preserve"> ЛЭП, которую уже восстановили.</w:t>
      </w:r>
    </w:p>
    <w:p w:rsidR="003315FC" w:rsidRPr="003315FC" w:rsidRDefault="003315FC" w:rsidP="003315FC">
      <w:proofErr w:type="spellStart"/>
      <w:r w:rsidRPr="003315FC">
        <w:t>Борисовский</w:t>
      </w:r>
      <w:proofErr w:type="spellEnd"/>
      <w:r w:rsidRPr="003315FC">
        <w:t xml:space="preserve"> район. Из миномёта обстреляли окраину села </w:t>
      </w:r>
      <w:proofErr w:type="spellStart"/>
      <w:r w:rsidRPr="003315FC">
        <w:t>Богун</w:t>
      </w:r>
      <w:proofErr w:type="spellEnd"/>
      <w:r w:rsidRPr="003315FC">
        <w:t>-Городок – зафиксировано 13 прилётов. На окраине села Казачье-</w:t>
      </w:r>
      <w:proofErr w:type="spellStart"/>
      <w:r w:rsidRPr="003315FC">
        <w:t>Рудченское</w:t>
      </w:r>
      <w:proofErr w:type="spellEnd"/>
      <w:r w:rsidRPr="003315FC">
        <w:t xml:space="preserve"> с БПЛА сбросили боеприпас. Обошлось без последствий.</w:t>
      </w:r>
    </w:p>
    <w:p w:rsidR="003315FC" w:rsidRPr="003315FC" w:rsidRDefault="003315FC" w:rsidP="003315FC">
      <w:proofErr w:type="spellStart"/>
      <w:r w:rsidRPr="003315FC">
        <w:t>Волоконовский</w:t>
      </w:r>
      <w:proofErr w:type="spellEnd"/>
      <w:r w:rsidRPr="003315FC">
        <w:t xml:space="preserve"> район. На окраину хутора </w:t>
      </w:r>
      <w:proofErr w:type="gramStart"/>
      <w:r w:rsidRPr="003315FC">
        <w:t>Старый</w:t>
      </w:r>
      <w:proofErr w:type="gramEnd"/>
      <w:r w:rsidRPr="003315FC">
        <w:t xml:space="preserve"> пришлось 12 миномётных снарядов и 12 </w:t>
      </w:r>
      <w:proofErr w:type="spellStart"/>
      <w:r w:rsidRPr="003315FC">
        <w:fldChar w:fldCharType="begin"/>
      </w:r>
      <w:r w:rsidRPr="003315FC">
        <w:instrText xml:space="preserve"> HYPERLINK "https://belgorod.bezformata.com/word/granatometnij/426148/" \o "гранатомётных" </w:instrText>
      </w:r>
      <w:r w:rsidRPr="003315FC">
        <w:fldChar w:fldCharType="separate"/>
      </w:r>
      <w:r w:rsidRPr="003315FC">
        <w:rPr>
          <w:rStyle w:val="a4"/>
        </w:rPr>
        <w:t>гранатомётных</w:t>
      </w:r>
      <w:proofErr w:type="spellEnd"/>
      <w:r w:rsidRPr="003315FC">
        <w:fldChar w:fldCharType="end"/>
      </w:r>
      <w:r w:rsidRPr="003315FC">
        <w:t> выстрелов. Разрушений нет.</w:t>
      </w:r>
    </w:p>
    <w:p w:rsidR="003315FC" w:rsidRPr="003315FC" w:rsidRDefault="003315FC" w:rsidP="003315FC">
      <w:proofErr w:type="spellStart"/>
      <w:r w:rsidRPr="003315FC">
        <w:t>Грайворонский</w:t>
      </w:r>
      <w:proofErr w:type="spellEnd"/>
      <w:r w:rsidRPr="003315FC">
        <w:t xml:space="preserve"> </w:t>
      </w:r>
      <w:proofErr w:type="spellStart"/>
      <w:r w:rsidRPr="003315FC">
        <w:t>горокруг</w:t>
      </w:r>
      <w:proofErr w:type="spellEnd"/>
      <w:r w:rsidRPr="003315FC">
        <w:t xml:space="preserve">.   Противник атаковал окраину села </w:t>
      </w:r>
      <w:proofErr w:type="spellStart"/>
      <w:r w:rsidRPr="003315FC">
        <w:t>Новостроевка</w:t>
      </w:r>
      <w:proofErr w:type="spellEnd"/>
      <w:r w:rsidRPr="003315FC">
        <w:t xml:space="preserve">-Вторая с помощью трёх </w:t>
      </w:r>
      <w:proofErr w:type="spellStart"/>
      <w:r w:rsidRPr="003315FC">
        <w:t>дронов</w:t>
      </w:r>
      <w:proofErr w:type="spellEnd"/>
      <w:r w:rsidRPr="003315FC">
        <w:t xml:space="preserve">-камикадзе. Повреждён легковой автомобиль. По окраине села </w:t>
      </w:r>
      <w:proofErr w:type="spellStart"/>
      <w:r w:rsidRPr="003315FC">
        <w:t>Смородино</w:t>
      </w:r>
      <w:proofErr w:type="spellEnd"/>
      <w:r w:rsidRPr="003315FC">
        <w:t xml:space="preserve"> выпустили 2 </w:t>
      </w:r>
      <w:proofErr w:type="gramStart"/>
      <w:r w:rsidRPr="003315FC">
        <w:t>миномётных</w:t>
      </w:r>
      <w:proofErr w:type="gramEnd"/>
      <w:r w:rsidRPr="003315FC">
        <w:t xml:space="preserve"> снаряда. В селе Антоновка сбили БПЛА противника. На окраине села </w:t>
      </w:r>
      <w:proofErr w:type="spellStart"/>
      <w:r w:rsidRPr="003315FC">
        <w:t>Дроновка</w:t>
      </w:r>
      <w:proofErr w:type="spellEnd"/>
      <w:r w:rsidRPr="003315FC">
        <w:t xml:space="preserve"> противник сбросил с БПЛА 2 взрывных устройства. В посёлке </w:t>
      </w:r>
      <w:proofErr w:type="gramStart"/>
      <w:r w:rsidRPr="003315FC">
        <w:t>Горьковский</w:t>
      </w:r>
      <w:proofErr w:type="gramEnd"/>
      <w:r w:rsidRPr="003315FC">
        <w:t xml:space="preserve"> сбили </w:t>
      </w:r>
      <w:proofErr w:type="spellStart"/>
      <w:r w:rsidRPr="003315FC">
        <w:t>дрон</w:t>
      </w:r>
      <w:proofErr w:type="spellEnd"/>
      <w:r w:rsidRPr="003315FC">
        <w:t>-камикадзе. Обошлось без последствий.</w:t>
      </w:r>
      <w:r w:rsidRPr="003315FC">
        <w:rPr>
          <w:rFonts w:ascii="Segoe UI Symbol" w:hAnsi="Segoe UI Symbol" w:cs="Segoe UI Symbol"/>
        </w:rPr>
        <w:t>⠀</w:t>
      </w:r>
    </w:p>
    <w:p w:rsidR="003315FC" w:rsidRPr="003315FC" w:rsidRDefault="003315FC" w:rsidP="003315FC">
      <w:proofErr w:type="spellStart"/>
      <w:r w:rsidRPr="003315FC">
        <w:lastRenderedPageBreak/>
        <w:t>Краснояружский</w:t>
      </w:r>
      <w:proofErr w:type="spellEnd"/>
      <w:r w:rsidRPr="003315FC">
        <w:t xml:space="preserve"> район. По окраине посёлка </w:t>
      </w:r>
      <w:proofErr w:type="spellStart"/>
      <w:r w:rsidRPr="003315FC">
        <w:t>Прилесье</w:t>
      </w:r>
      <w:proofErr w:type="spellEnd"/>
      <w:r w:rsidRPr="003315FC">
        <w:t xml:space="preserve"> выпустили 7 артиллерийских снарядов, по </w:t>
      </w:r>
      <w:hyperlink r:id="rId18" w:tooltip="окраинам" w:history="1">
        <w:r w:rsidRPr="003315FC">
          <w:rPr>
            <w:rStyle w:val="a4"/>
          </w:rPr>
          <w:t>окраинам</w:t>
        </w:r>
      </w:hyperlink>
      <w:r w:rsidRPr="003315FC">
        <w:t xml:space="preserve"> сёл </w:t>
      </w:r>
      <w:proofErr w:type="gramStart"/>
      <w:r w:rsidRPr="003315FC">
        <w:t>Вязовое</w:t>
      </w:r>
      <w:proofErr w:type="gramEnd"/>
      <w:r w:rsidRPr="003315FC">
        <w:t xml:space="preserve"> и </w:t>
      </w:r>
      <w:proofErr w:type="spellStart"/>
      <w:r w:rsidRPr="003315FC">
        <w:t>Репяховка</w:t>
      </w:r>
      <w:proofErr w:type="spellEnd"/>
      <w:r w:rsidRPr="003315FC">
        <w:t xml:space="preserve"> – 5 и 2 артиллерийских снаряда соответственно. Также под артиллерийский обстрел попала окраина села </w:t>
      </w:r>
      <w:proofErr w:type="spellStart"/>
      <w:r w:rsidRPr="003315FC">
        <w:t>Теребрено</w:t>
      </w:r>
      <w:proofErr w:type="spellEnd"/>
      <w:r w:rsidRPr="003315FC">
        <w:t xml:space="preserve"> – зафиксировано 6 прилётов. Выбиты окна в одном частном доме, осколками снаряда посечено 2 автомобиля.</w:t>
      </w:r>
    </w:p>
    <w:p w:rsidR="003315FC" w:rsidRPr="003315FC" w:rsidRDefault="003315FC" w:rsidP="003315FC">
      <w:proofErr w:type="spellStart"/>
      <w:r w:rsidRPr="003315FC">
        <w:t>Шебекинский</w:t>
      </w:r>
      <w:proofErr w:type="spellEnd"/>
      <w:r w:rsidRPr="003315FC">
        <w:t xml:space="preserve"> </w:t>
      </w:r>
      <w:proofErr w:type="spellStart"/>
      <w:r w:rsidRPr="003315FC">
        <w:t>горокруг</w:t>
      </w:r>
      <w:proofErr w:type="spellEnd"/>
      <w:r w:rsidRPr="003315FC">
        <w:t xml:space="preserve">.  По селу Новая Таволжанка выпустили 14 миномётных снарядов, по хутору Балки – 9, по сёлам Середа и </w:t>
      </w:r>
      <w:proofErr w:type="spellStart"/>
      <w:r w:rsidRPr="003315FC">
        <w:t>Терезовка</w:t>
      </w:r>
      <w:proofErr w:type="spellEnd"/>
      <w:r w:rsidRPr="003315FC">
        <w:t xml:space="preserve"> – по 7, по МАПП «</w:t>
      </w:r>
      <w:hyperlink r:id="rId19" w:tooltip="Шебекино" w:history="1">
        <w:r w:rsidRPr="003315FC">
          <w:rPr>
            <w:rStyle w:val="a4"/>
          </w:rPr>
          <w:t>Шебекино</w:t>
        </w:r>
      </w:hyperlink>
      <w:r w:rsidRPr="003315FC">
        <w:t xml:space="preserve">» – 7 гранатометных выстрелов, по посёлку </w:t>
      </w:r>
      <w:proofErr w:type="gramStart"/>
      <w:r w:rsidRPr="003315FC">
        <w:t>Ленинский</w:t>
      </w:r>
      <w:proofErr w:type="gramEnd"/>
      <w:r w:rsidRPr="003315FC">
        <w:t xml:space="preserve"> – 6 артиллерийских снарядов, по хутору Марьино – 3. Обошлось без последствий.</w:t>
      </w:r>
    </w:p>
    <w:p w:rsidR="003315FC" w:rsidRPr="003315FC" w:rsidRDefault="003315FC" w:rsidP="003315FC">
      <w:hyperlink r:id="rId20" w:history="1">
        <w:r w:rsidRPr="003315FC">
          <w:rPr>
            <w:rStyle w:val="a4"/>
          </w:rPr>
          <w:t>https://belgorod.bezformata.com/listnews/nanesyonnih-vsu-udarah-po-belgorodskoy/121850897/</w:t>
        </w:r>
      </w:hyperlink>
    </w:p>
    <w:p w:rsidR="003315FC" w:rsidRPr="003315FC" w:rsidRDefault="003315FC" w:rsidP="003315FC">
      <w:pPr>
        <w:rPr>
          <w:b/>
          <w:sz w:val="40"/>
          <w:szCs w:val="40"/>
        </w:rPr>
      </w:pPr>
      <w:r w:rsidRPr="003315FC">
        <w:rPr>
          <w:b/>
          <w:sz w:val="40"/>
          <w:szCs w:val="40"/>
        </w:rPr>
        <w:t>Аномально тёплая погода продержится в Белгородской области до конца сентября</w:t>
      </w:r>
    </w:p>
    <w:p w:rsidR="003315FC" w:rsidRPr="003315FC" w:rsidRDefault="003315FC" w:rsidP="003315FC">
      <w:r w:rsidRPr="003315FC">
        <w:t>Аномально тёплая погода </w:t>
      </w:r>
      <w:hyperlink r:id="rId21" w:tooltip="продержится" w:history="1">
        <w:r w:rsidRPr="003315FC">
          <w:rPr>
            <w:rStyle w:val="a4"/>
          </w:rPr>
          <w:t>продержится</w:t>
        </w:r>
      </w:hyperlink>
      <w:r w:rsidRPr="003315FC">
        <w:t xml:space="preserve"> в Белгородской области до конца сентября. Об этом сообщил Сергей </w:t>
      </w:r>
      <w:proofErr w:type="spellStart"/>
      <w:r w:rsidRPr="003315FC">
        <w:t>Хатунцев</w:t>
      </w:r>
      <w:proofErr w:type="spellEnd"/>
      <w:r w:rsidRPr="003315FC">
        <w:t xml:space="preserve"> - дежурный синоптик отдела </w:t>
      </w:r>
      <w:proofErr w:type="spellStart"/>
      <w:r w:rsidRPr="003315FC">
        <w:t>гидрометеообеспечения</w:t>
      </w:r>
      <w:proofErr w:type="spellEnd"/>
      <w:r w:rsidRPr="003315FC">
        <w:t xml:space="preserve"> Белгородского центра по гидрометеорологии и мониторингу окружающей среды.</w:t>
      </w:r>
    </w:p>
    <w:p w:rsidR="003315FC" w:rsidRPr="003315FC" w:rsidRDefault="003315FC" w:rsidP="003315FC">
      <w:r w:rsidRPr="003315FC">
        <w:t>Нормальная температура для сентября, по словам специалиста, составляет +12-+14 градусов. А на данный момент, за 79-летнюю историю наблюдений, в Белгородской области происходит 14-тое превышение температурной нормы.</w:t>
      </w:r>
    </w:p>
    <w:p w:rsidR="003315FC" w:rsidRPr="003315FC" w:rsidRDefault="003315FC" w:rsidP="003315FC">
      <w:r w:rsidRPr="003315FC">
        <w:t>Самым тёплым днём оказалось 20 сентября</w:t>
      </w:r>
      <w:proofErr w:type="gramStart"/>
      <w:r w:rsidRPr="003315FC">
        <w:t> .</w:t>
      </w:r>
      <w:proofErr w:type="gramEnd"/>
      <w:r w:rsidRPr="003315FC">
        <w:t xml:space="preserve"> В этот день зафиксировали температуру воздуха +25,1 градуса. Но этот показатель ниже рекорда 1994 года, когда днём было +28,1 по Цельсию.    </w:t>
      </w:r>
    </w:p>
    <w:p w:rsidR="003315FC" w:rsidRPr="003315FC" w:rsidRDefault="003315FC" w:rsidP="003315FC">
      <w:r w:rsidRPr="003315FC">
        <w:t>Также синоптики до конца месяца не обещают дождей. В октябре выпадение осадков ожидается   в пределах нормы, и при этом будет небольшое превышение суточных температур над средними показателями.</w:t>
      </w:r>
    </w:p>
    <w:p w:rsidR="003315FC" w:rsidRPr="003315FC" w:rsidRDefault="003315FC" w:rsidP="003315FC">
      <w:r w:rsidRPr="003315FC">
        <w:t>В ноябре температура будет в пределах нормы. Зима обещает быть снежной и с метелями.</w:t>
      </w:r>
    </w:p>
    <w:p w:rsidR="003315FC" w:rsidRPr="003315FC" w:rsidRDefault="003315FC" w:rsidP="003315FC">
      <w:hyperlink r:id="rId22" w:history="1">
        <w:r w:rsidRPr="003315FC">
          <w:rPr>
            <w:rStyle w:val="a4"/>
          </w:rPr>
          <w:t>https://stroitel.bezformata.com/listnews/proderzhitsya-v-belgorodskoy-oblasti-do</w:t>
        </w:r>
        <w:r w:rsidRPr="003315FC">
          <w:rPr>
            <w:rStyle w:val="a4"/>
          </w:rPr>
          <w:t>-kontca/121852772/</w:t>
        </w:r>
      </w:hyperlink>
    </w:p>
    <w:p w:rsidR="003315FC" w:rsidRPr="0053773E" w:rsidRDefault="003315FC" w:rsidP="003315FC">
      <w:pPr>
        <w:rPr>
          <w:b/>
          <w:sz w:val="40"/>
          <w:szCs w:val="40"/>
        </w:rPr>
      </w:pPr>
      <w:r w:rsidRPr="0053773E">
        <w:rPr>
          <w:b/>
          <w:sz w:val="40"/>
          <w:szCs w:val="40"/>
        </w:rPr>
        <w:t xml:space="preserve">Важную роль в вопросах пожарной безопасности </w:t>
      </w:r>
      <w:proofErr w:type="gramStart"/>
      <w:r w:rsidRPr="0053773E">
        <w:rPr>
          <w:b/>
          <w:sz w:val="40"/>
          <w:szCs w:val="40"/>
        </w:rPr>
        <w:t>играет профилактика</w:t>
      </w:r>
      <w:hyperlink r:id="rId23" w:tgtFrame="_blank" w:tooltip="Смотреть оригинал фото на сайте: 31.mchs.gov.ru" w:history="1">
        <w:r w:rsidRPr="003315FC">
          <w:rPr>
            <w:rStyle w:val="a4"/>
          </w:rPr>
          <w:br/>
        </w:r>
      </w:hyperlink>
      <w:r w:rsidRPr="003315FC">
        <w:t>С наступлением осени жители региона начинают</w:t>
      </w:r>
      <w:proofErr w:type="gramEnd"/>
      <w:r w:rsidRPr="003315FC">
        <w:t> </w:t>
      </w:r>
      <w:hyperlink r:id="rId24" w:tooltip="сжигать" w:history="1">
        <w:r w:rsidRPr="003315FC">
          <w:rPr>
            <w:rStyle w:val="a4"/>
          </w:rPr>
          <w:t>сжигать</w:t>
        </w:r>
      </w:hyperlink>
      <w:r w:rsidRPr="003315FC">
        <w:t> накопившийся мусор и сухую траву на приусадебных участках. Однако следует помнить, что неосторожное обращение с огнем может закончиться пожаром.</w:t>
      </w:r>
    </w:p>
    <w:p w:rsidR="003315FC" w:rsidRPr="003315FC" w:rsidRDefault="003315FC" w:rsidP="003315FC">
      <w:r w:rsidRPr="003315FC">
        <w:t>В осенний пожароопасный период сотрудники Главного управления МЧС России по Белгородской области проводят постоянную профилактическую работу в жилом секторе.</w:t>
      </w:r>
    </w:p>
    <w:p w:rsidR="003315FC" w:rsidRPr="003315FC" w:rsidRDefault="003315FC" w:rsidP="003315FC">
      <w:r w:rsidRPr="003315FC">
        <w:t xml:space="preserve">Так, инспекторы МЧС России провели </w:t>
      </w:r>
      <w:proofErr w:type="spellStart"/>
      <w:r w:rsidRPr="003315FC">
        <w:t>подворовый</w:t>
      </w:r>
      <w:proofErr w:type="spellEnd"/>
      <w:r w:rsidRPr="003315FC">
        <w:t xml:space="preserve"> обход в поселке Прохоровка и в </w:t>
      </w:r>
      <w:proofErr w:type="spellStart"/>
      <w:r w:rsidRPr="003315FC">
        <w:t>Новооскольском</w:t>
      </w:r>
      <w:proofErr w:type="spellEnd"/>
      <w:r w:rsidRPr="003315FC">
        <w:t xml:space="preserve"> городском округе. Они напомнили местным жителям, что сжигание сухой травы, веток и другого </w:t>
      </w:r>
      <w:hyperlink r:id="rId25" w:tooltip="мусора" w:history="1">
        <w:r w:rsidRPr="003315FC">
          <w:rPr>
            <w:rStyle w:val="a4"/>
          </w:rPr>
          <w:t>мусора</w:t>
        </w:r>
      </w:hyperlink>
      <w:r w:rsidRPr="003315FC">
        <w:t xml:space="preserve"> необходимо производить в железной бочке, предварительно положив под нее лист из огнестойкого материала. Альтернативой может послужить яма глубиной не менее 50 </w:t>
      </w:r>
      <w:r w:rsidRPr="003315FC">
        <w:lastRenderedPageBreak/>
        <w:t>см и шириной до 1 метра. Также при сжигании мусора необходимо учитывать расстояние до жилых домов и хозяйственных построек.</w:t>
      </w:r>
    </w:p>
    <w:p w:rsidR="003315FC" w:rsidRPr="003315FC" w:rsidRDefault="003315FC" w:rsidP="003315FC">
      <w:r w:rsidRPr="003315FC">
        <w:t>Помимо этого, рекомендуется не выбрасывать в сухую траву и мусор тлеющие окурки, чтобы не допустить возникновения возгорания.</w:t>
      </w:r>
    </w:p>
    <w:p w:rsidR="003315FC" w:rsidRPr="003315FC" w:rsidRDefault="003315FC" w:rsidP="003315FC">
      <w:r w:rsidRPr="003315FC">
        <w:t>Чтобы местным жителям было легче усвоить важные правила безопасности, сотрудники МЧС раздали им специальные памятки, в которых подробно и понятно расписаны нормы пожарной безопасности.</w:t>
      </w:r>
    </w:p>
    <w:p w:rsidR="003315FC" w:rsidRPr="003315FC" w:rsidRDefault="003315FC" w:rsidP="003315FC">
      <w:r w:rsidRPr="003315FC">
        <w:t>В случае возникновения происшествия на воде, срочно сообщайте об этом по номеру телефона «</w:t>
      </w:r>
      <w:hyperlink r:id="rId26" w:tooltip="112" w:history="1">
        <w:r w:rsidRPr="003315FC">
          <w:rPr>
            <w:rStyle w:val="a4"/>
          </w:rPr>
          <w:t>112</w:t>
        </w:r>
      </w:hyperlink>
      <w:r w:rsidRPr="003315FC">
        <w:t>» или «</w:t>
      </w:r>
      <w:hyperlink r:id="rId27" w:tooltip="101" w:history="1">
        <w:r w:rsidRPr="003315FC">
          <w:rPr>
            <w:rStyle w:val="a4"/>
          </w:rPr>
          <w:t>101</w:t>
        </w:r>
      </w:hyperlink>
      <w:r w:rsidRPr="003315FC">
        <w:t>». Единый «телефон доверия» Главного управления МЧС России по Белгородской области – 39-99-99.</w:t>
      </w:r>
    </w:p>
    <w:p w:rsidR="003315FC" w:rsidRPr="003315FC" w:rsidRDefault="003315FC" w:rsidP="003315FC">
      <w:hyperlink r:id="rId28" w:history="1">
        <w:r w:rsidRPr="003315FC">
          <w:rPr>
            <w:rStyle w:val="a4"/>
          </w:rPr>
          <w:t>https://belgorod.bezformata.com/listnews/rol-v-voprosah-pozharnoy-bezopasnosti/121848055/</w:t>
        </w:r>
      </w:hyperlink>
    </w:p>
    <w:p w:rsidR="003315FC" w:rsidRPr="0053773E" w:rsidRDefault="003315FC" w:rsidP="003315FC">
      <w:pPr>
        <w:rPr>
          <w:b/>
          <w:sz w:val="40"/>
          <w:szCs w:val="40"/>
        </w:rPr>
      </w:pPr>
      <w:r w:rsidRPr="0053773E">
        <w:rPr>
          <w:b/>
          <w:sz w:val="40"/>
          <w:szCs w:val="40"/>
        </w:rPr>
        <w:t>belpressa.ru</w:t>
      </w:r>
    </w:p>
    <w:p w:rsidR="003315FC" w:rsidRPr="0053773E" w:rsidRDefault="003315FC" w:rsidP="003315FC">
      <w:pPr>
        <w:rPr>
          <w:b/>
          <w:sz w:val="40"/>
          <w:szCs w:val="40"/>
        </w:rPr>
      </w:pPr>
      <w:r w:rsidRPr="0053773E">
        <w:rPr>
          <w:b/>
          <w:sz w:val="40"/>
          <w:szCs w:val="40"/>
        </w:rPr>
        <w:t>До конца сентября в Белгородской области продержится аномально тёплая погода</w:t>
      </w:r>
    </w:p>
    <w:p w:rsidR="003315FC" w:rsidRPr="003315FC" w:rsidRDefault="003315FC" w:rsidP="003315FC">
      <w:r w:rsidRPr="003315FC">
        <w:t>Осадков, по прогнозам синоптиков, в регионе не будет до октября.</w:t>
      </w:r>
    </w:p>
    <w:p w:rsidR="003315FC" w:rsidRPr="003315FC" w:rsidRDefault="003315FC" w:rsidP="003315FC">
      <w:r w:rsidRPr="003315FC">
        <w:t xml:space="preserve">Дежурный синоптик отдела </w:t>
      </w:r>
      <w:proofErr w:type="spellStart"/>
      <w:r w:rsidRPr="003315FC">
        <w:t>гидрометеообеспечения</w:t>
      </w:r>
      <w:proofErr w:type="spellEnd"/>
      <w:r w:rsidRPr="003315FC">
        <w:t xml:space="preserve"> белгородского Гидрометцентра Сергей </w:t>
      </w:r>
      <w:proofErr w:type="spellStart"/>
      <w:r w:rsidRPr="003315FC">
        <w:t>Хатунцев</w:t>
      </w:r>
      <w:proofErr w:type="spellEnd"/>
      <w:r w:rsidRPr="003315FC">
        <w:t> рассказал, что нормальная температура воздуха для сентября – от +12 до +14 градусов.</w:t>
      </w:r>
    </w:p>
    <w:p w:rsidR="003315FC" w:rsidRPr="003315FC" w:rsidRDefault="003315FC" w:rsidP="003315FC">
      <w:r w:rsidRPr="003315FC">
        <w:t>За 79-летнюю историю метеонаблюдений в области нынешнее превышение температурной нормы в первом месяце осени наблюдается в 14-й раз.</w:t>
      </w:r>
    </w:p>
    <w:p w:rsidR="003315FC" w:rsidRPr="003315FC" w:rsidRDefault="003315FC" w:rsidP="003315FC">
      <w:r w:rsidRPr="003315FC">
        <w:t>Самым тёплым днём оказалась минувшая среда, 20 сентября. В этот день температура воздуха в регионе составила +25,1 градуса. Этот показатель немного не дотянул до рекорда 1994 года, когда зафиксировали температуру +28,1 градуса.</w:t>
      </w:r>
    </w:p>
    <w:p w:rsidR="003315FC" w:rsidRPr="003315FC" w:rsidRDefault="003315FC" w:rsidP="003315FC">
      <w:r w:rsidRPr="003315FC">
        <w:t xml:space="preserve">«Сейчас говорить о классическом бабьем лете нет смысла, потому что поменялись условия формирования погоды в нашем регионе. Людям заметны эти изменения, температура колеблется в широком диапазоне, и выпадающие осадки чередуются с периодами, когда осадков не наблюдается. Связано это с изменением перемещения больших порций воздуха в Северном полушарии. Другими словами это называется глобальная циркуляция атмосферы», – пояснил </w:t>
      </w:r>
      <w:proofErr w:type="spellStart"/>
      <w:r w:rsidRPr="003315FC">
        <w:t>Хатунцев</w:t>
      </w:r>
      <w:proofErr w:type="spellEnd"/>
      <w:r w:rsidRPr="003315FC">
        <w:t>.</w:t>
      </w:r>
    </w:p>
    <w:p w:rsidR="003315FC" w:rsidRPr="003315FC" w:rsidRDefault="003315FC" w:rsidP="003315FC">
      <w:r w:rsidRPr="003315FC">
        <w:t>В сентябре выпало около половины месячной нормы осадков. До конца месяца осадков не предвидится. Ближайшая вероятность дождя – начало следующего месяца. В октябре ожидается количество осадков в пределах нормы и небольшое превышение суточных температур над средними показателями. В ноябре синоптики ожидают погоду в пределах нормы.</w:t>
      </w:r>
    </w:p>
    <w:p w:rsidR="003315FC" w:rsidRPr="003315FC" w:rsidRDefault="003315FC" w:rsidP="003315FC">
      <w:proofErr w:type="spellStart"/>
      <w:r w:rsidRPr="003315FC">
        <w:t>Хатунцев</w:t>
      </w:r>
      <w:proofErr w:type="spellEnd"/>
      <w:r w:rsidRPr="003315FC">
        <w:t xml:space="preserve"> также рассказал, какая погода ожидается зимой.</w:t>
      </w:r>
    </w:p>
    <w:p w:rsidR="003315FC" w:rsidRPr="003315FC" w:rsidRDefault="003315FC" w:rsidP="003315FC">
      <w:proofErr w:type="gramStart"/>
      <w:r w:rsidRPr="003315FC">
        <w:t xml:space="preserve">«С учётом изменений в формировании погоды и общей циркуляции атмосферы в Северном полушарии, вызванных влиянием течений в мировом океане вообще и, в частности, холодным </w:t>
      </w:r>
      <w:r w:rsidRPr="003315FC">
        <w:lastRenderedPageBreak/>
        <w:t>перуанским течением в Тихом океане, зимой в районе Гренландии надолго сформируется область высокого давления, а над северной и северо-восточной частями Европы сформируется циклон.</w:t>
      </w:r>
      <w:proofErr w:type="gramEnd"/>
      <w:r w:rsidRPr="003315FC">
        <w:t xml:space="preserve"> Это приведёт к тому, что зимой температура воздуха будет в пределах нормы, а количество осадков несколько её превысит», – подчеркнул он.</w:t>
      </w:r>
    </w:p>
    <w:p w:rsidR="003315FC" w:rsidRPr="003315FC" w:rsidRDefault="003315FC" w:rsidP="003315FC">
      <w:hyperlink r:id="rId29" w:history="1">
        <w:r w:rsidRPr="003315FC">
          <w:rPr>
            <w:rStyle w:val="a4"/>
          </w:rPr>
          <w:t>https://www.belpressa.ru/54574.html#</w:t>
        </w:r>
      </w:hyperlink>
    </w:p>
    <w:p w:rsidR="003315FC" w:rsidRPr="0053773E" w:rsidRDefault="003315FC" w:rsidP="003315FC">
      <w:pPr>
        <w:rPr>
          <w:b/>
          <w:sz w:val="40"/>
          <w:szCs w:val="40"/>
        </w:rPr>
      </w:pPr>
      <w:r w:rsidRPr="0053773E">
        <w:rPr>
          <w:b/>
          <w:sz w:val="40"/>
          <w:szCs w:val="40"/>
        </w:rPr>
        <w:t>В </w:t>
      </w:r>
      <w:proofErr w:type="spellStart"/>
      <w:r w:rsidRPr="0053773E">
        <w:rPr>
          <w:b/>
          <w:sz w:val="40"/>
          <w:szCs w:val="40"/>
        </w:rPr>
        <w:t>яковлевском</w:t>
      </w:r>
      <w:proofErr w:type="spellEnd"/>
      <w:r w:rsidRPr="0053773E">
        <w:rPr>
          <w:b/>
          <w:sz w:val="40"/>
          <w:szCs w:val="40"/>
        </w:rPr>
        <w:t xml:space="preserve"> селе «девяносто девятая» сбила 10-летнего ребёнка</w:t>
      </w:r>
    </w:p>
    <w:p w:rsidR="003315FC" w:rsidRPr="003315FC" w:rsidRDefault="003315FC" w:rsidP="003315FC">
      <w:r w:rsidRPr="003315FC">
        <w:t>Девочка получила травмы и оказалась в больнице.</w:t>
      </w:r>
    </w:p>
    <w:p w:rsidR="003315FC" w:rsidRPr="003315FC" w:rsidRDefault="003315FC" w:rsidP="003315FC">
      <w:proofErr w:type="gramStart"/>
      <w:r w:rsidRPr="003315FC">
        <w:t>ДТП произошло 22 сентября в 8:05 на ул. Центральной в Терновке Яковлевского округа.</w:t>
      </w:r>
      <w:proofErr w:type="gramEnd"/>
    </w:p>
    <w:p w:rsidR="003315FC" w:rsidRPr="003315FC" w:rsidRDefault="003315FC" w:rsidP="003315FC">
      <w:r w:rsidRPr="003315FC">
        <w:t>50-летний водитель на ВАЗ-21099 сбил 10-летнюю девочку, которая шла по пешеходному переходу.</w:t>
      </w:r>
    </w:p>
    <w:p w:rsidR="003315FC" w:rsidRPr="003315FC" w:rsidRDefault="003315FC" w:rsidP="003315FC">
      <w:r w:rsidRPr="003315FC">
        <w:t>В результате её с полученными травмами госпитализировали, </w:t>
      </w:r>
      <w:hyperlink r:id="rId30" w:tgtFrame="_blank" w:history="1">
        <w:r w:rsidRPr="003315FC">
          <w:rPr>
            <w:rStyle w:val="a4"/>
          </w:rPr>
          <w:t>сообщили</w:t>
        </w:r>
      </w:hyperlink>
      <w:r w:rsidRPr="003315FC">
        <w:t> в </w:t>
      </w:r>
      <w:proofErr w:type="spellStart"/>
      <w:r w:rsidRPr="003315FC">
        <w:t>телеграм</w:t>
      </w:r>
      <w:proofErr w:type="spellEnd"/>
      <w:r w:rsidRPr="003315FC">
        <w:t>-канале УГИБДД по Белгородской области.</w:t>
      </w:r>
    </w:p>
    <w:p w:rsidR="003315FC" w:rsidRPr="003315FC" w:rsidRDefault="003315FC" w:rsidP="003315FC">
      <w:hyperlink r:id="rId31" w:history="1">
        <w:r w:rsidRPr="003315FC">
          <w:rPr>
            <w:rStyle w:val="a4"/>
          </w:rPr>
          <w:t>https://www.belpressa.ru/54571.html#</w:t>
        </w:r>
      </w:hyperlink>
    </w:p>
    <w:p w:rsidR="003315FC" w:rsidRPr="0053773E" w:rsidRDefault="003315FC" w:rsidP="003315FC">
      <w:pPr>
        <w:rPr>
          <w:b/>
          <w:sz w:val="40"/>
          <w:szCs w:val="40"/>
        </w:rPr>
      </w:pPr>
      <w:r w:rsidRPr="0053773E">
        <w:rPr>
          <w:b/>
          <w:sz w:val="40"/>
          <w:szCs w:val="40"/>
        </w:rPr>
        <w:t>go31.ru</w:t>
      </w:r>
    </w:p>
    <w:p w:rsidR="003315FC" w:rsidRPr="0053773E" w:rsidRDefault="003315FC" w:rsidP="003315FC">
      <w:pPr>
        <w:rPr>
          <w:b/>
          <w:sz w:val="40"/>
          <w:szCs w:val="40"/>
        </w:rPr>
      </w:pPr>
      <w:r w:rsidRPr="0053773E">
        <w:rPr>
          <w:b/>
          <w:sz w:val="40"/>
          <w:szCs w:val="40"/>
        </w:rPr>
        <w:t xml:space="preserve">В пятницу белгородское приграничье атаковали </w:t>
      </w:r>
      <w:proofErr w:type="spellStart"/>
      <w:r w:rsidRPr="0053773E">
        <w:rPr>
          <w:b/>
          <w:sz w:val="40"/>
          <w:szCs w:val="40"/>
        </w:rPr>
        <w:t>дроны</w:t>
      </w:r>
      <w:proofErr w:type="spellEnd"/>
      <w:r w:rsidRPr="0053773E">
        <w:rPr>
          <w:b/>
          <w:sz w:val="40"/>
          <w:szCs w:val="40"/>
        </w:rPr>
        <w:t>-камикадзе</w:t>
      </w:r>
    </w:p>
    <w:p w:rsidR="003315FC" w:rsidRPr="003315FC" w:rsidRDefault="003315FC" w:rsidP="003315FC">
      <w:r w:rsidRPr="003315FC">
        <w:t xml:space="preserve">Белгородские власти обнародовали сводку обстрелов региона за пятницу, 22 сентября. Кроме артиллерии и миномётов, регион атаковали и </w:t>
      </w:r>
      <w:proofErr w:type="spellStart"/>
      <w:r w:rsidRPr="003315FC">
        <w:t>беспилотники</w:t>
      </w:r>
      <w:proofErr w:type="spellEnd"/>
      <w:r w:rsidRPr="003315FC">
        <w:t>.</w:t>
      </w:r>
    </w:p>
    <w:p w:rsidR="003315FC" w:rsidRPr="003315FC" w:rsidRDefault="003315FC" w:rsidP="003315FC">
      <w:r w:rsidRPr="003315FC">
        <w:t>● В Борисовском районе на окраине села Казачье-</w:t>
      </w:r>
      <w:proofErr w:type="spellStart"/>
      <w:r w:rsidRPr="003315FC">
        <w:t>Рудченское</w:t>
      </w:r>
      <w:proofErr w:type="spellEnd"/>
      <w:r w:rsidRPr="003315FC">
        <w:t xml:space="preserve"> с </w:t>
      </w:r>
      <w:proofErr w:type="spellStart"/>
      <w:r w:rsidRPr="003315FC">
        <w:t>беспилотника</w:t>
      </w:r>
      <w:proofErr w:type="spellEnd"/>
      <w:r w:rsidRPr="003315FC">
        <w:t xml:space="preserve"> сброшен боеприпас. Обошлось без последствий.</w:t>
      </w:r>
    </w:p>
    <w:p w:rsidR="003315FC" w:rsidRPr="003315FC" w:rsidRDefault="003315FC" w:rsidP="003315FC">
      <w:r w:rsidRPr="003315FC">
        <w:t>● В </w:t>
      </w:r>
      <w:proofErr w:type="spellStart"/>
      <w:r w:rsidRPr="003315FC">
        <w:t>Грайворонском</w:t>
      </w:r>
      <w:proofErr w:type="spellEnd"/>
      <w:r w:rsidRPr="003315FC">
        <w:t xml:space="preserve"> городском округе окраину села </w:t>
      </w:r>
      <w:proofErr w:type="spellStart"/>
      <w:r w:rsidRPr="003315FC">
        <w:t>Новостроевка</w:t>
      </w:r>
      <w:proofErr w:type="spellEnd"/>
      <w:r w:rsidRPr="003315FC">
        <w:t xml:space="preserve">-Вторая атаковали с помощью трёх </w:t>
      </w:r>
      <w:proofErr w:type="spellStart"/>
      <w:r w:rsidRPr="003315FC">
        <w:t>дронов</w:t>
      </w:r>
      <w:proofErr w:type="spellEnd"/>
      <w:r w:rsidRPr="003315FC">
        <w:t xml:space="preserve">-камикадзе. Повреждён один легковой автомобиль. В селе Антоновка </w:t>
      </w:r>
      <w:proofErr w:type="gramStart"/>
      <w:r w:rsidRPr="003315FC">
        <w:t>сбит</w:t>
      </w:r>
      <w:proofErr w:type="gramEnd"/>
      <w:r w:rsidRPr="003315FC">
        <w:t xml:space="preserve"> </w:t>
      </w:r>
      <w:proofErr w:type="spellStart"/>
      <w:r w:rsidRPr="003315FC">
        <w:t>беспилотник</w:t>
      </w:r>
      <w:proofErr w:type="spellEnd"/>
      <w:r w:rsidRPr="003315FC">
        <w:t xml:space="preserve">. На окраине села </w:t>
      </w:r>
      <w:proofErr w:type="spellStart"/>
      <w:r w:rsidRPr="003315FC">
        <w:t>Дроновка</w:t>
      </w:r>
      <w:proofErr w:type="spellEnd"/>
      <w:r w:rsidRPr="003315FC">
        <w:t xml:space="preserve"> с </w:t>
      </w:r>
      <w:proofErr w:type="spellStart"/>
      <w:r w:rsidRPr="003315FC">
        <w:t>дрона</w:t>
      </w:r>
      <w:proofErr w:type="spellEnd"/>
      <w:r w:rsidRPr="003315FC">
        <w:t xml:space="preserve"> сброшено два взрывных устройства. В посёлке </w:t>
      </w:r>
      <w:proofErr w:type="gramStart"/>
      <w:r w:rsidRPr="003315FC">
        <w:t>Горьковский</w:t>
      </w:r>
      <w:proofErr w:type="gramEnd"/>
      <w:r w:rsidRPr="003315FC">
        <w:t xml:space="preserve"> сбит </w:t>
      </w:r>
      <w:proofErr w:type="spellStart"/>
      <w:r w:rsidRPr="003315FC">
        <w:t>дрон</w:t>
      </w:r>
      <w:proofErr w:type="spellEnd"/>
      <w:r w:rsidRPr="003315FC">
        <w:t>-камикадзе.</w:t>
      </w:r>
    </w:p>
    <w:p w:rsidR="003315FC" w:rsidRPr="003315FC" w:rsidRDefault="003315FC" w:rsidP="003315FC">
      <w:r w:rsidRPr="003315FC">
        <w:t>Напомним, также вчера вечером система противовоздушной обороны </w:t>
      </w:r>
      <w:hyperlink r:id="rId32" w:history="1">
        <w:r w:rsidRPr="003315FC">
          <w:rPr>
            <w:rStyle w:val="a4"/>
          </w:rPr>
          <w:t xml:space="preserve">сбила </w:t>
        </w:r>
        <w:proofErr w:type="spellStart"/>
        <w:r w:rsidRPr="003315FC">
          <w:rPr>
            <w:rStyle w:val="a4"/>
          </w:rPr>
          <w:t>беспилотник</w:t>
        </w:r>
        <w:proofErr w:type="spellEnd"/>
      </w:hyperlink>
      <w:r w:rsidRPr="003315FC">
        <w:t> в Белгородском районе. Аппарат направлялся к областному центру.</w:t>
      </w:r>
    </w:p>
    <w:p w:rsidR="003315FC" w:rsidRPr="003315FC" w:rsidRDefault="003315FC" w:rsidP="003315FC">
      <w:hyperlink r:id="rId33" w:history="1">
        <w:r w:rsidRPr="003315FC">
          <w:rPr>
            <w:rStyle w:val="a4"/>
          </w:rPr>
          <w:t>https://www.go31.ru/news/proisshestviya/v-pyatnitsu-belgorodskoe-prigraniche-atakovali-drony-kamikadze/</w:t>
        </w:r>
      </w:hyperlink>
    </w:p>
    <w:p w:rsidR="003315FC" w:rsidRPr="0053773E" w:rsidRDefault="003315FC" w:rsidP="003315FC">
      <w:pPr>
        <w:rPr>
          <w:b/>
          <w:sz w:val="40"/>
          <w:szCs w:val="40"/>
        </w:rPr>
      </w:pPr>
      <w:r w:rsidRPr="0053773E">
        <w:rPr>
          <w:b/>
          <w:sz w:val="40"/>
          <w:szCs w:val="40"/>
        </w:rPr>
        <w:t>За сутки в белгородское приграничье из Украины прилетело 125 снарядов</w:t>
      </w:r>
    </w:p>
    <w:p w:rsidR="003315FC" w:rsidRPr="003315FC" w:rsidRDefault="003315FC" w:rsidP="003315FC">
      <w:r w:rsidRPr="003315FC">
        <w:lastRenderedPageBreak/>
        <w:t>В правительстве Белгородской области опубликовали очередную сводку обстрелов региона. На это раз – за пятницу, 22 сентября.</w:t>
      </w:r>
    </w:p>
    <w:p w:rsidR="003315FC" w:rsidRPr="003315FC" w:rsidRDefault="003315FC" w:rsidP="003315FC">
      <w:r w:rsidRPr="003315FC">
        <w:t xml:space="preserve">● В Белгородском районе по сёлам </w:t>
      </w:r>
      <w:proofErr w:type="spellStart"/>
      <w:r w:rsidRPr="003315FC">
        <w:t>Солнцевка</w:t>
      </w:r>
      <w:proofErr w:type="spellEnd"/>
      <w:r w:rsidRPr="003315FC">
        <w:t xml:space="preserve"> и </w:t>
      </w:r>
      <w:proofErr w:type="spellStart"/>
      <w:r w:rsidRPr="003315FC">
        <w:t>Нехотеевка</w:t>
      </w:r>
      <w:proofErr w:type="spellEnd"/>
      <w:r w:rsidRPr="003315FC">
        <w:t xml:space="preserve"> выпущено 3 и 6 артиллерийских снарядов соответственно. Под миномётный обстрел попал хутор </w:t>
      </w:r>
      <w:proofErr w:type="spellStart"/>
      <w:r w:rsidRPr="003315FC">
        <w:t>Валковский</w:t>
      </w:r>
      <w:proofErr w:type="spellEnd"/>
      <w:r w:rsidRPr="003315FC">
        <w:t xml:space="preserve"> – 4 прилёта. В одном частном доме выбиты окна. Повреждена линия электропередачи. ЛЭП </w:t>
      </w:r>
      <w:proofErr w:type="gramStart"/>
      <w:r w:rsidRPr="003315FC">
        <w:t>восстановлена</w:t>
      </w:r>
      <w:proofErr w:type="gramEnd"/>
      <w:r w:rsidRPr="003315FC">
        <w:t>.</w:t>
      </w:r>
    </w:p>
    <w:p w:rsidR="003315FC" w:rsidRPr="003315FC" w:rsidRDefault="003315FC" w:rsidP="003315FC">
      <w:r w:rsidRPr="003315FC">
        <w:rPr>
          <w:rFonts w:ascii="Segoe UI Symbol" w:hAnsi="Segoe UI Symbol" w:cs="Segoe UI Symbol"/>
        </w:rPr>
        <w:t>⠀</w:t>
      </w:r>
      <w:r w:rsidRPr="003315FC">
        <w:t xml:space="preserve">● В Борисовском районе из миномёта обстреляли окраину села </w:t>
      </w:r>
      <w:proofErr w:type="spellStart"/>
      <w:r w:rsidRPr="003315FC">
        <w:t>Богун</w:t>
      </w:r>
      <w:proofErr w:type="spellEnd"/>
      <w:r w:rsidRPr="003315FC">
        <w:t>-Городок – зафиксировано 13 прилётов.</w:t>
      </w:r>
    </w:p>
    <w:p w:rsidR="003315FC" w:rsidRPr="003315FC" w:rsidRDefault="003315FC" w:rsidP="003315FC">
      <w:r w:rsidRPr="003315FC">
        <w:rPr>
          <w:rFonts w:ascii="Segoe UI Symbol" w:hAnsi="Segoe UI Symbol" w:cs="Segoe UI Symbol"/>
        </w:rPr>
        <w:t>⠀</w:t>
      </w:r>
      <w:r w:rsidRPr="003315FC">
        <w:t>● В </w:t>
      </w:r>
      <w:proofErr w:type="spellStart"/>
      <w:r w:rsidRPr="003315FC">
        <w:t>Волоконовском</w:t>
      </w:r>
      <w:proofErr w:type="spellEnd"/>
      <w:r w:rsidRPr="003315FC">
        <w:t xml:space="preserve"> районе под обстрел попала окраина хутора Старый – выпущено 12 миномётных снарядов и 12 </w:t>
      </w:r>
      <w:proofErr w:type="spellStart"/>
      <w:r w:rsidRPr="003315FC">
        <w:t>гранатомётных</w:t>
      </w:r>
      <w:proofErr w:type="spellEnd"/>
      <w:r w:rsidRPr="003315FC">
        <w:t xml:space="preserve"> выстрелов.</w:t>
      </w:r>
    </w:p>
    <w:p w:rsidR="003315FC" w:rsidRPr="003315FC" w:rsidRDefault="003315FC" w:rsidP="003315FC">
      <w:r w:rsidRPr="003315FC">
        <w:rPr>
          <w:rFonts w:ascii="Segoe UI Symbol" w:hAnsi="Segoe UI Symbol" w:cs="Segoe UI Symbol"/>
        </w:rPr>
        <w:t>⠀</w:t>
      </w:r>
      <w:r w:rsidRPr="003315FC">
        <w:t>● В </w:t>
      </w:r>
      <w:proofErr w:type="spellStart"/>
      <w:r w:rsidRPr="003315FC">
        <w:t>Грайворонском</w:t>
      </w:r>
      <w:proofErr w:type="spellEnd"/>
      <w:r w:rsidRPr="003315FC">
        <w:t xml:space="preserve"> городском округе по окраине села </w:t>
      </w:r>
      <w:proofErr w:type="spellStart"/>
      <w:r w:rsidRPr="003315FC">
        <w:t>Смородино</w:t>
      </w:r>
      <w:proofErr w:type="spellEnd"/>
      <w:r w:rsidRPr="003315FC">
        <w:t xml:space="preserve"> выпущено 2 </w:t>
      </w:r>
      <w:proofErr w:type="gramStart"/>
      <w:r w:rsidRPr="003315FC">
        <w:t>миномётных</w:t>
      </w:r>
      <w:proofErr w:type="gramEnd"/>
      <w:r w:rsidRPr="003315FC">
        <w:t xml:space="preserve"> снаряда.</w:t>
      </w:r>
    </w:p>
    <w:p w:rsidR="003315FC" w:rsidRPr="003315FC" w:rsidRDefault="003315FC" w:rsidP="003315FC">
      <w:r w:rsidRPr="003315FC">
        <w:rPr>
          <w:rFonts w:ascii="Segoe UI Symbol" w:hAnsi="Segoe UI Symbol" w:cs="Segoe UI Symbol"/>
        </w:rPr>
        <w:t>⠀</w:t>
      </w:r>
      <w:r w:rsidRPr="003315FC">
        <w:t>● В </w:t>
      </w:r>
      <w:proofErr w:type="spellStart"/>
      <w:r w:rsidRPr="003315FC">
        <w:t>Краснояружском</w:t>
      </w:r>
      <w:proofErr w:type="spellEnd"/>
      <w:r w:rsidRPr="003315FC">
        <w:t xml:space="preserve"> районе по окраине посёлка </w:t>
      </w:r>
      <w:proofErr w:type="spellStart"/>
      <w:r w:rsidRPr="003315FC">
        <w:t>Прилесье</w:t>
      </w:r>
      <w:proofErr w:type="spellEnd"/>
      <w:r w:rsidRPr="003315FC">
        <w:t xml:space="preserve"> выпущено 7 артиллерийских снарядов, по окраинам сёл </w:t>
      </w:r>
      <w:proofErr w:type="gramStart"/>
      <w:r w:rsidRPr="003315FC">
        <w:t>Вязовое</w:t>
      </w:r>
      <w:proofErr w:type="gramEnd"/>
      <w:r w:rsidRPr="003315FC">
        <w:t xml:space="preserve"> и </w:t>
      </w:r>
      <w:proofErr w:type="spellStart"/>
      <w:r w:rsidRPr="003315FC">
        <w:t>Репяховка</w:t>
      </w:r>
      <w:proofErr w:type="spellEnd"/>
      <w:r w:rsidRPr="003315FC">
        <w:t xml:space="preserve"> – 5 и 2 артиллерийских снаряда соответственно. Также под артиллерийский обстрел попала окраина села </w:t>
      </w:r>
      <w:proofErr w:type="spellStart"/>
      <w:r w:rsidRPr="003315FC">
        <w:t>Теребрено</w:t>
      </w:r>
      <w:proofErr w:type="spellEnd"/>
      <w:r w:rsidRPr="003315FC">
        <w:t xml:space="preserve"> – зафиксировано 6 прилётов. Выбиты окна в одном частном доме, осколками снаряда посечено два автомобиля.</w:t>
      </w:r>
    </w:p>
    <w:p w:rsidR="003315FC" w:rsidRPr="003315FC" w:rsidRDefault="003315FC" w:rsidP="003315FC">
      <w:r w:rsidRPr="003315FC">
        <w:rPr>
          <w:rFonts w:ascii="Segoe UI Symbol" w:hAnsi="Segoe UI Symbol" w:cs="Segoe UI Symbol"/>
        </w:rPr>
        <w:t>⠀</w:t>
      </w:r>
      <w:r w:rsidRPr="003315FC">
        <w:t>● В </w:t>
      </w:r>
      <w:proofErr w:type="spellStart"/>
      <w:r w:rsidRPr="003315FC">
        <w:t>Шебекинском</w:t>
      </w:r>
      <w:proofErr w:type="spellEnd"/>
      <w:r w:rsidRPr="003315FC">
        <w:t xml:space="preserve"> городском округе по селу Новая Таволжанка выпущено 14 миномётных снарядов, по хутору Балки – 9 миномётных снарядов, по посёлку </w:t>
      </w:r>
      <w:proofErr w:type="gramStart"/>
      <w:r w:rsidRPr="003315FC">
        <w:t>Ленинский</w:t>
      </w:r>
      <w:proofErr w:type="gramEnd"/>
      <w:r w:rsidRPr="003315FC">
        <w:t xml:space="preserve"> – 6 артиллерийских снарядов, по сёлам Середа и </w:t>
      </w:r>
      <w:proofErr w:type="spellStart"/>
      <w:r w:rsidRPr="003315FC">
        <w:t>Терезовка</w:t>
      </w:r>
      <w:proofErr w:type="spellEnd"/>
      <w:r w:rsidRPr="003315FC">
        <w:t xml:space="preserve"> – по 7 миномётных снарядов, по пункту пропуска «Шебекино» – 7 </w:t>
      </w:r>
      <w:proofErr w:type="spellStart"/>
      <w:r w:rsidRPr="003315FC">
        <w:t>гранатомётных</w:t>
      </w:r>
      <w:proofErr w:type="spellEnd"/>
      <w:r w:rsidRPr="003315FC">
        <w:t xml:space="preserve"> выстрелов, по хутору Марьино – 3 артиллерийских снаряда.</w:t>
      </w:r>
    </w:p>
    <w:p w:rsidR="003315FC" w:rsidRPr="003315FC" w:rsidRDefault="003315FC" w:rsidP="003315FC">
      <w:hyperlink r:id="rId34" w:history="1">
        <w:r w:rsidRPr="003315FC">
          <w:rPr>
            <w:rStyle w:val="a4"/>
          </w:rPr>
          <w:t>https://www.go31.ru/news/proisshestviya/za-sutki-v-belgorodskoe-prigraniche-iz-ukrainy-priletelo-125-snaryadov/</w:t>
        </w:r>
      </w:hyperlink>
    </w:p>
    <w:p w:rsidR="003315FC" w:rsidRPr="0053773E" w:rsidRDefault="003315FC" w:rsidP="003315FC">
      <w:pPr>
        <w:rPr>
          <w:b/>
          <w:sz w:val="40"/>
          <w:szCs w:val="40"/>
        </w:rPr>
      </w:pPr>
      <w:r w:rsidRPr="0053773E">
        <w:rPr>
          <w:b/>
          <w:sz w:val="40"/>
          <w:szCs w:val="40"/>
        </w:rPr>
        <w:t>Тепло задержится в Белгородской области до конца сентября</w:t>
      </w:r>
    </w:p>
    <w:p w:rsidR="003315FC" w:rsidRPr="003315FC" w:rsidRDefault="003315FC" w:rsidP="003315FC">
      <w:r w:rsidRPr="003315FC">
        <w:t xml:space="preserve">Об этом пресс-службе правительства </w:t>
      </w:r>
      <w:proofErr w:type="spellStart"/>
      <w:r w:rsidRPr="003315FC">
        <w:t>ргеиона</w:t>
      </w:r>
      <w:proofErr w:type="spellEnd"/>
      <w:r w:rsidRPr="003315FC">
        <w:t xml:space="preserve"> рассказал дежурный синоптик отдела </w:t>
      </w:r>
      <w:proofErr w:type="spellStart"/>
      <w:r w:rsidRPr="003315FC">
        <w:t>гидрометеообеспечения</w:t>
      </w:r>
      <w:proofErr w:type="spellEnd"/>
      <w:r w:rsidRPr="003315FC">
        <w:t xml:space="preserve"> Белгородского центра по гидрометеорологии и мониторингу окружающей среды Сергей </w:t>
      </w:r>
      <w:proofErr w:type="spellStart"/>
      <w:r w:rsidRPr="003315FC">
        <w:t>Хатунцев</w:t>
      </w:r>
      <w:proofErr w:type="spellEnd"/>
      <w:r w:rsidRPr="003315FC">
        <w:t>. Он считает, что спорить о бабьем лете в этом году бессмысленно. В области и так сохраняется аномально тёплая погода.</w:t>
      </w:r>
    </w:p>
    <w:p w:rsidR="003315FC" w:rsidRPr="003315FC" w:rsidRDefault="003315FC" w:rsidP="003315FC">
      <w:r w:rsidRPr="003315FC">
        <w:t xml:space="preserve">Синоптик отмечает, что нормальная температура для второй половины сентября в Белгородской области – это 12-14 градусов тепла. Плюс 25 </w:t>
      </w:r>
      <w:proofErr w:type="spellStart"/>
      <w:r w:rsidRPr="003315FC">
        <w:t>дляэтого</w:t>
      </w:r>
      <w:proofErr w:type="spellEnd"/>
      <w:r w:rsidRPr="003315FC">
        <w:t xml:space="preserve"> времени – нетипично.</w:t>
      </w:r>
    </w:p>
    <w:p w:rsidR="003315FC" w:rsidRPr="003315FC" w:rsidRDefault="003315FC" w:rsidP="003315FC">
      <w:r w:rsidRPr="003315FC">
        <w:t>За 79 лет наблюдений в регионе это четырнадцатое превышение температурной нормы в начале осени. Причина – перемещение больших порций воздуха в северном полушарии Земли.</w:t>
      </w:r>
    </w:p>
    <w:p w:rsidR="003315FC" w:rsidRPr="003315FC" w:rsidRDefault="003315FC" w:rsidP="003315FC">
      <w:r w:rsidRPr="003315FC">
        <w:t>В настоящий момент заканчивается действие холодного Перуанского течения. До конца года ожидаются изменения: повышение температуры в экваториальной зоне Тихого океана на три градуса. И это оказывает большое влияние на перемещения воздуха,</w:t>
      </w:r>
    </w:p>
    <w:p w:rsidR="003315FC" w:rsidRPr="003315FC" w:rsidRDefault="003315FC" w:rsidP="003315FC">
      <w:r w:rsidRPr="003315FC">
        <w:t xml:space="preserve">– рассказывает Сергей </w:t>
      </w:r>
      <w:proofErr w:type="spellStart"/>
      <w:r w:rsidRPr="003315FC">
        <w:t>Хатунцев</w:t>
      </w:r>
      <w:proofErr w:type="spellEnd"/>
      <w:r w:rsidRPr="003315FC">
        <w:t>.</w:t>
      </w:r>
    </w:p>
    <w:p w:rsidR="003315FC" w:rsidRPr="003315FC" w:rsidRDefault="003315FC" w:rsidP="003315FC">
      <w:r w:rsidRPr="003315FC">
        <w:lastRenderedPageBreak/>
        <w:t>По мнению специалиста, опасаться дождей жителям Белгородской области тоже пока не следует. Осадки возможны лишь в последних числах сентября. Зато в холодное время года осадков может стать больше.</w:t>
      </w:r>
    </w:p>
    <w:p w:rsidR="003315FC" w:rsidRPr="003315FC" w:rsidRDefault="003315FC" w:rsidP="003315FC">
      <w:hyperlink r:id="rId35" w:history="1">
        <w:r w:rsidRPr="003315FC">
          <w:rPr>
            <w:rStyle w:val="a4"/>
          </w:rPr>
          <w:t>https://www.go31.ru/news/zdorove/syn-nedoedaet-belgorodets-ob-otdykhe-rebyenka-v-krymskom-lagere-brigantina/</w:t>
        </w:r>
      </w:hyperlink>
    </w:p>
    <w:p w:rsidR="003315FC" w:rsidRPr="0053773E" w:rsidRDefault="003315FC" w:rsidP="003315FC">
      <w:pPr>
        <w:rPr>
          <w:b/>
          <w:sz w:val="40"/>
          <w:szCs w:val="40"/>
        </w:rPr>
      </w:pPr>
      <w:r w:rsidRPr="0053773E">
        <w:rPr>
          <w:b/>
          <w:sz w:val="40"/>
          <w:szCs w:val="40"/>
        </w:rPr>
        <w:t>bel.kp.ru</w:t>
      </w:r>
    </w:p>
    <w:p w:rsidR="003315FC" w:rsidRPr="0053773E" w:rsidRDefault="003315FC" w:rsidP="003315FC">
      <w:pPr>
        <w:rPr>
          <w:b/>
          <w:sz w:val="40"/>
          <w:szCs w:val="40"/>
        </w:rPr>
      </w:pPr>
      <w:r w:rsidRPr="0053773E">
        <w:rPr>
          <w:b/>
          <w:sz w:val="40"/>
          <w:szCs w:val="40"/>
        </w:rPr>
        <w:t>В Белгородской области до конца сентября сохранится аномально теплая погода</w:t>
      </w:r>
    </w:p>
    <w:p w:rsidR="003315FC" w:rsidRPr="003315FC" w:rsidRDefault="003315FC" w:rsidP="003315FC">
      <w:r w:rsidRPr="003315FC">
        <w:t>Дожди прогнозируются только в начале октября</w:t>
      </w:r>
    </w:p>
    <w:p w:rsidR="003315FC" w:rsidRPr="003315FC" w:rsidRDefault="003315FC" w:rsidP="003315FC">
      <w:r w:rsidRPr="003315FC">
        <w:t xml:space="preserve">О том, какая погода ждет белгородцев предстоящей осенью и зимой рассказал дежурный синоптик отдела </w:t>
      </w:r>
      <w:proofErr w:type="spellStart"/>
      <w:r w:rsidRPr="003315FC">
        <w:t>гидрометеообеспечения</w:t>
      </w:r>
      <w:proofErr w:type="spellEnd"/>
      <w:r w:rsidRPr="003315FC">
        <w:t xml:space="preserve"> Белгородского центра по гидрометеорологии и мониторингу окружающей среды Сергей </w:t>
      </w:r>
      <w:proofErr w:type="spellStart"/>
      <w:r w:rsidRPr="003315FC">
        <w:t>Хатунцев</w:t>
      </w:r>
      <w:proofErr w:type="spellEnd"/>
      <w:r w:rsidRPr="003315FC">
        <w:t>. По словам специалиста, на территории региона до конца сентября сохранятся аномально теплые дни. А вот начал</w:t>
      </w:r>
      <w:r w:rsidR="0053773E">
        <w:t>о октября может быть дождливым.</w:t>
      </w:r>
    </w:p>
    <w:p w:rsidR="003315FC" w:rsidRPr="003315FC" w:rsidRDefault="003315FC" w:rsidP="003315FC">
      <w:r w:rsidRPr="003315FC">
        <w:t>По словам белгородского синоптика, нормальная температура для сентября составляет +12..+14 градусов. За 79-летнюю историю наблюдений в Белгородской области это четырнадцатое превышение температурной нормы, которое было зафиксировано в первый осенний месяц.</w:t>
      </w:r>
    </w:p>
    <w:p w:rsidR="003315FC" w:rsidRPr="003315FC" w:rsidRDefault="003315FC" w:rsidP="003315FC">
      <w:r w:rsidRPr="003315FC">
        <w:t>Так, самым теплым днем оказалась прошедшая среда, 20 сентября. В этот день в регионе синоптики зафиксировали температуру воздуха +25,1 градуса. Однако этот показатель немного не дотянул до рекорда 1994 года, ко</w:t>
      </w:r>
      <w:r w:rsidR="0053773E">
        <w:t>гда днем было +28,1 по Цельсию.</w:t>
      </w:r>
    </w:p>
    <w:p w:rsidR="003315FC" w:rsidRPr="003315FC" w:rsidRDefault="003315FC" w:rsidP="003315FC">
      <w:r w:rsidRPr="003315FC">
        <w:t>- В настоящий момент говорить о классическом бабьем лете нет смысла, потому что поменялись условия формирования погоды в нашем регионе. Людям заметны эти изменения, температура колеблется в широком диапазоне, и выпадающие осадки чередуются с периодами, когда осадков не наблюдается. Связано это с изменением перемещения больших порций воздуха в Северном полушарии. Другими словами, это называется глобальная циркуляция атмосф</w:t>
      </w:r>
      <w:r w:rsidR="0053773E">
        <w:t xml:space="preserve">еры, – отметил Сергей </w:t>
      </w:r>
      <w:proofErr w:type="spellStart"/>
      <w:r w:rsidR="0053773E">
        <w:t>Хатунцев</w:t>
      </w:r>
      <w:proofErr w:type="spellEnd"/>
      <w:r w:rsidR="0053773E">
        <w:t>.</w:t>
      </w:r>
    </w:p>
    <w:p w:rsidR="003315FC" w:rsidRPr="003315FC" w:rsidRDefault="003315FC" w:rsidP="003315FC">
      <w:r w:rsidRPr="003315FC">
        <w:t>Всего же за первый осенний месяц в этом году выпало около половины месячной нормы осадков. И до конца сентября никаких дождей не предвидится. Ближайшее время, когда есть вероятность дождя – начало октября. А если следовать долгосрочным прогнозам, в октябре ожидается количество осадков в пределах нормы и небольшое превышение суточных температур над средними показателями. В ноябре же пог</w:t>
      </w:r>
      <w:r w:rsidR="0053773E">
        <w:t>ода ожидается в пределах нормы.</w:t>
      </w:r>
    </w:p>
    <w:p w:rsidR="003315FC" w:rsidRPr="003315FC" w:rsidRDefault="003315FC" w:rsidP="003315FC">
      <w:r w:rsidRPr="003315FC">
        <w:t xml:space="preserve">Рассказал синоптик и о том, какую зиму следует ждать белгородцам в этом году. По словам </w:t>
      </w:r>
      <w:proofErr w:type="spellStart"/>
      <w:r w:rsidRPr="003315FC">
        <w:t>Хатунцева</w:t>
      </w:r>
      <w:proofErr w:type="spellEnd"/>
      <w:r w:rsidRPr="003315FC">
        <w:t>, есть вероятность обил</w:t>
      </w:r>
      <w:r w:rsidR="0053773E">
        <w:t>ьных снежных осадков и метелей.</w:t>
      </w:r>
    </w:p>
    <w:p w:rsidR="003315FC" w:rsidRPr="003315FC" w:rsidRDefault="003315FC" w:rsidP="003315FC">
      <w:proofErr w:type="gramStart"/>
      <w:r w:rsidRPr="003315FC">
        <w:t xml:space="preserve">- Если говорить о том, какая будет зима, то с учетом изменений в формировании погоды и общей циркуляции атмосферы в Северном полушарии, вызванных влиянием течений в мировом океане вообще и, в частности, холодным перуанским течением в Тихом океане, в зимний период в районе Гренландии на длительный промежуток времени сформируется область высокого </w:t>
      </w:r>
      <w:r w:rsidRPr="003315FC">
        <w:lastRenderedPageBreak/>
        <w:t>давления, а над территорией северной и северо-восточной части Европы сформируется</w:t>
      </w:r>
      <w:proofErr w:type="gramEnd"/>
      <w:r w:rsidRPr="003315FC">
        <w:t xml:space="preserve"> циклон. Это приведет к тому, что зимой температура воздуха будет в пределах нормы, а количество осадков несколько ее превысит, – подчеркнул синоптик.</w:t>
      </w:r>
    </w:p>
    <w:p w:rsidR="00935C2F" w:rsidRPr="003315FC" w:rsidRDefault="003315FC" w:rsidP="003315FC">
      <w:hyperlink r:id="rId36" w:history="1">
        <w:r w:rsidRPr="003315FC">
          <w:rPr>
            <w:rStyle w:val="a4"/>
          </w:rPr>
          <w:t>https://www.bel.kp.ru/daily/27559.5/4827568/</w:t>
        </w:r>
      </w:hyperlink>
    </w:p>
    <w:p w:rsidR="003315FC" w:rsidRPr="0053773E" w:rsidRDefault="003315FC" w:rsidP="003315FC">
      <w:pPr>
        <w:rPr>
          <w:b/>
          <w:sz w:val="40"/>
          <w:szCs w:val="40"/>
        </w:rPr>
      </w:pPr>
      <w:r w:rsidRPr="0053773E">
        <w:rPr>
          <w:b/>
          <w:sz w:val="40"/>
          <w:szCs w:val="40"/>
        </w:rPr>
        <w:t>ВСУ уже дважды ударили по Белгородскому приграничью в эту субботу</w:t>
      </w:r>
    </w:p>
    <w:p w:rsidR="003315FC" w:rsidRPr="003315FC" w:rsidRDefault="003315FC" w:rsidP="003315FC">
      <w:bookmarkStart w:id="0" w:name="_GoBack"/>
      <w:r w:rsidRPr="003315FC">
        <w:t xml:space="preserve">Белгородская область дважды попала под огонь со стороны Украины в эту субботу: РСЧС сообщало об обстрелах </w:t>
      </w:r>
      <w:proofErr w:type="spellStart"/>
      <w:r w:rsidRPr="003315FC">
        <w:t>Краснояружского</w:t>
      </w:r>
      <w:proofErr w:type="spellEnd"/>
      <w:r w:rsidRPr="003315FC">
        <w:t xml:space="preserve"> района и </w:t>
      </w:r>
      <w:proofErr w:type="spellStart"/>
      <w:r w:rsidRPr="003315FC">
        <w:t>Шебекинского</w:t>
      </w:r>
      <w:proofErr w:type="spellEnd"/>
      <w:r w:rsidRPr="003315FC">
        <w:t xml:space="preserve"> </w:t>
      </w:r>
      <w:proofErr w:type="spellStart"/>
      <w:r w:rsidRPr="003315FC">
        <w:t>горокруга</w:t>
      </w:r>
      <w:proofErr w:type="spellEnd"/>
      <w:r w:rsidRPr="003315FC">
        <w:t>.</w:t>
      </w:r>
    </w:p>
    <w:bookmarkEnd w:id="0"/>
    <w:p w:rsidR="003315FC" w:rsidRPr="003315FC" w:rsidRDefault="003315FC" w:rsidP="003315FC">
      <w:r w:rsidRPr="003315FC">
        <w:t>Сюжет</w:t>
      </w:r>
    </w:p>
    <w:p w:rsidR="003315FC" w:rsidRPr="003315FC" w:rsidRDefault="003315FC" w:rsidP="003315FC">
      <w:hyperlink r:id="rId37" w:history="1">
        <w:r w:rsidRPr="003315FC">
          <w:rPr>
            <w:rStyle w:val="a4"/>
          </w:rPr>
          <w:t>Обстрел</w:t>
        </w:r>
      </w:hyperlink>
    </w:p>
    <w:p w:rsidR="003315FC" w:rsidRPr="003315FC" w:rsidRDefault="003315FC" w:rsidP="003315FC">
      <w:r w:rsidRPr="003315FC">
        <w:t>Жители Белгородской области получили сегодня два уведомления от РСЧС об обстрелах.</w:t>
      </w:r>
    </w:p>
    <w:p w:rsidR="003315FC" w:rsidRPr="003315FC" w:rsidRDefault="003315FC" w:rsidP="003315FC">
      <w:r w:rsidRPr="003315FC">
        <w:t>Первое пришло в 13:27. Сообщалось, что под огнём ВСУ находится село Вязовое в </w:t>
      </w:r>
      <w:proofErr w:type="spellStart"/>
      <w:r w:rsidRPr="003315FC">
        <w:t>Краснояружском</w:t>
      </w:r>
      <w:proofErr w:type="spellEnd"/>
      <w:r w:rsidRPr="003315FC">
        <w:t xml:space="preserve"> районе. По словам губернатора Вячеслава Гладкова, с начала СВО 156 домов пострадали от обстрелов в этом муниципалитете. Восстановить их планируют до октября.</w:t>
      </w:r>
    </w:p>
    <w:p w:rsidR="003315FC" w:rsidRPr="003315FC" w:rsidRDefault="003315FC" w:rsidP="003315FC">
      <w:r w:rsidRPr="003315FC">
        <w:t>Второе уведомление пришло через час — в 14:49. Стало известно, что под обстрел попало село </w:t>
      </w:r>
      <w:proofErr w:type="gramStart"/>
      <w:r w:rsidRPr="003315FC">
        <w:t>Новая</w:t>
      </w:r>
      <w:proofErr w:type="gramEnd"/>
      <w:r w:rsidRPr="003315FC">
        <w:t xml:space="preserve"> Таволжана в </w:t>
      </w:r>
      <w:proofErr w:type="spellStart"/>
      <w:r w:rsidRPr="003315FC">
        <w:t>Шебекинском</w:t>
      </w:r>
      <w:proofErr w:type="spellEnd"/>
      <w:r w:rsidRPr="003315FC">
        <w:t xml:space="preserve"> </w:t>
      </w:r>
      <w:proofErr w:type="spellStart"/>
      <w:r w:rsidRPr="003315FC">
        <w:t>горокруге</w:t>
      </w:r>
      <w:proofErr w:type="spellEnd"/>
      <w:r w:rsidRPr="003315FC">
        <w:t>.</w:t>
      </w:r>
    </w:p>
    <w:p w:rsidR="003315FC" w:rsidRPr="003315FC" w:rsidRDefault="003315FC" w:rsidP="003315FC">
      <w:r w:rsidRPr="003315FC">
        <w:t>Обновлено. Через полчаса после публикации ВСУ снова нанесли удар по Новой Таволжанке.</w:t>
      </w:r>
    </w:p>
    <w:p w:rsidR="003315FC" w:rsidRPr="003315FC" w:rsidRDefault="003315FC" w:rsidP="003315FC">
      <w:r w:rsidRPr="003315FC">
        <w:t>Информации о разрушениях или пострадавших не поступало.</w:t>
      </w:r>
    </w:p>
    <w:p w:rsidR="003315FC" w:rsidRPr="003315FC" w:rsidRDefault="003315FC" w:rsidP="003315FC">
      <w:hyperlink r:id="rId38" w:history="1">
        <w:r w:rsidRPr="003315FC">
          <w:rPr>
            <w:rStyle w:val="a4"/>
          </w:rPr>
          <w:t>https://bel.ru/news/2023-09-23/vsu-dvazhdy-udarili-po-belgorodskomu-prigranichyu-v-etu-subbotu-3049747</w:t>
        </w:r>
      </w:hyperlink>
    </w:p>
    <w:p w:rsidR="003315FC" w:rsidRDefault="003315FC" w:rsidP="003315FC">
      <w:pPr>
        <w:pStyle w:val="a5"/>
        <w:shd w:val="clear" w:color="auto" w:fill="FFFFFF"/>
        <w:spacing w:after="300"/>
      </w:pPr>
    </w:p>
    <w:sectPr w:rsidR="0033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319"/>
    <w:rsid w:val="003315FC"/>
    <w:rsid w:val="0053773E"/>
    <w:rsid w:val="005A1319"/>
    <w:rsid w:val="00935C2F"/>
    <w:rsid w:val="009655D0"/>
    <w:rsid w:val="00C2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5C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C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5C2F"/>
    <w:rPr>
      <w:b/>
      <w:bCs/>
    </w:rPr>
  </w:style>
  <w:style w:type="character" w:styleId="a4">
    <w:name w:val="Hyperlink"/>
    <w:basedOn w:val="a0"/>
    <w:uiPriority w:val="99"/>
    <w:unhideWhenUsed/>
    <w:rsid w:val="00935C2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5C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ssubtitle3i1pb">
    <w:name w:val="styles_subtitle__3i1pb"/>
    <w:basedOn w:val="a"/>
    <w:rsid w:val="00935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35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35C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subtitle">
    <w:name w:val="style_subtitle"/>
    <w:basedOn w:val="a"/>
    <w:rsid w:val="00935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33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1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5FC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3315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5C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C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5C2F"/>
    <w:rPr>
      <w:b/>
      <w:bCs/>
    </w:rPr>
  </w:style>
  <w:style w:type="character" w:styleId="a4">
    <w:name w:val="Hyperlink"/>
    <w:basedOn w:val="a0"/>
    <w:uiPriority w:val="99"/>
    <w:unhideWhenUsed/>
    <w:rsid w:val="00935C2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5C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ssubtitle3i1pb">
    <w:name w:val="styles_subtitle__3i1pb"/>
    <w:basedOn w:val="a"/>
    <w:rsid w:val="00935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35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35C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subtitle">
    <w:name w:val="style_subtitle"/>
    <w:basedOn w:val="a"/>
    <w:rsid w:val="00935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33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1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5FC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3315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20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74139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6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4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4156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69867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17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9856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1252959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48817275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31827146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00568621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3057206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19409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30430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514039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3657471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405309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823663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494639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8051977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78832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0959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0385">
          <w:blockQuote w:val="1"/>
          <w:marLeft w:val="900"/>
          <w:marRight w:val="9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085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8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205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053456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2103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208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791704297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7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55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81422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224691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3120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323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80264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274742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6741953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5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201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6263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885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79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83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6229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936673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8888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4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14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757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77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82163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9788016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806486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692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fe.ru/p/1609402" TargetMode="External"/><Relationship Id="rId13" Type="http://schemas.openxmlformats.org/officeDocument/2006/relationships/hyperlink" Target="https://znamya31.ru/news/proisshestviya/2023-09-23/vyacheslav-gladkov-proinformiroval-ob-obstrelah-belgorodskogo-rayona-za-minuvshie-sutki-349394" TargetMode="External"/><Relationship Id="rId18" Type="http://schemas.openxmlformats.org/officeDocument/2006/relationships/hyperlink" Target="https://belgorod.bezformata.com/word/okrainah/3220/" TargetMode="External"/><Relationship Id="rId26" Type="http://schemas.openxmlformats.org/officeDocument/2006/relationships/hyperlink" Target="https://belgorod.bezformata.com/word/112/104016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stroitel.bezformata.com/word/proderzhimsya/70162/" TargetMode="External"/><Relationship Id="rId34" Type="http://schemas.openxmlformats.org/officeDocument/2006/relationships/hyperlink" Target="https://www.go31.ru/news/proisshestviya/za-sutki-v-belgorodskoe-prigraniche-iz-ukrainy-priletelo-125-snaryadov/" TargetMode="External"/><Relationship Id="rId7" Type="http://schemas.openxmlformats.org/officeDocument/2006/relationships/hyperlink" Target="https://t.me/shot_shot/57307" TargetMode="External"/><Relationship Id="rId12" Type="http://schemas.openxmlformats.org/officeDocument/2006/relationships/hyperlink" Target="https://znamya31.ru/news/obshestvo/2023-09-23/belgorodskie-sinoptiki-prognoziruyut-peremennuyu-oblachnost-na-territorii-regiona-24-sentyabrya-349393" TargetMode="External"/><Relationship Id="rId17" Type="http://schemas.openxmlformats.org/officeDocument/2006/relationships/hyperlink" Target="https://belgorod.bezformata.com/listnews/pogoda-zaderzhitsya-v-belgorodskoy/121849828/" TargetMode="External"/><Relationship Id="rId25" Type="http://schemas.openxmlformats.org/officeDocument/2006/relationships/hyperlink" Target="https://belgorod.bezformata.com/word/musorom/2392/" TargetMode="External"/><Relationship Id="rId33" Type="http://schemas.openxmlformats.org/officeDocument/2006/relationships/hyperlink" Target="https://www.go31.ru/news/proisshestviya/v-pyatnitsu-belgorodskoe-prigraniche-atakovali-drony-kamikadze/" TargetMode="External"/><Relationship Id="rId38" Type="http://schemas.openxmlformats.org/officeDocument/2006/relationships/hyperlink" Target="https://bel.ru/news/2023-09-23/vsu-dvazhdy-udarili-po-belgorodskomu-prigranichyu-v-etu-subbotu-304974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elgorod.bezformata.com/word/osadkov/9234/" TargetMode="External"/><Relationship Id="rId20" Type="http://schemas.openxmlformats.org/officeDocument/2006/relationships/hyperlink" Target="https://belgorod.bezformata.com/listnews/nanesyonnih-vsu-udarah-po-belgorodskoy/121850897/" TargetMode="External"/><Relationship Id="rId29" Type="http://schemas.openxmlformats.org/officeDocument/2006/relationships/hyperlink" Target="https://www.belpressa.ru/54574.html#" TargetMode="External"/><Relationship Id="rId1" Type="http://schemas.openxmlformats.org/officeDocument/2006/relationships/styles" Target="styles.xml"/><Relationship Id="rId6" Type="http://schemas.openxmlformats.org/officeDocument/2006/relationships/hyperlink" Target="https://ria.ru/20230923/belgorod-1898178999.html" TargetMode="External"/><Relationship Id="rId11" Type="http://schemas.openxmlformats.org/officeDocument/2006/relationships/hyperlink" Target="https://moe-belgorod.ru/news/weather/1168053" TargetMode="External"/><Relationship Id="rId24" Type="http://schemas.openxmlformats.org/officeDocument/2006/relationships/hyperlink" Target="https://belgorod.bezformata.com/word/szhigayushih/4793/" TargetMode="External"/><Relationship Id="rId32" Type="http://schemas.openxmlformats.org/officeDocument/2006/relationships/hyperlink" Target="https://www.go31.ru/news/proisshestviya/v-belgorodskoy-rayone-pvo-sbila-letevshiy-v-gorod-bespilotnik/" TargetMode="External"/><Relationship Id="rId37" Type="http://schemas.openxmlformats.org/officeDocument/2006/relationships/hyperlink" Target="https://bel.ru/tags/obstrel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ria.ru/location_Belgorodskijj_rajjon/" TargetMode="External"/><Relationship Id="rId15" Type="http://schemas.openxmlformats.org/officeDocument/2006/relationships/hyperlink" Target="https://belgorod.bezformata.com/listnews/yakovlevskom-sele-devyanosto-devyataya/121851971/" TargetMode="External"/><Relationship Id="rId23" Type="http://schemas.openxmlformats.org/officeDocument/2006/relationships/hyperlink" Target="https://31.mchs.gov.ru/uploads/resize_cache/news/2023-09-22/vazhnuyu-rol-v-voprosah-pozharnoy-bezopasnosti-igraet-profilaktika_16953875681523337615__2000x2000__watermark.jpg" TargetMode="External"/><Relationship Id="rId28" Type="http://schemas.openxmlformats.org/officeDocument/2006/relationships/hyperlink" Target="https://belgorod.bezformata.com/listnews/rol-v-voprosah-pozharnoy-bezopasnosti/121848055/" TargetMode="External"/><Relationship Id="rId36" Type="http://schemas.openxmlformats.org/officeDocument/2006/relationships/hyperlink" Target="https://www.bel.kp.ru/daily/27559.5/4827568/" TargetMode="External"/><Relationship Id="rId10" Type="http://schemas.openxmlformats.org/officeDocument/2006/relationships/hyperlink" Target="https://www.mk-belgorod.ru/social/2023/09/23/10letnyaya-belgorodka-popala-pod-kolesa-legkovushki.html" TargetMode="External"/><Relationship Id="rId19" Type="http://schemas.openxmlformats.org/officeDocument/2006/relationships/hyperlink" Target="https://belgorod.bezformata.com/word/shebekino/477527/" TargetMode="External"/><Relationship Id="rId31" Type="http://schemas.openxmlformats.org/officeDocument/2006/relationships/hyperlink" Target="https://www.belpressa.ru/54571.html#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-pobeda.ru/news/obshestvo/2023-09-23/anomalno-tyoplaya-pogoda-proderzhitsya-v-belgorodskoy-oblasti-do-kontsa-sentyabrya-349403" TargetMode="External"/><Relationship Id="rId14" Type="http://schemas.openxmlformats.org/officeDocument/2006/relationships/hyperlink" Target="https://www.rg.ru/2023/09/23/reg-cfo/vsu-za-sutki-vypustili-po-belgorodskoj-oblasti-116-snariadov.html" TargetMode="External"/><Relationship Id="rId22" Type="http://schemas.openxmlformats.org/officeDocument/2006/relationships/hyperlink" Target="https://stroitel.bezformata.com/listnews/proderzhitsya-v-belgorodskoy-oblasti-do-kontca/121852772/" TargetMode="External"/><Relationship Id="rId27" Type="http://schemas.openxmlformats.org/officeDocument/2006/relationships/hyperlink" Target="https://belgorod.bezformata.com/word/101/856245/" TargetMode="External"/><Relationship Id="rId30" Type="http://schemas.openxmlformats.org/officeDocument/2006/relationships/hyperlink" Target="https://t.me/gibdd_31/8841" TargetMode="External"/><Relationship Id="rId35" Type="http://schemas.openxmlformats.org/officeDocument/2006/relationships/hyperlink" Target="https://www.go31.ru/news/zdorove/syn-nedoedaet-belgorodets-ob-otdykhe-rebyenka-v-krymskom-lagere-briganti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4490</Words>
  <Characters>25596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</cp:revision>
  <dcterms:created xsi:type="dcterms:W3CDTF">2023-09-23T14:20:00Z</dcterms:created>
  <dcterms:modified xsi:type="dcterms:W3CDTF">2023-09-23T15:19:00Z</dcterms:modified>
</cp:coreProperties>
</file>