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19" w:rsidRPr="00E45453" w:rsidRDefault="00506FFF">
      <w:pPr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bel.ru</w:t>
      </w:r>
    </w:p>
    <w:p w:rsidR="00506FFF" w:rsidRPr="00506FFF" w:rsidRDefault="00506FFF" w:rsidP="00506FF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Снег и гололёд не уйдут из Белгородской области в воскресенье</w:t>
      </w:r>
    </w:p>
    <w:p w:rsidR="00506FFF" w:rsidRPr="00506FFF" w:rsidRDefault="00506FFF" w:rsidP="00506FF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06FF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9 декабря 2023, 14:26</w:t>
      </w:r>
    </w:p>
    <w:p w:rsidR="00506FFF" w:rsidRPr="00506FFF" w:rsidRDefault="00506FFF" w:rsidP="00506FFF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06FF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506FFF" w:rsidRPr="00506FFF" w:rsidRDefault="00506FFF" w:rsidP="00506FF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06FF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снег</w:t>
      </w:r>
    </w:p>
    <w:p w:rsidR="00506FFF" w:rsidRPr="00506FFF" w:rsidRDefault="00506FFF" w:rsidP="00506FF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Небольшой снег и гололедица ожидаются в Белгородской области 10 декабря</w:t>
      </w:r>
    </w:p>
    <w:p w:rsidR="00506FFF" w:rsidRPr="00506FFF" w:rsidRDefault="00506FFF" w:rsidP="00506FF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Синоптики обещают белгородцам порывы ветра до 11 метров в секунду. Однако сильных морозов не прогнозируют.</w:t>
      </w:r>
    </w:p>
    <w:p w:rsidR="00506FFF" w:rsidRPr="00506FFF" w:rsidRDefault="00506FFF" w:rsidP="00506FF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06FF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06FFF" w:rsidRPr="00506FFF" w:rsidRDefault="00E45453" w:rsidP="00506FF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506FFF" w:rsidRPr="00506FF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506FFF" w:rsidRPr="00506FFF" w:rsidRDefault="00506FFF" w:rsidP="00506FF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10 декабря в регионе ожидается облачная погода с небольшим снегом. Водители должны быть особенно внимательны, так как на дорогах возможна гололедица. Ветер будет дуть с востока со скоростью 6-11 м/</w:t>
      </w:r>
      <w:proofErr w:type="gramStart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506FFF" w:rsidRPr="00506FFF" w:rsidRDefault="00506FFF" w:rsidP="00506FF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 воздуха будет держаться на отметке от 4 до 9 градусов мороза ночью, а днём столбики термометров покажут от 2 до 7 градусов ниже нуля.</w:t>
      </w:r>
    </w:p>
    <w:p w:rsidR="00506FFF" w:rsidRPr="00506FFF" w:rsidRDefault="00506FFF" w:rsidP="00506FF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Рекомендуем быть осторожными на дороге и одеваться тепло.</w:t>
      </w:r>
    </w:p>
    <w:p w:rsidR="00506FFF" w:rsidRPr="00506FFF" w:rsidRDefault="00506FFF" w:rsidP="00506FF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Какой погоды ждать жителям области этой зимой, читайте </w:t>
      </w:r>
      <w:hyperlink r:id="rId7" w:tgtFrame="_blank" w:history="1">
        <w:r w:rsidRPr="00506FFF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F1F1F1" w:frame="1"/>
            <w:lang w:eastAsia="ru-RU"/>
          </w:rPr>
          <w:t>в материале </w:t>
        </w:r>
        <w:proofErr w:type="spellStart"/>
      </w:hyperlink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</w:t>
      </w:r>
      <w:proofErr w:type="gramStart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.Р</w:t>
      </w:r>
      <w:proofErr w:type="gramEnd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</w:t>
      </w:r>
      <w:proofErr w:type="spellEnd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Наша журналистка пообщалась со специалистами регионального Гидрометцентра и узнала также, когда в Белгородской области был самый тёплый январь и в каком году в феврале фиксировали абсолютный максимум температуры.</w:t>
      </w:r>
    </w:p>
    <w:p w:rsidR="00506FFF" w:rsidRDefault="00E45453">
      <w:hyperlink r:id="rId8" w:history="1">
        <w:r w:rsidR="00506FFF" w:rsidRPr="00E11F3F">
          <w:rPr>
            <w:rStyle w:val="a3"/>
          </w:rPr>
          <w:t>https://bel.ru/news/2023-12-09/sneg-i-gololyod-ne-uydut-iz-belgorodskoy-oblasti-v-voskresenie-3123659</w:t>
        </w:r>
      </w:hyperlink>
    </w:p>
    <w:p w:rsidR="00506FFF" w:rsidRPr="00506FFF" w:rsidRDefault="00506FFF" w:rsidP="00506FF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proofErr w:type="spellStart"/>
      <w:r w:rsidRPr="00506FF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Дроны</w:t>
      </w:r>
      <w:proofErr w:type="spellEnd"/>
      <w:r w:rsidRPr="00506FF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, артиллерия, миномёты: снаряды ВСУ снова летят на Белгородскую область</w:t>
      </w:r>
    </w:p>
    <w:p w:rsidR="00506FFF" w:rsidRPr="00506FFF" w:rsidRDefault="00506FFF" w:rsidP="00506FF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06FF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9 декабря 2023, 12:08</w:t>
      </w:r>
    </w:p>
    <w:p w:rsidR="00506FFF" w:rsidRPr="00506FFF" w:rsidRDefault="00506FFF" w:rsidP="00506FFF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06FF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506FF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506FFF" w:rsidRPr="00506FFF" w:rsidRDefault="00506FFF" w:rsidP="00506FF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06FF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взрыв</w:t>
      </w:r>
    </w:p>
    <w:p w:rsidR="00506FFF" w:rsidRPr="00506FFF" w:rsidRDefault="00506FFF" w:rsidP="00506FF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Украина минимум десять раз за сутки ударила по Белгородской области</w:t>
      </w:r>
    </w:p>
    <w:p w:rsidR="00506FFF" w:rsidRPr="00506FFF" w:rsidRDefault="00506FFF" w:rsidP="00506FF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От обстрелов пострадали четыре муниципалитета. По данным губернатора, 8 декабря обошлось без пострадавших и разрушений.</w:t>
      </w:r>
    </w:p>
    <w:p w:rsidR="00506FFF" w:rsidRPr="00506FFF" w:rsidRDefault="00506FFF" w:rsidP="00506FF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06FF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06FFF" w:rsidRPr="00506FFF" w:rsidRDefault="00E45453" w:rsidP="00506FF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9" w:history="1">
        <w:r w:rsidR="00506FFF" w:rsidRPr="00506FF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506FFF" w:rsidRPr="00506FFF" w:rsidRDefault="00506FFF" w:rsidP="00506FF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Вчера, 8 декабря, вооруженные силы Украины нанесли </w:t>
      </w:r>
      <w:proofErr w:type="spellStart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миниму</w:t>
      </w:r>
      <w:proofErr w:type="spellEnd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десять ударов по территории Белгородской области. Статистику опубликовал глава региона.</w:t>
      </w:r>
    </w:p>
    <w:p w:rsidR="00506FFF" w:rsidRPr="00506FFF" w:rsidRDefault="00506FFF" w:rsidP="00506FF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селу Красный Хутор </w:t>
      </w:r>
      <w:r w:rsidRPr="00506FF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Белгородского района</w:t>
      </w: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били с БПЛА и </w:t>
      </w:r>
      <w:proofErr w:type="spellStart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-камикадзе — сброшено одно взрывное устройство. Также одну взрывчатку сбросили на село </w:t>
      </w:r>
      <w:proofErr w:type="spellStart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Устинка</w:t>
      </w:r>
      <w:proofErr w:type="spellEnd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 село </w:t>
      </w:r>
      <w:proofErr w:type="spellStart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Щетиновка</w:t>
      </w:r>
      <w:proofErr w:type="spellEnd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прилетел один артиллерийский снаряд. Никто не пострадал, разрушений нет.</w:t>
      </w: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506FFF">
        <w:rPr>
          <w:rFonts w:ascii="Segoe UI Symbol" w:eastAsia="Times New Roman" w:hAnsi="Segoe UI Symbol" w:cs="Segoe UI Symbol"/>
          <w:color w:val="28273F"/>
          <w:sz w:val="27"/>
          <w:szCs w:val="27"/>
          <w:lang w:eastAsia="ru-RU"/>
        </w:rPr>
        <w:t>⠀</w:t>
      </w: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  <w:t>В </w:t>
      </w:r>
      <w:proofErr w:type="spellStart"/>
      <w:r w:rsidRPr="00506FF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Грайворонском</w:t>
      </w:r>
      <w:proofErr w:type="spellEnd"/>
      <w:r w:rsidRPr="00506FF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городском округе </w:t>
      </w: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ходе налёта </w:t>
      </w:r>
      <w:proofErr w:type="spellStart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беспилотника</w:t>
      </w:r>
      <w:proofErr w:type="spellEnd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 окраину села </w:t>
      </w:r>
      <w:proofErr w:type="spellStart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Дроновка</w:t>
      </w:r>
      <w:proofErr w:type="spellEnd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сбросили одно самодельное ВУ. Обошлось также без последствий.</w:t>
      </w: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506FFF">
        <w:rPr>
          <w:rFonts w:ascii="Segoe UI Symbol" w:eastAsia="Times New Roman" w:hAnsi="Segoe UI Symbol" w:cs="Segoe UI Symbol"/>
          <w:color w:val="28273F"/>
          <w:sz w:val="27"/>
          <w:szCs w:val="27"/>
          <w:lang w:eastAsia="ru-RU"/>
        </w:rPr>
        <w:t>⠀</w:t>
      </w: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br/>
      </w: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Под артобстрел в пятницу попало село Вязовое </w:t>
      </w:r>
      <w:proofErr w:type="spellStart"/>
      <w:r w:rsidRPr="00506FF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Краснояружского</w:t>
      </w:r>
      <w:proofErr w:type="spellEnd"/>
      <w:r w:rsidRPr="00506FF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района.</w:t>
      </w: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Зафиксировали два прилета. </w:t>
      </w:r>
      <w:proofErr w:type="gramStart"/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Никто не пострадал, разрушений нет, как и в </w:t>
      </w:r>
      <w:proofErr w:type="spellStart"/>
      <w:r w:rsidRPr="00506FF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Шебекинском</w:t>
      </w:r>
      <w:proofErr w:type="spellEnd"/>
      <w:r w:rsidRPr="00506FF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 xml:space="preserve"> </w:t>
      </w:r>
      <w:proofErr w:type="spellStart"/>
      <w:r w:rsidRPr="00506FF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горокруге</w:t>
      </w:r>
      <w:proofErr w:type="spellEnd"/>
      <w:r w:rsidRPr="00506FF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,</w:t>
      </w:r>
      <w:r w:rsidRPr="00506FF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где по селу Муром выпустили два миномётных снаряда, а по Ленинскому — один.</w:t>
      </w:r>
      <w:proofErr w:type="gramEnd"/>
    </w:p>
    <w:p w:rsidR="00506FFF" w:rsidRDefault="00E45453">
      <w:hyperlink r:id="rId10" w:history="1">
        <w:r w:rsidR="00506FFF" w:rsidRPr="00E11F3F">
          <w:rPr>
            <w:rStyle w:val="a3"/>
          </w:rPr>
          <w:t>https://bel.ru/news/2023-12-09/drony-artilleriya-minomyoty-snaryady-vsu-snova-letyat-na-belgorodskuyu-oblast-3123588</w:t>
        </w:r>
      </w:hyperlink>
    </w:p>
    <w:p w:rsidR="00506FFF" w:rsidRPr="00E45453" w:rsidRDefault="00506FFF">
      <w:pPr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mirbelogorya.ru</w:t>
      </w:r>
    </w:p>
    <w:p w:rsidR="00506FFF" w:rsidRPr="00506FFF" w:rsidRDefault="00506FFF" w:rsidP="00506FFF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506FFF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В Старом Осколе в результате ДТП пострадала женщина</w:t>
      </w:r>
    </w:p>
    <w:p w:rsidR="00506FFF" w:rsidRPr="00506FFF" w:rsidRDefault="00506FFF" w:rsidP="00506FFF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06FFF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Старый Оскол / Александра Чиркина / 09.12.2023 17:13</w:t>
      </w:r>
    </w:p>
    <w:p w:rsidR="00506FFF" w:rsidRPr="00506FFF" w:rsidRDefault="00506FFF" w:rsidP="00506FF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Авария произошла вчера на пересечении ул. Ленина – ул. Комсомольская. </w:t>
      </w:r>
    </w:p>
    <w:p w:rsidR="00506FFF" w:rsidRPr="00506FFF" w:rsidRDefault="00506FFF" w:rsidP="00506F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предварительным данным, в районе ул. Ленина, 32 водитель «ВАЗ 21074» проехал на запрещающий красный сигнал светофора и столкнулся с автомобилем «</w:t>
      </w:r>
      <w:proofErr w:type="spellStart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Haval</w:t>
      </w:r>
      <w:proofErr w:type="spell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».</w:t>
      </w:r>
    </w:p>
    <w:p w:rsidR="00506FFF" w:rsidRPr="00506FFF" w:rsidRDefault="00506FFF" w:rsidP="00506F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ДТП 33-летняя пассажирка «ВАЗ» получила телесные повреждения.</w:t>
      </w:r>
    </w:p>
    <w:p w:rsidR="00506FFF" w:rsidRDefault="00E45453">
      <w:hyperlink r:id="rId11" w:history="1">
        <w:r w:rsidR="00506FFF" w:rsidRPr="00E11F3F">
          <w:rPr>
            <w:rStyle w:val="a3"/>
          </w:rPr>
          <w:t>https://mirbelogorya.ru/region-news/39-staryj-oskol/58141-v-starom-oskole-v-rezultate-dtp-postradala-zhenshchina.html</w:t>
        </w:r>
      </w:hyperlink>
    </w:p>
    <w:p w:rsidR="00506FFF" w:rsidRPr="00506FFF" w:rsidRDefault="00506FFF" w:rsidP="00506FFF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506FFF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Информация о нанесённых ВСУ ударах по Белгородской области. 8 декабря</w:t>
      </w:r>
    </w:p>
    <w:p w:rsidR="00506FFF" w:rsidRPr="00506FFF" w:rsidRDefault="00506FFF" w:rsidP="00506FFF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06FFF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Александра Чиркина / 09.12.2023 12:14</w:t>
      </w:r>
    </w:p>
    <w:p w:rsidR="00506FFF" w:rsidRPr="00506FFF" w:rsidRDefault="00506FFF" w:rsidP="00506FF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Ни в одном из населённых пунктов пострадавших и разрушений нет. </w:t>
      </w:r>
    </w:p>
    <w:p w:rsidR="00506FFF" w:rsidRPr="00506FFF" w:rsidRDefault="00506FFF" w:rsidP="00506F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Белгородский</w:t>
      </w:r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506FF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район</w:t>
      </w:r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В селе Красный Хутор с БПЛА сбросили 1 взрывное устройство, также противник атаковал с помощью </w:t>
      </w:r>
      <w:proofErr w:type="spellStart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</w:t>
      </w:r>
      <w:proofErr w:type="spell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-камикадзе. По селу </w:t>
      </w:r>
      <w:proofErr w:type="spellStart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Щетиновка</w:t>
      </w:r>
      <w:proofErr w:type="spell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выпустили 1 артиллерийский снаряд. В селе </w:t>
      </w:r>
      <w:proofErr w:type="spellStart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Устинка</w:t>
      </w:r>
      <w:proofErr w:type="spell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БПЛА сбросили 1 взрывное устройство.</w:t>
      </w:r>
      <w:r w:rsidRPr="00506FFF">
        <w:rPr>
          <w:rFonts w:ascii="Segoe UI Symbol" w:eastAsia="Times New Roman" w:hAnsi="Segoe UI Symbol" w:cs="Segoe UI Symbol"/>
          <w:color w:val="212529"/>
          <w:sz w:val="21"/>
          <w:szCs w:val="21"/>
          <w:lang w:eastAsia="ru-RU"/>
        </w:rPr>
        <w:t>⠀</w:t>
      </w:r>
    </w:p>
    <w:p w:rsidR="00506FFF" w:rsidRPr="00506FFF" w:rsidRDefault="00506FFF" w:rsidP="00506F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506FF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Грайворонский</w:t>
      </w:r>
      <w:proofErr w:type="spell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proofErr w:type="spellStart"/>
      <w:r w:rsidRPr="00506FF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На окраине села </w:t>
      </w:r>
      <w:proofErr w:type="spellStart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Дроновка</w:t>
      </w:r>
      <w:proofErr w:type="spell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с БВС сбросили 1 самодельное взрывное устройство.</w:t>
      </w:r>
    </w:p>
    <w:p w:rsidR="00506FFF" w:rsidRPr="00506FFF" w:rsidRDefault="00506FFF" w:rsidP="00506F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506FF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Краснояружский</w:t>
      </w:r>
      <w:proofErr w:type="spell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r w:rsidRPr="00506FF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район</w:t>
      </w:r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Под артиллерийский обстрел попала окраина села </w:t>
      </w:r>
      <w:proofErr w:type="gramStart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Вязовое</w:t>
      </w:r>
      <w:proofErr w:type="gram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– зафиксировано 2 прилёта.</w:t>
      </w:r>
    </w:p>
    <w:p w:rsidR="00506FFF" w:rsidRPr="00506FFF" w:rsidRDefault="00506FFF" w:rsidP="00506F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proofErr w:type="spellStart"/>
      <w:r w:rsidRPr="00506FF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lastRenderedPageBreak/>
        <w:t>Шебекинский</w:t>
      </w:r>
      <w:proofErr w:type="spell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  <w:proofErr w:type="spellStart"/>
      <w:r w:rsidRPr="00506FFF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горокруг</w:t>
      </w:r>
      <w:proofErr w:type="spellEnd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. </w:t>
      </w:r>
      <w:proofErr w:type="gramStart"/>
      <w:r w:rsidRPr="00506FF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селу Муром выпустили 2 миномётных снаряда, по посёлку Ленинский – 1.</w:t>
      </w:r>
      <w:proofErr w:type="gramEnd"/>
    </w:p>
    <w:p w:rsidR="00506FFF" w:rsidRDefault="00E45453">
      <w:hyperlink r:id="rId12" w:history="1">
        <w:r w:rsidR="00506FFF" w:rsidRPr="00E11F3F">
          <w:rPr>
            <w:rStyle w:val="a3"/>
          </w:rPr>
          <w:t>https://mirbelogorya.ru/region-news/61-belgorodskaya-oblast-news/58136-informatsiya-o-nanesjonnykh-vsu-udarakh-po-belgorodskoj-oblasti-ot-vyacheslava-gladkova-8-dekabrya.html</w:t>
        </w:r>
      </w:hyperlink>
    </w:p>
    <w:p w:rsidR="00506FFF" w:rsidRPr="00E45453" w:rsidRDefault="00506FFF">
      <w:pPr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elgorod.bezformata.com</w:t>
      </w:r>
    </w:p>
    <w:p w:rsidR="00506FFF" w:rsidRPr="00506FFF" w:rsidRDefault="00506FFF" w:rsidP="00506FFF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 Старом Осколе в результате ДТП пострадала женщина</w:t>
      </w:r>
    </w:p>
    <w:p w:rsidR="00506FFF" w:rsidRPr="00506FFF" w:rsidRDefault="00E45453" w:rsidP="00506FFF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3" w:tgtFrame="_blank" w:tooltip="Смотреть оригинал фото на сайте: mirbelogorya.ru" w:history="1">
        <w:r w:rsidR="00506FFF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 Старом Осколе в результате ДТП пострадала женщина">
                    <a:hlinkClick xmlns:a="http://schemas.openxmlformats.org/drawingml/2006/main" r:id="rId13" tgtFrame="&quot;_blank&quot;" tooltip="&quot;Смотреть оригинал фото на сайте: mirbelogory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 Старом Осколе в результате ДТП пострадала женщина" href="https://mirbelogorya.ru/images/avaria.jpg" target="&quot;_blank&quot;" title="&quot;Смотреть оригинал фото на сайте: mirbelogory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06FFF" w:rsidRPr="00506FFF" w:rsidRDefault="00506FFF" w:rsidP="00506FFF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506FFF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4" w:tgtFrame="blank" w:tooltip="Фото с сайта mirbelogorya.ru" w:history="1">
        <w:r w:rsidRPr="00506FFF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mirbelogorya.ru</w:t>
        </w:r>
      </w:hyperlink>
    </w:p>
    <w:p w:rsidR="00506FFF" w:rsidRPr="00506FFF" w:rsidRDefault="00506FFF" w:rsidP="00506F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Фото: </w:t>
      </w:r>
      <w:proofErr w:type="spellStart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telegram</w:t>
      </w:r>
      <w:proofErr w:type="spellEnd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 </w:t>
      </w:r>
      <w:hyperlink r:id="rId15" w:tooltip="УГИБДД" w:history="1">
        <w:r w:rsidRPr="00506FF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УГИБДД</w:t>
        </w:r>
      </w:hyperlink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 Белгородской области</w:t>
      </w:r>
    </w:p>
    <w:p w:rsidR="00506FFF" w:rsidRPr="00506FFF" w:rsidRDefault="00506FFF" w:rsidP="00506F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Авария произошла вчера на пересечении ул. Ленина – ул. Комсомольская. </w:t>
      </w:r>
    </w:p>
    <w:p w:rsidR="00506FFF" w:rsidRPr="00506FFF" w:rsidRDefault="00506FFF" w:rsidP="00506F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предварительным данным, в районе ул. Ленина, 32 водитель «</w:t>
      </w:r>
      <w:hyperlink r:id="rId16" w:tooltip="ВАЗ 21074" w:history="1">
        <w:r w:rsidRPr="00506FF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ВАЗ 21074</w:t>
        </w:r>
      </w:hyperlink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проехал на запрещающий красный сигнал светофора и столкнулся с автомобилем «</w:t>
      </w:r>
      <w:proofErr w:type="spellStart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"https://belgorod.bezformata.com/word/haval/3622665/" \o "Haval" </w:instrText>
      </w: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506FFF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Haval</w:t>
      </w:r>
      <w:proofErr w:type="spellEnd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</w:t>
      </w:r>
    </w:p>
    <w:p w:rsidR="00506FFF" w:rsidRPr="00506FFF" w:rsidRDefault="00506FFF" w:rsidP="00506F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результате ДТП 33-летняя пассажирка «</w:t>
      </w:r>
      <w:hyperlink r:id="rId17" w:tooltip="ВАЗ" w:history="1">
        <w:r w:rsidRPr="00506FF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ВАЗ</w:t>
        </w:r>
      </w:hyperlink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получила телесные повреждения.</w:t>
      </w:r>
    </w:p>
    <w:p w:rsidR="00506FFF" w:rsidRDefault="00E45453">
      <w:hyperlink r:id="rId18" w:history="1">
        <w:r w:rsidR="00506FFF" w:rsidRPr="00E11F3F">
          <w:rPr>
            <w:rStyle w:val="a3"/>
          </w:rPr>
          <w:t>https://belgorod.bezformata.com/listnews/oskole-v-rezultate-dtp-postradala/125139666/</w:t>
        </w:r>
      </w:hyperlink>
    </w:p>
    <w:p w:rsidR="00506FFF" w:rsidRPr="00506FFF" w:rsidRDefault="00506FFF" w:rsidP="00506FFF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Вячеслав Гладков проинформировал об обстрелах Белгородского района за минувшие сутки</w:t>
      </w:r>
    </w:p>
    <w:p w:rsidR="00506FFF" w:rsidRPr="00506FFF" w:rsidRDefault="00E45453" w:rsidP="00506FFF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9" w:tgtFrame="_blank" w:tooltip="Смотреть оригинал фото на сайте: znamya31.ru" w:history="1">
        <w:r w:rsidR="00506FFF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Вячеслав Гладков проинформировал об обстрелах Белгородского района за минувшие сутки">
                    <a:hlinkClick xmlns:a="http://schemas.openxmlformats.org/drawingml/2006/main" r:id="rId19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Вячеслав Гладков проинформировал об обстрелах Белгородского района за минувшие сутки" href="https://znamya31.ru/attachments/6048be2f2a6954b20a5cc61e617eb64b44db86e2/store/crop/0/0/798/451/800/0/0/0/02786d95cb69721d68a4f0cc04eda770f381cfe96623c887cf21210f524a/02786d95cb69721d68a4f0cc04eda770f381cfe96623c887cf21210f524a.jpeg.jpg" target="&quot;_blank&quot;" title="&quot;Смотреть оригинал фото на сайте: znamya31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506FFF" w:rsidRPr="00506FFF" w:rsidRDefault="00506FFF" w:rsidP="00506FFF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506FFF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20" w:tgtFrame="blank" w:tooltip="Фото с сайта znamya31.ru" w:history="1">
        <w:r w:rsidRPr="00506FFF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znamya31.ru</w:t>
        </w:r>
      </w:hyperlink>
    </w:p>
    <w:p w:rsidR="00506FFF" w:rsidRPr="00506FFF" w:rsidRDefault="00506FFF" w:rsidP="00506F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 </w:t>
      </w:r>
      <w:r w:rsidRPr="00506FF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ru.freepik.com</w:t>
      </w:r>
      <w:proofErr w:type="gramStart"/>
      <w:r w:rsidRPr="00506FF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</w:t>
      </w:r>
      <w:proofErr w:type="gramEnd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результате происшествий никто не пострадал.</w:t>
      </w:r>
    </w:p>
    <w:p w:rsidR="00506FFF" w:rsidRPr="00506FFF" w:rsidRDefault="00506FFF" w:rsidP="00506F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 </w:t>
      </w:r>
      <w:hyperlink r:id="rId21" w:tooltip="Гладков" w:history="1">
        <w:r w:rsidRPr="00506FFF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Гладков</w:t>
        </w:r>
      </w:hyperlink>
      <w:r w:rsidRPr="00506FFF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-канале.</w:t>
      </w:r>
    </w:p>
    <w:p w:rsidR="00506FFF" w:rsidRPr="00506FFF" w:rsidRDefault="00506FFF" w:rsidP="00506F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ВСУ выпустили один артиллерийский снаряд по </w:t>
      </w:r>
      <w:proofErr w:type="spellStart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Щетиновке</w:t>
      </w:r>
      <w:proofErr w:type="spellEnd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В селе Красный Хутор с БПЛА </w:t>
      </w:r>
      <w:hyperlink r:id="rId22" w:tooltip="сброшено" w:history="1">
        <w:r w:rsidRPr="00506FF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сброшено</w:t>
        </w:r>
      </w:hyperlink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одно взрывное устройство, также противник атаковал населённый пункт с помощью </w:t>
      </w:r>
      <w:proofErr w:type="spellStart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дрона</w:t>
      </w:r>
      <w:proofErr w:type="spellEnd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-камикадзе. В селе </w:t>
      </w:r>
      <w:proofErr w:type="spellStart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Устинка</w:t>
      </w:r>
      <w:proofErr w:type="spellEnd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также сброшено одно взрывное устройство с </w:t>
      </w:r>
      <w:proofErr w:type="spellStart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беспилотника</w:t>
      </w:r>
      <w:proofErr w:type="spellEnd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506FFF" w:rsidRPr="00506FFF" w:rsidRDefault="00506FFF" w:rsidP="00506F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hyperlink r:id="rId23" w:tooltip="Никто не пострадал, разрушений нет" w:history="1">
        <w:r w:rsidRPr="00506FFF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Никто не пострадал, разрушений нет</w:t>
        </w:r>
      </w:hyperlink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- подчеркнул губернатор. Отправить опечатку Выделенная ошибка Ваш комментарий</w:t>
      </w:r>
      <w:proofErr w:type="gramStart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</w:t>
      </w:r>
      <w:proofErr w:type="gramEnd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ашли опечатку в тексте? Выделите ее и нажмите </w:t>
      </w:r>
      <w:proofErr w:type="spellStart"/>
      <w:r w:rsidRPr="00506FFF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ctrl+enter</w:t>
      </w:r>
      <w:proofErr w:type="spellEnd"/>
    </w:p>
    <w:p w:rsidR="00506FFF" w:rsidRDefault="00E45453">
      <w:hyperlink r:id="rId24" w:history="1">
        <w:r w:rsidR="00506FFF" w:rsidRPr="00E11F3F">
          <w:rPr>
            <w:rStyle w:val="a3"/>
          </w:rPr>
          <w:t>https://belgorod.bezformata.com/listnews/gladkov-proinformiroval-ob-obstrelah/125132154/</w:t>
        </w:r>
      </w:hyperlink>
    </w:p>
    <w:p w:rsidR="00506FFF" w:rsidRDefault="00506FFF">
      <w:r w:rsidRPr="00506FFF">
        <w:t>go31.ru</w:t>
      </w:r>
    </w:p>
    <w:p w:rsidR="00506FFF" w:rsidRPr="00506FFF" w:rsidRDefault="00506FFF" w:rsidP="00506FF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06FF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ВСУ сбросили самодельное взрывное устройство с </w:t>
      </w:r>
      <w:proofErr w:type="spellStart"/>
      <w:r w:rsidRPr="00506FF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дрона</w:t>
      </w:r>
      <w:proofErr w:type="spellEnd"/>
      <w:r w:rsidRPr="00506FF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на белгородское село</w:t>
      </w:r>
    </w:p>
    <w:p w:rsidR="00506FFF" w:rsidRPr="00506FFF" w:rsidRDefault="00506FFF" w:rsidP="00506FF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Вячеслав Гладков сообщает, что, к счастью, никто не пострадал.</w:t>
      </w:r>
    </w:p>
    <w:p w:rsidR="00506FFF" w:rsidRPr="00506FFF" w:rsidRDefault="00506FFF" w:rsidP="00506FF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селе Красный Хутор, что находится в </w:t>
      </w:r>
      <w:r w:rsidRPr="00506FF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 районе</w:t>
      </w:r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скинули взрывчатку с </w:t>
      </w:r>
      <w:proofErr w:type="spellStart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Также село атаковал </w:t>
      </w:r>
      <w:proofErr w:type="spellStart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</w:t>
      </w:r>
      <w:proofErr w:type="spellEnd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-камикадзе. В </w:t>
      </w:r>
      <w:proofErr w:type="spellStart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Щетиновке</w:t>
      </w:r>
      <w:proofErr w:type="spellEnd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был один артиллерийский прилёт, а в </w:t>
      </w:r>
      <w:proofErr w:type="spellStart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Устинке</w:t>
      </w:r>
      <w:proofErr w:type="spellEnd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</w:t>
      </w:r>
      <w:proofErr w:type="spellEnd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скинул боеприпас.</w:t>
      </w:r>
    </w:p>
    <w:p w:rsidR="00506FFF" w:rsidRPr="00506FFF" w:rsidRDefault="00506FFF" w:rsidP="00506FF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 окраине </w:t>
      </w:r>
      <w:proofErr w:type="spellStart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Дроновки</w:t>
      </w:r>
      <w:proofErr w:type="spellEnd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Грайворонского</w:t>
      </w:r>
      <w:proofErr w:type="spellEnd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</w:t>
      </w:r>
      <w:proofErr w:type="spellStart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</w:t>
      </w:r>
      <w:proofErr w:type="spellEnd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атаковал территорию самодельным взрывным устройством.</w:t>
      </w:r>
    </w:p>
    <w:p w:rsidR="00506FFF" w:rsidRPr="00506FFF" w:rsidRDefault="00506FFF" w:rsidP="00506FF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Под обстрел попало и </w:t>
      </w:r>
      <w:proofErr w:type="gramStart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Вязовое</w:t>
      </w:r>
      <w:proofErr w:type="gramEnd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 </w:t>
      </w:r>
      <w:proofErr w:type="spellStart"/>
      <w:r w:rsidRPr="00506FF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506FF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Военные насчитали два прилёта.</w:t>
      </w:r>
    </w:p>
    <w:p w:rsidR="00506FFF" w:rsidRPr="00506FFF" w:rsidRDefault="00506FFF" w:rsidP="00506FF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Мурому в </w:t>
      </w:r>
      <w:proofErr w:type="spellStart"/>
      <w:r w:rsidRPr="00506FF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506FF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округе</w:t>
      </w:r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выпустили два миномётных снаряда. По </w:t>
      </w:r>
      <w:proofErr w:type="gramStart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Ленинскому</w:t>
      </w:r>
      <w:proofErr w:type="gramEnd"/>
      <w:r w:rsidRPr="00506FF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один.</w:t>
      </w:r>
    </w:p>
    <w:p w:rsidR="00506FFF" w:rsidRDefault="00E45453">
      <w:hyperlink r:id="rId25" w:history="1">
        <w:r w:rsidR="00506FFF" w:rsidRPr="00E11F3F">
          <w:rPr>
            <w:rStyle w:val="a3"/>
          </w:rPr>
          <w:t>https://www.go31.ru/news/proisshestviya/vsu-sbrosili-samodelnoe-vzryvnoe-ustroystvo-s-drona-na-belgorodskoe-selo-/</w:t>
        </w:r>
      </w:hyperlink>
    </w:p>
    <w:p w:rsidR="00506FFF" w:rsidRDefault="00506FFF">
      <w:r w:rsidRPr="00506FFF">
        <w:t>belnovosti.ru</w:t>
      </w:r>
    </w:p>
    <w:p w:rsidR="00506FFF" w:rsidRPr="00506FFF" w:rsidRDefault="00506FFF" w:rsidP="00506FFF">
      <w:pPr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506FFF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15:11, 09 декабря 2023</w:t>
      </w:r>
    </w:p>
    <w:p w:rsidR="00506FFF" w:rsidRPr="00506FFF" w:rsidRDefault="00506FFF" w:rsidP="00506FFF">
      <w:pPr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506FFF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237</w:t>
      </w:r>
    </w:p>
    <w:p w:rsidR="00506FFF" w:rsidRPr="00506FFF" w:rsidRDefault="00506FFF" w:rsidP="00506FFF">
      <w:pPr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506FFF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За прошедшие сутки ВСУ обстреляли Белгородскую область 10 раз</w:t>
      </w:r>
    </w:p>
    <w:p w:rsidR="00506FFF" w:rsidRPr="00506FFF" w:rsidRDefault="00506FFF" w:rsidP="00506FFF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506FFF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7 населённых пунктов. Пострадавших и разрушений нет.</w:t>
      </w:r>
    </w:p>
    <w:p w:rsidR="00506FFF" w:rsidRPr="00506FFF" w:rsidRDefault="00506FFF" w:rsidP="00506FFF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В Белгородском районе в селе </w:t>
      </w:r>
      <w:r w:rsidRPr="00506FF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</w:t>
      </w:r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с БПЛА сброшено одно взрывное устройство, также противник атаковал с помощью </w:t>
      </w:r>
      <w:proofErr w:type="spellStart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Пострадавших и разрушений нет. По селу </w:t>
      </w:r>
      <w:proofErr w:type="spellStart"/>
      <w:r w:rsidRPr="00506FF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Щетиновка</w:t>
      </w:r>
      <w:proofErr w:type="spellEnd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 один артиллерийский снаряд. Обошлось без последствий. В селе </w:t>
      </w:r>
      <w:proofErr w:type="spellStart"/>
      <w:r w:rsidRPr="00506FF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Устинка</w:t>
      </w:r>
      <w:proofErr w:type="spellEnd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 БПЛА сброшено одно взрывное устройство. Никто не пострадал, разрушений нет.</w:t>
      </w:r>
    </w:p>
    <w:p w:rsidR="00506FFF" w:rsidRPr="00506FFF" w:rsidRDefault="00506FFF" w:rsidP="00506FFF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на окраине села </w:t>
      </w:r>
      <w:proofErr w:type="spellStart"/>
      <w:r w:rsidRPr="00506FF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Дроновка</w:t>
      </w:r>
      <w:proofErr w:type="spellEnd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 БВС сброшено одно самодельное взрывное устройство. Обошлось без последствий.</w:t>
      </w:r>
    </w:p>
    <w:p w:rsidR="00506FFF" w:rsidRPr="00506FFF" w:rsidRDefault="00506FFF" w:rsidP="00506FFF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под артиллерийский обстрел попала окраина села </w:t>
      </w:r>
      <w:proofErr w:type="gramStart"/>
      <w:r w:rsidRPr="00506FF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Вязовое</w:t>
      </w:r>
      <w:proofErr w:type="gramEnd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два прилета. Пострадавших и разрушений нет.</w:t>
      </w:r>
    </w:p>
    <w:p w:rsidR="00506FFF" w:rsidRPr="00506FFF" w:rsidRDefault="00506FFF" w:rsidP="00506FFF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селу </w:t>
      </w:r>
      <w:r w:rsidRPr="00506FF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Муром</w:t>
      </w:r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два минометных снаряда, по поселку </w:t>
      </w:r>
      <w:r w:rsidRPr="00506FFF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Ленинский</w:t>
      </w:r>
      <w:r w:rsidRPr="00506FFF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один минометный снаряда. Ни в одном из населенных пунктов округа пострадавших и разрушений нет.</w:t>
      </w:r>
    </w:p>
    <w:p w:rsidR="00506FFF" w:rsidRDefault="00E45453">
      <w:hyperlink r:id="rId26" w:history="1">
        <w:r w:rsidR="00506FFF" w:rsidRPr="00E11F3F">
          <w:rPr>
            <w:rStyle w:val="a3"/>
          </w:rPr>
          <w:t>https://www.belnovosti.ru/novosti/117109.html#</w:t>
        </w:r>
      </w:hyperlink>
    </w:p>
    <w:p w:rsidR="00506FFF" w:rsidRDefault="00506FFF">
      <w:r w:rsidRPr="00506FFF">
        <w:t>znamya31.ru</w:t>
      </w:r>
    </w:p>
    <w:p w:rsidR="008F54B8" w:rsidRPr="008F54B8" w:rsidRDefault="008F54B8" w:rsidP="008F54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F54B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Вячеслав Гладков проинформировал об обстрелах Белгородского района за минувшие сутки</w:t>
      </w:r>
    </w:p>
    <w:p w:rsidR="008F54B8" w:rsidRPr="008F54B8" w:rsidRDefault="008F54B8" w:rsidP="008F54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54B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11:06Происшествия</w:t>
      </w:r>
    </w:p>
    <w:p w:rsidR="008F54B8" w:rsidRPr="008F54B8" w:rsidRDefault="008F54B8" w:rsidP="008F54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54B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27" w:history="1">
        <w:r w:rsidRPr="008F54B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8F54B8" w:rsidRPr="008F54B8" w:rsidRDefault="008F54B8" w:rsidP="008F54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54B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8F54B8" w:rsidRPr="008F54B8" w:rsidRDefault="008F54B8" w:rsidP="008F54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F54B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Вячеслав Гладков </w:t>
      </w:r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8F54B8" w:rsidRPr="008F54B8" w:rsidRDefault="008F54B8" w:rsidP="008F54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ВСУ выпустили один артиллерийский снаряд по </w:t>
      </w:r>
      <w:proofErr w:type="spellStart"/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Щетиновке</w:t>
      </w:r>
      <w:proofErr w:type="spellEnd"/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В селе Красный Хутор с БПЛА сброшено одно взрывное устройство, также противник атаковал населённый пункт с помощью </w:t>
      </w:r>
      <w:proofErr w:type="spellStart"/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дрона</w:t>
      </w:r>
      <w:proofErr w:type="spellEnd"/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-камикадзе. В селе </w:t>
      </w:r>
      <w:proofErr w:type="spellStart"/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Устинка</w:t>
      </w:r>
      <w:proofErr w:type="spellEnd"/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также сброшено одно взрывное устройство с </w:t>
      </w:r>
      <w:proofErr w:type="spellStart"/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беспилотника</w:t>
      </w:r>
      <w:proofErr w:type="spellEnd"/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8F54B8" w:rsidRPr="008F54B8" w:rsidRDefault="008F54B8" w:rsidP="008F54B8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F54B8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«Никто не пострадал, разрушений нет», - подчеркнул губернатор.</w:t>
      </w:r>
    </w:p>
    <w:p w:rsidR="00506FFF" w:rsidRDefault="00E45453">
      <w:hyperlink r:id="rId28" w:history="1">
        <w:r w:rsidR="008F54B8" w:rsidRPr="00E11F3F">
          <w:rPr>
            <w:rStyle w:val="a3"/>
          </w:rPr>
          <w:t>https://znamya31.ru/news/proisshestviya/2023-12-09/vyacheslav-gladkov-proinformiroval-ob-obstrelah-belgorodskogo-rayona-za-minuvshie-sutki-361938</w:t>
        </w:r>
      </w:hyperlink>
    </w:p>
    <w:p w:rsidR="008F54B8" w:rsidRPr="008F54B8" w:rsidRDefault="008F54B8" w:rsidP="008F54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8F54B8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Небольшой снег продолжит идти на территории Белгородской области 10 декабря</w:t>
      </w:r>
    </w:p>
    <w:p w:rsidR="008F54B8" w:rsidRPr="008F54B8" w:rsidRDefault="008F54B8" w:rsidP="008F54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54B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12:13Общество</w:t>
      </w:r>
    </w:p>
    <w:p w:rsidR="008F54B8" w:rsidRPr="008F54B8" w:rsidRDefault="008F54B8" w:rsidP="008F54B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54B8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29" w:history="1">
        <w:r w:rsidRPr="008F54B8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8F54B8" w:rsidRPr="008F54B8" w:rsidRDefault="008F54B8" w:rsidP="008F54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F54B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погоду.</w:t>
      </w:r>
    </w:p>
    <w:p w:rsidR="008F54B8" w:rsidRPr="008F54B8" w:rsidRDefault="008F54B8" w:rsidP="008F54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8F54B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 декабря</w:t>
      </w:r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погоду. Местами небольшой снег.</w:t>
      </w:r>
    </w:p>
    <w:p w:rsidR="008F54B8" w:rsidRPr="008F54B8" w:rsidRDefault="008F54B8" w:rsidP="008F54B8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8F54B8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от 5 до 10 градусов мороза, днём 2-7 градусов мороза», - сообщили в пресс-службе МЧС по Белгородской области.</w:t>
      </w:r>
    </w:p>
    <w:p w:rsidR="008F54B8" w:rsidRPr="008F54B8" w:rsidRDefault="008F54B8" w:rsidP="008F54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8F54B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5 до 7 градусов</w:t>
      </w:r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 </w:t>
      </w:r>
      <w:r w:rsidRPr="008F54B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3-5 градусов</w:t>
      </w:r>
      <w:r w:rsidRPr="008F54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мороза. Ветер восточный </w:t>
      </w:r>
      <w:r w:rsidRPr="008F54B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8-13 м/</w:t>
      </w:r>
      <w:proofErr w:type="gramStart"/>
      <w:r w:rsidRPr="008F54B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8F54B8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8F54B8" w:rsidRDefault="00E45453">
      <w:hyperlink r:id="rId30" w:history="1">
        <w:r w:rsidR="008F54B8" w:rsidRPr="00E11F3F">
          <w:rPr>
            <w:rStyle w:val="a3"/>
          </w:rPr>
          <w:t>https://znamya31.ru/news/obshestvo/2023-12-09/nebolshoy-sneg-prodolzhit-idti-na-territorii-belgorodskoy-oblasti-10-dekabrya-361948</w:t>
        </w:r>
      </w:hyperlink>
    </w:p>
    <w:p w:rsidR="008F54B8" w:rsidRPr="00E45453" w:rsidRDefault="008F54B8">
      <w:pPr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belgorodtv.ru</w:t>
      </w:r>
    </w:p>
    <w:p w:rsidR="008F54B8" w:rsidRPr="008F54B8" w:rsidRDefault="008F54B8" w:rsidP="008F54B8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F54B8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Четыре муниципалитета Белгородской области попали под удар ВСУ за сутки</w:t>
      </w:r>
    </w:p>
    <w:p w:rsidR="008F54B8" w:rsidRPr="008F54B8" w:rsidRDefault="00E45453" w:rsidP="008F54B8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31" w:history="1">
        <w:r w:rsidR="008F54B8" w:rsidRPr="008F54B8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09.12.2023</w:t>
        </w:r>
      </w:hyperlink>
    </w:p>
    <w:p w:rsidR="008F54B8" w:rsidRPr="008F54B8" w:rsidRDefault="008F54B8" w:rsidP="008F54B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Ни в одном из населенных пунктов округа пострадавших и разрушений нет.</w:t>
      </w:r>
    </w:p>
    <w:p w:rsidR="008F54B8" w:rsidRPr="008F54B8" w:rsidRDefault="008F54B8" w:rsidP="008F54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r w:rsidRPr="008F54B8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Белгородском районе</w:t>
      </w: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в селе Красный Хутор с БПЛА сброшено одно взрывное устройство, также противник атаковал с помощью </w:t>
      </w:r>
      <w:proofErr w:type="spellStart"/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дрона</w:t>
      </w:r>
      <w:proofErr w:type="spellEnd"/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-камикадзе. По селу </w:t>
      </w:r>
      <w:proofErr w:type="spellStart"/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Щетиновка</w:t>
      </w:r>
      <w:proofErr w:type="spellEnd"/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выпущен один артиллерийский снаряд. В селе </w:t>
      </w:r>
      <w:proofErr w:type="spellStart"/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Устинка</w:t>
      </w:r>
      <w:proofErr w:type="spellEnd"/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 БПЛА сброшено одно взрывное устройство.</w:t>
      </w: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8F54B8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8F54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</w:t>
      </w:r>
      <w:r w:rsidRPr="008F54B8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8F54B8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Шебекинском</w:t>
      </w:r>
      <w:proofErr w:type="spellEnd"/>
      <w:r w:rsidRPr="008F54B8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округе</w:t>
      </w: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по селу Муром выпущено два минометных снаряда, по поселку Ленинский — один.</w:t>
      </w: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8F54B8">
        <w:rPr>
          <w:rFonts w:ascii="Segoe UI Symbol" w:eastAsia="Times New Roman" w:hAnsi="Segoe UI Symbol" w:cs="Segoe UI Symbol"/>
          <w:color w:val="000000"/>
          <w:sz w:val="21"/>
          <w:szCs w:val="21"/>
          <w:lang w:eastAsia="ru-RU"/>
        </w:rPr>
        <w:t>⠀</w:t>
      </w: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  <w:r w:rsidRPr="008F54B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proofErr w:type="spellStart"/>
      <w:r w:rsidRPr="008F54B8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Краснояружском</w:t>
      </w:r>
      <w:proofErr w:type="spellEnd"/>
      <w:r w:rsidRPr="008F54B8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районе</w:t>
      </w: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под артиллерийский обстрел попала окраина села </w:t>
      </w:r>
      <w:proofErr w:type="gramStart"/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Вязовое</w:t>
      </w:r>
      <w:proofErr w:type="gramEnd"/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– зафиксировано два прилета.</w:t>
      </w:r>
    </w:p>
    <w:p w:rsidR="008F54B8" w:rsidRPr="008F54B8" w:rsidRDefault="008F54B8" w:rsidP="008F54B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 </w:t>
      </w:r>
      <w:proofErr w:type="spellStart"/>
      <w:r w:rsidRPr="008F54B8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Грайворонском</w:t>
      </w:r>
      <w:proofErr w:type="spellEnd"/>
      <w:r w:rsidRPr="008F54B8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округе</w:t>
      </w:r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 на окраине села </w:t>
      </w:r>
      <w:proofErr w:type="spellStart"/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Дроновка</w:t>
      </w:r>
      <w:proofErr w:type="spellEnd"/>
      <w:r w:rsidRPr="008F54B8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 БВС сброшено одно самодельное взрывное устройство.</w:t>
      </w:r>
    </w:p>
    <w:p w:rsidR="008F54B8" w:rsidRDefault="00E45453">
      <w:hyperlink r:id="rId32" w:history="1">
        <w:r w:rsidR="008F54B8" w:rsidRPr="00E11F3F">
          <w:rPr>
            <w:rStyle w:val="a3"/>
          </w:rPr>
          <w:t>https://belgorodtv.ru/?p=304459</w:t>
        </w:r>
      </w:hyperlink>
    </w:p>
    <w:p w:rsidR="008F54B8" w:rsidRPr="00E45453" w:rsidRDefault="008F54B8">
      <w:pPr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belpressa.ru</w:t>
      </w:r>
    </w:p>
    <w:p w:rsidR="008F54B8" w:rsidRPr="008F54B8" w:rsidRDefault="008F54B8" w:rsidP="008F54B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8F54B8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09 декабря 2023,  11:16</w:t>
      </w:r>
    </w:p>
    <w:p w:rsidR="008F54B8" w:rsidRPr="008F54B8" w:rsidRDefault="008F54B8" w:rsidP="008F54B8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8F54B8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205</w:t>
      </w:r>
    </w:p>
    <w:p w:rsidR="008F54B8" w:rsidRPr="008F54B8" w:rsidRDefault="008F54B8" w:rsidP="008F54B8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8F54B8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4 района Белгородской области подверглись атаке ВСУ</w:t>
      </w:r>
    </w:p>
    <w:p w:rsidR="008F54B8" w:rsidRPr="008F54B8" w:rsidRDefault="008F54B8" w:rsidP="008F54B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 w:rsidRPr="008F54B8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Вадим Заблоцкий (архив)</w:t>
      </w:r>
    </w:p>
    <w:p w:rsidR="008F54B8" w:rsidRPr="008F54B8" w:rsidRDefault="008F54B8" w:rsidP="008F54B8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8F54B8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Сводку обстрелов региона со стороны Украины за 8 декабря представил губернатор Вячеслав Гладков.</w:t>
      </w:r>
    </w:p>
    <w:p w:rsidR="008F54B8" w:rsidRPr="008F54B8" w:rsidRDefault="008F54B8" w:rsidP="008F54B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F54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Белгородский район.</w:t>
      </w:r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 селе Красный Хутор с БПЛА сброшено взрывное устройство, также здесь зафиксировали атаку </w:t>
      </w:r>
      <w:proofErr w:type="spellStart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дроном</w:t>
      </w:r>
      <w:proofErr w:type="spellEnd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 По </w:t>
      </w:r>
      <w:proofErr w:type="spellStart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Щетиновке</w:t>
      </w:r>
      <w:proofErr w:type="spellEnd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1 </w:t>
      </w:r>
      <w:proofErr w:type="spellStart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</w:t>
      </w:r>
      <w:proofErr w:type="spellEnd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в </w:t>
      </w:r>
      <w:proofErr w:type="spellStart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Устинке</w:t>
      </w:r>
      <w:proofErr w:type="spellEnd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БПЛА сбросили взрывное устройство. </w:t>
      </w:r>
    </w:p>
    <w:p w:rsidR="008F54B8" w:rsidRPr="008F54B8" w:rsidRDefault="008F54B8" w:rsidP="008F54B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8F54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Грайворонский</w:t>
      </w:r>
      <w:proofErr w:type="spellEnd"/>
      <w:r w:rsidRPr="008F54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округ.</w:t>
      </w:r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На окраине села </w:t>
      </w:r>
      <w:proofErr w:type="spellStart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Дроновка</w:t>
      </w:r>
      <w:proofErr w:type="spellEnd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БВС сбросили самодельное взрывное устройство. </w:t>
      </w:r>
    </w:p>
    <w:p w:rsidR="008F54B8" w:rsidRPr="008F54B8" w:rsidRDefault="008F54B8" w:rsidP="008F54B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8F54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Краснояружский</w:t>
      </w:r>
      <w:proofErr w:type="spellEnd"/>
      <w:r w:rsidRPr="008F54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район. </w:t>
      </w:r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артобстрел попала окраина села </w:t>
      </w:r>
      <w:proofErr w:type="gramStart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Вязовое</w:t>
      </w:r>
      <w:proofErr w:type="gramEnd"/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зафиксировали 2 прилёта.</w:t>
      </w:r>
    </w:p>
    <w:p w:rsidR="008F54B8" w:rsidRPr="008F54B8" w:rsidRDefault="008F54B8" w:rsidP="008F54B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8F54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Шебекинский</w:t>
      </w:r>
      <w:proofErr w:type="spellEnd"/>
      <w:r w:rsidRPr="008F54B8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округ.</w:t>
      </w:r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селу Муром ВСУ выпустили 2 миномётных снаряда, по посёлку Ленинскому – 1. </w:t>
      </w:r>
    </w:p>
    <w:p w:rsidR="008F54B8" w:rsidRPr="008F54B8" w:rsidRDefault="008F54B8" w:rsidP="008F54B8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Ни в одном из населённых пунктов пострадавших и разрушений нет.</w:t>
      </w:r>
      <w:r w:rsidRPr="008F54B8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> </w:t>
      </w:r>
    </w:p>
    <w:p w:rsidR="008F54B8" w:rsidRDefault="00E45453">
      <w:hyperlink r:id="rId33" w:history="1">
        <w:r w:rsidR="008F54B8" w:rsidRPr="00E11F3F">
          <w:rPr>
            <w:rStyle w:val="a3"/>
          </w:rPr>
          <w:t>https://www.belpressa.ru/type/news/56201.html#</w:t>
        </w:r>
      </w:hyperlink>
    </w:p>
    <w:p w:rsidR="008F54B8" w:rsidRPr="00E45453" w:rsidRDefault="008F54B8">
      <w:pPr>
        <w:rPr>
          <w:b/>
          <w:sz w:val="44"/>
          <w:szCs w:val="44"/>
          <w:u w:val="single"/>
        </w:rPr>
      </w:pPr>
      <w:proofErr w:type="spellStart"/>
      <w:r w:rsidRPr="00E45453">
        <w:rPr>
          <w:b/>
          <w:sz w:val="44"/>
          <w:szCs w:val="44"/>
          <w:u w:val="single"/>
        </w:rPr>
        <w:t>oskol.city</w:t>
      </w:r>
      <w:proofErr w:type="spellEnd"/>
    </w:p>
    <w:p w:rsidR="008F54B8" w:rsidRDefault="008F54B8" w:rsidP="008F54B8">
      <w:pPr>
        <w:pStyle w:val="1"/>
        <w:spacing w:before="0" w:beforeAutospacing="0" w:after="0" w:afterAutospacing="0" w:line="390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В Старом Осколе 33-летний водитель на ВАЗ-21074 выехал на </w:t>
      </w:r>
      <w:proofErr w:type="gram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перекрёсток</w:t>
      </w:r>
      <w:proofErr w:type="gram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на красный свет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Пресс-служба УГИБДД России по Белгородской области </w:t>
      </w:r>
      <w:hyperlink r:id="rId34" w:tgtFrame="_blank" w:history="1">
        <w:r>
          <w:rPr>
            <w:rStyle w:val="a3"/>
            <w:rFonts w:ascii="Arial" w:hAnsi="Arial" w:cs="Arial"/>
            <w:color w:val="919DA7"/>
            <w:shd w:val="clear" w:color="auto" w:fill="FFFFFF"/>
          </w:rPr>
          <w:t>поделилась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 подробностями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ДТП, произошедшего </w:t>
      </w:r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8 декабря около 8:20 </w:t>
      </w:r>
      <w:r>
        <w:rPr>
          <w:rFonts w:ascii="Arial" w:hAnsi="Arial" w:cs="Arial"/>
          <w:color w:val="000000"/>
          <w:shd w:val="clear" w:color="auto" w:fill="FFFFFF"/>
        </w:rPr>
        <w:t xml:space="preserve">на пересечении ул. Ленина и ул. Комсомольской. 33-летний водитель на ВАЗ-21074 выехал на перекрёсток на красный свет и столкнулся 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Haval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под управлением 33-летней женщины. В этом ДТП травмы получила 33-летняя пассажирка ВАЗа.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35" w:history="1">
        <w:r w:rsidRPr="00E11F3F">
          <w:rPr>
            <w:rStyle w:val="a3"/>
            <w:rFonts w:ascii="Arial" w:hAnsi="Arial" w:cs="Arial"/>
            <w:shd w:val="clear" w:color="auto" w:fill="FFFFFF"/>
          </w:rPr>
          <w:t>https://oskol.city/news/incidents/93269/?backurl=%2Fnews%2F%3Fcount%3D10%26from%3D93269%26section%3D%26nav%3D1</w:t>
        </w:r>
      </w:hyperlink>
    </w:p>
    <w:p w:rsidR="008F54B8" w:rsidRDefault="008F54B8" w:rsidP="008F54B8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8F54B8" w:rsidRPr="00E45453" w:rsidRDefault="007B2E1C">
      <w:pPr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bel.kp.ru</w:t>
      </w:r>
    </w:p>
    <w:p w:rsidR="007B2E1C" w:rsidRDefault="007B2E1C" w:rsidP="007B2E1C">
      <w:r>
        <w:t>В Белгородской области снег и гололед ожидаются 10 декабря</w:t>
      </w:r>
    </w:p>
    <w:p w:rsidR="007B2E1C" w:rsidRDefault="007B2E1C" w:rsidP="007B2E1C">
      <w:r>
        <w:t>Порывы ветра могут достигать 11 метров в секунду</w:t>
      </w:r>
    </w:p>
    <w:p w:rsidR="007B2E1C" w:rsidRDefault="007B2E1C" w:rsidP="007B2E1C">
      <w:r>
        <w:t>По прогнозам синоптиков, в воскресенье, 10 декабря на территории Белгородской области ожидается облачная погода. Возможны осадки в виде снега, на дорогах сохранится гололедица. В регионе будет ветрено – от 6 до 11 метров в секунду.</w:t>
      </w:r>
    </w:p>
    <w:p w:rsidR="007B2E1C" w:rsidRDefault="007B2E1C" w:rsidP="007B2E1C"/>
    <w:p w:rsidR="007B2E1C" w:rsidRDefault="007B2E1C" w:rsidP="007B2E1C">
      <w:r>
        <w:t>В ночное время температура воздуха будет варьировать от 4 до 9 градусов мороза. Днем столбики термометров покажут от 2 до 7 градусов ниже нуля.</w:t>
      </w:r>
    </w:p>
    <w:p w:rsidR="007B2E1C" w:rsidRDefault="00E45453" w:rsidP="007B2E1C">
      <w:hyperlink r:id="rId36" w:history="1">
        <w:r w:rsidR="007B2E1C" w:rsidRPr="009B1EB4">
          <w:rPr>
            <w:rStyle w:val="a3"/>
          </w:rPr>
          <w:t>https://www.bel.kp.ru/online/news/5582036/</w:t>
        </w:r>
      </w:hyperlink>
    </w:p>
    <w:p w:rsidR="007B2E1C" w:rsidRDefault="007B2E1C" w:rsidP="007B2E1C">
      <w:r>
        <w:t>Четыре муниципалитета Белгородской области обстреляли ВСУ 8 декабря 2023</w:t>
      </w:r>
    </w:p>
    <w:p w:rsidR="007B2E1C" w:rsidRDefault="007B2E1C" w:rsidP="007B2E1C">
      <w:r>
        <w:t>Атаке подверглись семь населенных пунктов</w:t>
      </w:r>
    </w:p>
    <w:p w:rsidR="007B2E1C" w:rsidRDefault="007B2E1C" w:rsidP="007B2E1C">
      <w:r>
        <w:t>Алексей СЕРГУНИН</w:t>
      </w:r>
    </w:p>
    <w:p w:rsidR="007B2E1C" w:rsidRDefault="007B2E1C" w:rsidP="007B2E1C">
      <w:r>
        <w:t>ПОДЕЛИТЬСЯ</w:t>
      </w:r>
    </w:p>
    <w:p w:rsidR="007B2E1C" w:rsidRDefault="007B2E1C" w:rsidP="007B2E1C">
      <w:r>
        <w:t xml:space="preserve">Сегодня, 9 декабря, губернатора Белгородской области Вячеслав Гладков в своем </w:t>
      </w:r>
      <w:proofErr w:type="spellStart"/>
      <w:r>
        <w:t>телеграм</w:t>
      </w:r>
      <w:proofErr w:type="spellEnd"/>
      <w:r>
        <w:t xml:space="preserve">-канале опубликовал полный список обстрелов со стороны Украины по нашему региону за </w:t>
      </w:r>
      <w:r>
        <w:lastRenderedPageBreak/>
        <w:t xml:space="preserve">минувшие сутки. В Белгородском районе на село Красный Хутор с БПЛА сбросили одно взрывное устройство, также противник атаковал с помощью </w:t>
      </w:r>
      <w:proofErr w:type="spellStart"/>
      <w:r>
        <w:t>дрона</w:t>
      </w:r>
      <w:proofErr w:type="spellEnd"/>
      <w:r>
        <w:t xml:space="preserve">-камикадзе. По селу </w:t>
      </w:r>
      <w:proofErr w:type="spellStart"/>
      <w:r>
        <w:t>Щетиновке</w:t>
      </w:r>
      <w:proofErr w:type="spellEnd"/>
      <w:r>
        <w:t xml:space="preserve"> выпустили один артиллерийский снаряд. В селе </w:t>
      </w:r>
      <w:proofErr w:type="spellStart"/>
      <w:r>
        <w:t>Устинке</w:t>
      </w:r>
      <w:proofErr w:type="spellEnd"/>
      <w:r>
        <w:t xml:space="preserve"> с </w:t>
      </w:r>
      <w:proofErr w:type="spellStart"/>
      <w:r>
        <w:t>беспилотника</w:t>
      </w:r>
      <w:proofErr w:type="spellEnd"/>
      <w:r>
        <w:t xml:space="preserve"> сбросили одно взрывное устройство.</w:t>
      </w:r>
    </w:p>
    <w:p w:rsidR="007B2E1C" w:rsidRDefault="007B2E1C" w:rsidP="007B2E1C">
      <w:r>
        <w:t xml:space="preserve">В </w:t>
      </w:r>
      <w:proofErr w:type="spellStart"/>
      <w:r>
        <w:t>Шебекинском</w:t>
      </w:r>
      <w:proofErr w:type="spellEnd"/>
      <w:r>
        <w:t xml:space="preserve"> городском округе из миномета атаковали село Муром (два снаряда) и поселок Ленинский (один). Под артиллерийский обстрел попало село Вязовое </w:t>
      </w:r>
      <w:proofErr w:type="spellStart"/>
      <w:r>
        <w:t>Краснояружского</w:t>
      </w:r>
      <w:proofErr w:type="spellEnd"/>
      <w:r>
        <w:t xml:space="preserve"> района (два прилета). На село </w:t>
      </w:r>
      <w:proofErr w:type="spellStart"/>
      <w:r>
        <w:t>Дроновку</w:t>
      </w:r>
      <w:proofErr w:type="spellEnd"/>
      <w:r>
        <w:t xml:space="preserve"> </w:t>
      </w:r>
      <w:proofErr w:type="spellStart"/>
      <w:r>
        <w:t>Грайворонского</w:t>
      </w:r>
      <w:proofErr w:type="spellEnd"/>
      <w:r>
        <w:t xml:space="preserve"> городского округа с БВС сбросили одно самодельное взрывное устройство. Ни в одном из населенных пунктов пострадавших и разрушений нет.</w:t>
      </w:r>
    </w:p>
    <w:p w:rsidR="007B2E1C" w:rsidRDefault="00E45453" w:rsidP="007B2E1C">
      <w:hyperlink r:id="rId37" w:history="1">
        <w:r w:rsidR="007B2E1C" w:rsidRPr="009B1EB4">
          <w:rPr>
            <w:rStyle w:val="a3"/>
          </w:rPr>
          <w:t>https://www.bel.kp.ru/online/news/5581733/</w:t>
        </w:r>
      </w:hyperlink>
    </w:p>
    <w:p w:rsidR="007B2E1C" w:rsidRDefault="007B2E1C" w:rsidP="007B2E1C">
      <w:r w:rsidRPr="007B2E1C">
        <w:t>openbelgorod.ru</w:t>
      </w:r>
    </w:p>
    <w:p w:rsidR="007B2E1C" w:rsidRDefault="007B2E1C" w:rsidP="007B2E1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ВСУ с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беспилотников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сбросили три взрывных устройства на территории Белгородской области</w:t>
      </w:r>
    </w:p>
    <w:p w:rsidR="007B2E1C" w:rsidRDefault="007B2E1C" w:rsidP="007B2E1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11:19СВО</w:t>
      </w:r>
    </w:p>
    <w:p w:rsidR="007B2E1C" w:rsidRDefault="007B2E1C" w:rsidP="007B2E1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38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7B2E1C" w:rsidRDefault="007B2E1C" w:rsidP="007B2E1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 минувшие сутки были атакованы четыре муниципалитета.</w:t>
      </w:r>
    </w:p>
    <w:p w:rsidR="007B2E1C" w:rsidRDefault="007B2E1C" w:rsidP="007B2E1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 опубликовал статистику обстрелов Белгородской области 8 декабря. Под огнём ВСУ были четыре муниципалитета. Пострадавших и разрушений нет.</w:t>
      </w:r>
    </w:p>
    <w:p w:rsidR="007B2E1C" w:rsidRDefault="007B2E1C" w:rsidP="007B2E1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Белгородском районе</w:t>
      </w:r>
      <w:r>
        <w:rPr>
          <w:rFonts w:ascii="Arial" w:hAnsi="Arial" w:cs="Arial"/>
          <w:color w:val="000000"/>
          <w:sz w:val="30"/>
          <w:szCs w:val="30"/>
        </w:rPr>
        <w:t xml:space="preserve">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беспилотников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были сброшены по одному взрывному устройству в сёлах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Устинка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Красный Хутор. В последнем также зафиксирован прилёт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-камикадзе. Один артиллерийский снаряд был выпущен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Щетиновке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7B2E1C" w:rsidRDefault="007B2E1C" w:rsidP="007B2E1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сбросили самодельное взрывное устройство с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 окраине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горокруга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Краснояружском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</w:t>
      </w:r>
      <w:r>
        <w:rPr>
          <w:rFonts w:ascii="Arial" w:hAnsi="Arial" w:cs="Arial"/>
          <w:color w:val="000000"/>
          <w:sz w:val="30"/>
          <w:szCs w:val="30"/>
        </w:rPr>
        <w:t xml:space="preserve"> артиллерийский огонь был открыт по окраине села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Вязовое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>. Там приземлились два снаряда.</w:t>
      </w:r>
    </w:p>
    <w:p w:rsidR="007B2E1C" w:rsidRDefault="007B2E1C" w:rsidP="007B2E1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атакованы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село Муром и посёлок Ленинский. По населённым пунктам выпущено два и один миномётных снаряда соответственно.</w:t>
      </w:r>
    </w:p>
    <w:p w:rsidR="007B2E1C" w:rsidRDefault="00E45453" w:rsidP="007B2E1C">
      <w:hyperlink r:id="rId39" w:history="1">
        <w:r w:rsidR="007B2E1C" w:rsidRPr="009B1EB4">
          <w:rPr>
            <w:rStyle w:val="a3"/>
          </w:rPr>
          <w:t>https://openbelgorod.ru/news/SVO/2023-12-09/vsu-s-bespilotnikov-sbrosili-tri-vzryvnyh-ustroystva-na-territorii-belgorodskoy-oblasti-361939</w:t>
        </w:r>
      </w:hyperlink>
    </w:p>
    <w:p w:rsidR="007B2E1C" w:rsidRPr="00E45453" w:rsidRDefault="007B2E1C" w:rsidP="007B2E1C">
      <w:pPr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belnovosti.ru</w:t>
      </w:r>
    </w:p>
    <w:p w:rsidR="007B2E1C" w:rsidRDefault="007B2E1C" w:rsidP="007B2E1C">
      <w:pPr>
        <w:shd w:val="clear" w:color="auto" w:fill="FFFFFF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15:11, 09 декабря 2023</w:t>
      </w:r>
    </w:p>
    <w:p w:rsidR="007B2E1C" w:rsidRDefault="007B2E1C" w:rsidP="007B2E1C">
      <w:pPr>
        <w:shd w:val="clear" w:color="auto" w:fill="FFFFFF"/>
        <w:jc w:val="right"/>
        <w:rPr>
          <w:rFonts w:ascii="Helvetica" w:hAnsi="Helvetic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959595"/>
          <w:sz w:val="18"/>
          <w:szCs w:val="18"/>
        </w:rPr>
        <w:t> 247</w:t>
      </w:r>
    </w:p>
    <w:p w:rsidR="007B2E1C" w:rsidRDefault="007B2E1C" w:rsidP="007B2E1C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прошедшие сутки ВСУ обстреляли Белгородскую область 10 раз</w:t>
      </w:r>
    </w:p>
    <w:p w:rsidR="007B2E1C" w:rsidRPr="007B2E1C" w:rsidRDefault="007B2E1C" w:rsidP="007B2E1C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7B2E1C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Под удар попали 7 населённых пунктов. Пострадавших и разрушений нет.</w:t>
      </w:r>
    </w:p>
    <w:p w:rsidR="007B2E1C" w:rsidRPr="007B2E1C" w:rsidRDefault="007B2E1C" w:rsidP="007B2E1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Белгородском районе в селе </w:t>
      </w:r>
      <w:r w:rsidRPr="007B2E1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Красный Хутор</w:t>
      </w:r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с БПЛА сброшено одно взрывное устройство, также противник атаковал с помощью </w:t>
      </w:r>
      <w:proofErr w:type="spellStart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дрона</w:t>
      </w:r>
      <w:proofErr w:type="spellEnd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-камикадзе. Пострадавших и разрушений нет. По селу </w:t>
      </w:r>
      <w:proofErr w:type="spellStart"/>
      <w:r w:rsidRPr="007B2E1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Щетиновка</w:t>
      </w:r>
      <w:proofErr w:type="spellEnd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 один артиллерийский снаряд. Обошлось без последствий. В селе </w:t>
      </w:r>
      <w:proofErr w:type="spellStart"/>
      <w:r w:rsidRPr="007B2E1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Устинка</w:t>
      </w:r>
      <w:proofErr w:type="spellEnd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 БПЛА сброшено одно взрывное устройство. Никто не пострадал, разрушений нет.</w:t>
      </w:r>
    </w:p>
    <w:p w:rsidR="007B2E1C" w:rsidRPr="007B2E1C" w:rsidRDefault="007B2E1C" w:rsidP="007B2E1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Грайворонском</w:t>
      </w:r>
      <w:proofErr w:type="spellEnd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на окраине села </w:t>
      </w:r>
      <w:proofErr w:type="spellStart"/>
      <w:r w:rsidRPr="007B2E1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Дроновка</w:t>
      </w:r>
      <w:proofErr w:type="spellEnd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с БВС сброшено одно самодельное взрывное устройство. Обошлось без последствий.</w:t>
      </w:r>
    </w:p>
    <w:p w:rsidR="007B2E1C" w:rsidRPr="007B2E1C" w:rsidRDefault="007B2E1C" w:rsidP="007B2E1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Краснояружском</w:t>
      </w:r>
      <w:proofErr w:type="spellEnd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районе под артиллерийский обстрел попала окраина села </w:t>
      </w:r>
      <w:proofErr w:type="gramStart"/>
      <w:r w:rsidRPr="007B2E1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Вязовое</w:t>
      </w:r>
      <w:proofErr w:type="gramEnd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зафиксировано два прилета. Пострадавших и разрушений нет.</w:t>
      </w:r>
    </w:p>
    <w:p w:rsidR="007B2E1C" w:rsidRPr="007B2E1C" w:rsidRDefault="007B2E1C" w:rsidP="007B2E1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proofErr w:type="spellStart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городском округе по селу </w:t>
      </w:r>
      <w:r w:rsidRPr="007B2E1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Муром</w:t>
      </w:r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выпущено два минометных снаряда, по поселку </w:t>
      </w:r>
      <w:r w:rsidRPr="007B2E1C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Ленинский</w:t>
      </w:r>
      <w:r w:rsidRPr="007B2E1C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– один минометный снаряда. Ни в одном из населенных пунктов округа пострадавших и разрушений нет.</w:t>
      </w:r>
    </w:p>
    <w:p w:rsidR="007B2E1C" w:rsidRPr="007B2E1C" w:rsidRDefault="007B2E1C" w:rsidP="007B2E1C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B2E1C">
        <w:rPr>
          <w:rFonts w:ascii="Helvetica" w:eastAsia="Times New Roman" w:hAnsi="Helvetica" w:cs="Times New Roman"/>
          <w:b/>
          <w:bCs/>
          <w:i/>
          <w:iCs/>
          <w:color w:val="555555"/>
          <w:sz w:val="25"/>
          <w:szCs w:val="25"/>
          <w:lang w:eastAsia="ru-RU"/>
        </w:rPr>
        <w:t>Данные основываются на официальных источниках информации.</w:t>
      </w:r>
    </w:p>
    <w:p w:rsidR="007B2E1C" w:rsidRDefault="00E45453" w:rsidP="007B2E1C">
      <w:hyperlink r:id="rId40" w:history="1">
        <w:r w:rsidR="007B2E1C" w:rsidRPr="009B1EB4">
          <w:rPr>
            <w:rStyle w:val="a3"/>
          </w:rPr>
          <w:t>https://www.belnovosti.ru/novosti/117109.html#</w:t>
        </w:r>
      </w:hyperlink>
    </w:p>
    <w:p w:rsidR="007B2E1C" w:rsidRPr="00E45453" w:rsidRDefault="00D32F6B" w:rsidP="007B2E1C">
      <w:pPr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moe-belgorod.ru</w:t>
      </w:r>
    </w:p>
    <w:p w:rsidR="00D32F6B" w:rsidRDefault="00D32F6B" w:rsidP="00D32F6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Старом Осколе отечественная легковушка </w:t>
      </w:r>
      <w:r>
        <w:rPr>
          <w:rFonts w:ascii="Arial" w:hAnsi="Arial" w:cs="Arial"/>
          <w:color w:val="1E2C34"/>
          <w:sz w:val="59"/>
          <w:szCs w:val="59"/>
        </w:rPr>
        <w:lastRenderedPageBreak/>
        <w:t xml:space="preserve">влетела в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китайский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кроссовер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с женщиной</w:t>
      </w:r>
    </w:p>
    <w:p w:rsidR="00D32F6B" w:rsidRDefault="00D32F6B" w:rsidP="00D32F6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Одна из них пострадала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«семерка» влетела в иномарку с женщиной</w:t>
      </w:r>
    </w:p>
    <w:p w:rsidR="00D32F6B" w:rsidRDefault="00D32F6B" w:rsidP="00D32F6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пятница выдалась богатой на аварии по причине проезда на красный свет. Две мелкие зафиксировали в Белгороде, а вот в Старом Осколе случился инцидент </w:t>
      </w:r>
      <w:proofErr w:type="gramStart"/>
      <w:r>
        <w:rPr>
          <w:rFonts w:ascii="Open Sans" w:hAnsi="Open Sans"/>
          <w:color w:val="1E2C34"/>
          <w:sz w:val="26"/>
          <w:szCs w:val="26"/>
        </w:rPr>
        <w:t>посерьезнее</w:t>
      </w:r>
      <w:proofErr w:type="gramEnd"/>
      <w:r>
        <w:rPr>
          <w:rFonts w:ascii="Open Sans" w:hAnsi="Open Sans"/>
          <w:color w:val="1E2C34"/>
          <w:sz w:val="26"/>
          <w:szCs w:val="26"/>
        </w:rPr>
        <w:t>.</w:t>
      </w:r>
    </w:p>
    <w:p w:rsidR="00D32F6B" w:rsidRDefault="00D32F6B" w:rsidP="00D32F6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рассказали, что в утренний час пик 33-летний мужчина на «семерке» выехал на </w:t>
      </w:r>
      <w:proofErr w:type="gramStart"/>
      <w:r>
        <w:rPr>
          <w:rFonts w:ascii="Open Sans" w:hAnsi="Open Sans"/>
          <w:color w:val="1E2C34"/>
          <w:sz w:val="26"/>
          <w:szCs w:val="26"/>
        </w:rPr>
        <w:t>перекресток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на красный свет и врезался в китайский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кроссовер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со своей ровесницей.</w:t>
      </w:r>
    </w:p>
    <w:p w:rsidR="00D32F6B" w:rsidRDefault="00D32F6B" w:rsidP="00D32F6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пострадала пассажирка отечественного авто. 33-летней женщине понадобилась помощь медиков.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1" w:history="1">
        <w:r w:rsidRPr="00DD76D9">
          <w:rPr>
            <w:rStyle w:val="a3"/>
            <w:rFonts w:ascii="Open Sans" w:hAnsi="Open Sans"/>
            <w:sz w:val="26"/>
            <w:szCs w:val="26"/>
          </w:rPr>
          <w:t>https://moe-belgorod.ru/news/incidents/1174782</w:t>
        </w:r>
      </w:hyperlink>
    </w:p>
    <w:p w:rsidR="00D32F6B" w:rsidRDefault="00D32F6B" w:rsidP="00D32F6B">
      <w:pPr>
        <w:pStyle w:val="a4"/>
        <w:shd w:val="clear" w:color="auto" w:fill="FFFFFF"/>
        <w:spacing w:before="0" w:beforeAutospacing="0" w:after="300" w:afterAutospacing="0"/>
      </w:pPr>
      <w:r w:rsidRPr="00D32F6B">
        <w:t>mk-belgorod.ru</w:t>
      </w:r>
    </w:p>
    <w:p w:rsidR="00D32F6B" w:rsidRDefault="00D32F6B" w:rsidP="00D32F6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Старом Осколе водитель «Жигулей» проскочил </w:t>
      </w:r>
      <w:proofErr w:type="gramStart"/>
      <w:r>
        <w:rPr>
          <w:color w:val="333333"/>
          <w:sz w:val="42"/>
          <w:szCs w:val="42"/>
        </w:rPr>
        <w:t>на</w:t>
      </w:r>
      <w:proofErr w:type="gramEnd"/>
      <w:r>
        <w:rPr>
          <w:color w:val="333333"/>
          <w:sz w:val="42"/>
          <w:szCs w:val="42"/>
        </w:rPr>
        <w:t xml:space="preserve"> красный и столкнулся с иномаркой</w:t>
      </w:r>
    </w:p>
    <w:p w:rsidR="00D32F6B" w:rsidRPr="00D32F6B" w:rsidRDefault="00E45453" w:rsidP="00D32F6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Старом Осколе Белгородской области столкнулись «ВАЗ» и иномарка. Это случилось 8 декабря около 8:20 на перекрестке улиц Ленина </w:t>
      </w:r>
      <w:r w:rsidR="00D32F6B"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 Комсомольская.</w:t>
      </w:r>
    </w:p>
    <w:p w:rsidR="00D32F6B" w:rsidRPr="00D32F6B" w:rsidRDefault="00D32F6B" w:rsidP="00D32F6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предварительной информации, 33-летний водитель «ВАЗ 21074» проскочил на красный свет и столкнулся с «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Хавалом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под управлением 33-летней автомобилистки.</w:t>
      </w:r>
    </w:p>
    <w:p w:rsidR="00D32F6B" w:rsidRPr="00D32F6B" w:rsidRDefault="00D32F6B" w:rsidP="00D32F6B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33-летняя пассажирка «Жигулей» получила травмы, сообщили в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телеграм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-канале регионального УГИБДД.</w:t>
      </w:r>
    </w:p>
    <w:p w:rsidR="00D32F6B" w:rsidRDefault="00E45453" w:rsidP="00D32F6B">
      <w:pPr>
        <w:pStyle w:val="a4"/>
        <w:shd w:val="clear" w:color="auto" w:fill="FFFFFF"/>
        <w:spacing w:before="0" w:beforeAutospacing="0" w:after="300" w:afterAutospacing="0"/>
      </w:pPr>
      <w:hyperlink r:id="rId42" w:history="1">
        <w:r w:rsidR="00D32F6B" w:rsidRPr="00DD76D9">
          <w:rPr>
            <w:rStyle w:val="a3"/>
          </w:rPr>
          <w:t>https://www.mk-belgorod.ru/incident/2023/12/09/v-starom-oskole-voditel-zhiguley-proskochil-na-krasnyy-i-stolknulsya-s-inomarkoy.html</w:t>
        </w:r>
      </w:hyperlink>
    </w:p>
    <w:p w:rsidR="00D32F6B" w:rsidRDefault="00D32F6B" w:rsidP="00D32F6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8 декабря ВСУ атаковали белгородское село с беспилотного воздушного судна</w:t>
      </w:r>
    </w:p>
    <w:p w:rsidR="00D32F6B" w:rsidRPr="00D32F6B" w:rsidRDefault="00D32F6B" w:rsidP="00D32F6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Белгородский губернатор Вячеслав Гладков заявил, что 8 декабря украинские военнослужащие обстреляли четыре приграничных муниципалитета. Люди не пострадали, разрушений нет.</w:t>
      </w:r>
    </w:p>
    <w:p w:rsidR="00D32F6B" w:rsidRPr="00D32F6B" w:rsidRDefault="00D32F6B" w:rsidP="00D32F6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Белгородском районе в Красном Хуторе с </w:t>
      </w:r>
      <w:proofErr w:type="gram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украинского</w:t>
      </w:r>
      <w:proofErr w:type="gram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беспилотника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упало одно взрывное устройство, а также противник нанес удар с помощью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дрона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-камикадзе. По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Щетиновке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прилетел один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артснаряд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Устинке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 летательного аппарата скинули одно взрывное устройство.</w:t>
      </w:r>
    </w:p>
    <w:p w:rsidR="00D32F6B" w:rsidRPr="00D32F6B" w:rsidRDefault="00D32F6B" w:rsidP="00D32F6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Грайворонском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горокруге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окраине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Дроновки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 беспилотного воздушного судна ВСУ сбросили одно самодельное взрывное устройство.  </w:t>
      </w:r>
    </w:p>
    <w:p w:rsidR="00D32F6B" w:rsidRPr="00D32F6B" w:rsidRDefault="00D32F6B" w:rsidP="00D32F6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Краснояружском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районе под артобстрелом находилась окраина Вязового, было 2 прилета.</w:t>
      </w:r>
    </w:p>
    <w:p w:rsidR="00D32F6B" w:rsidRPr="00D32F6B" w:rsidRDefault="00D32F6B" w:rsidP="00D32F6B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этот день под удар попал и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Шебекинский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горокруге</w:t>
      </w:r>
      <w:proofErr w:type="spell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 Муроме приземлилось 2 </w:t>
      </w:r>
      <w:proofErr w:type="gramStart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минометных</w:t>
      </w:r>
      <w:proofErr w:type="gramEnd"/>
      <w:r w:rsidRPr="00D32F6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снаряда, в Ленинском – 1.</w:t>
      </w:r>
    </w:p>
    <w:p w:rsidR="00D32F6B" w:rsidRDefault="00E45453" w:rsidP="00D32F6B">
      <w:pPr>
        <w:pStyle w:val="a4"/>
        <w:shd w:val="clear" w:color="auto" w:fill="FFFFFF"/>
        <w:spacing w:before="0" w:beforeAutospacing="0" w:after="300" w:afterAutospacing="0"/>
        <w:rPr>
          <w:rFonts w:ascii="Verdana" w:hAnsi="Verdana"/>
          <w:color w:val="333333"/>
          <w:sz w:val="27"/>
          <w:szCs w:val="27"/>
        </w:rPr>
      </w:pPr>
      <w:hyperlink r:id="rId43" w:tgtFrame="_blank" w:history="1">
        <w:r w:rsidR="00D32F6B" w:rsidRPr="00D32F6B">
          <w:rPr>
            <w:rFonts w:ascii="Verdana" w:hAnsi="Verdana"/>
            <w:caps/>
            <w:color w:val="FFFFFF"/>
            <w:sz w:val="27"/>
            <w:szCs w:val="27"/>
          </w:rPr>
          <w:br/>
        </w:r>
      </w:hyperlink>
      <w:hyperlink r:id="rId44" w:history="1">
        <w:r w:rsidR="00D32F6B" w:rsidRPr="00DD76D9">
          <w:rPr>
            <w:rStyle w:val="a3"/>
            <w:rFonts w:ascii="Verdana" w:hAnsi="Verdana"/>
            <w:sz w:val="27"/>
            <w:szCs w:val="27"/>
          </w:rPr>
          <w:t>https://www.mk-belgorod.ru/social/2023/12/09/8-dekabrya-vsu-atakovali-belgorodskoe-selo-s-bespilotnogo-vozdushnogo-sudna.html</w:t>
        </w:r>
      </w:hyperlink>
    </w:p>
    <w:p w:rsidR="00D32F6B" w:rsidRPr="00E45453" w:rsidRDefault="00D32F6B" w:rsidP="00D32F6B">
      <w:pPr>
        <w:pStyle w:val="a4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dzen.ru</w:t>
      </w:r>
    </w:p>
    <w:p w:rsidR="00D32F6B" w:rsidRDefault="00E45453" w:rsidP="00D32F6B">
      <w:pPr>
        <w:pStyle w:val="1"/>
        <w:spacing w:before="0" w:beforeAutospacing="0" w:after="0" w:afterAutospacing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45" w:tgtFrame="_blank" w:history="1">
        <w:r w:rsidR="00D32F6B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По Белгородской области накануне ВСУ нанесли менее десяти ударов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На село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Дроновку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Грайворонском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городском округе с беспилотного воздушного судна (БВС) сброшено одно самодельное взрывное устройство.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46" w:tgtFrame="_blank" w:history="1"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Национальная служба новостей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Краснояружском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районе под артиллерийский обстрел попала окраина села </w:t>
      </w:r>
      <w:proofErr w:type="gram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Вязовое</w:t>
      </w:r>
      <w:proofErr w:type="gram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— зафиксировано два прилета.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47" w:tgtFrame="_blank" w:history="1"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АиФ Белгород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"В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Шебекинском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городском округе по селу Муром выпущено два минометных снаряда, по поселку Ленинский - один минометный снаряд", - сообщил Гладков.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48" w:tgtFrame="_blank" w:history="1"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РИА Новости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"Ни в одном из населенных пунктов округа пострадавших и разрушений нет", - сообщил Гладков.</w:t>
      </w:r>
    </w:p>
    <w:p w:rsidR="00D32F6B" w:rsidRDefault="00E45453" w:rsidP="00D32F6B">
      <w:pPr>
        <w:pStyle w:val="a4"/>
        <w:shd w:val="clear" w:color="auto" w:fill="FFFFFF"/>
        <w:spacing w:before="0" w:beforeAutospacing="0" w:after="300" w:afterAutospacing="0"/>
        <w:rPr>
          <w:rStyle w:val="mg-snippetagency"/>
          <w:rFonts w:ascii="inherit" w:eastAsiaTheme="minorHAnsi" w:hAnsi="inherit" w:cstheme="minorBidi"/>
          <w:color w:val="000000"/>
          <w:sz w:val="22"/>
          <w:szCs w:val="22"/>
          <w:bdr w:val="none" w:sz="0" w:space="0" w:color="auto" w:frame="1"/>
          <w:lang w:eastAsia="en-US"/>
        </w:rPr>
      </w:pPr>
      <w:hyperlink r:id="rId49" w:history="1">
        <w:r w:rsidR="00D32F6B" w:rsidRPr="00DD76D9">
          <w:rPr>
            <w:rStyle w:val="a3"/>
            <w:rFonts w:ascii="inherit" w:eastAsiaTheme="minorHAnsi" w:hAnsi="inherit" w:cstheme="minorBidi"/>
            <w:sz w:val="22"/>
            <w:szCs w:val="22"/>
            <w:bdr w:val="none" w:sz="0" w:space="0" w:color="auto" w:frame="1"/>
            <w:lang w:eastAsia="en-US"/>
          </w:rPr>
          <w:t>https://dzen.ru/news/story/PoBelgorodskoj_oblasti_nakanune_VSU_nanesli_menee_desyati_udarov--6da9c0bb2b7324a46df5ebb7c4821d70?lang=ru&amp;rubric=Belgorod&amp;fan=1&amp;stid=XctQ5_FXeuD-</w:t>
        </w:r>
        <w:r w:rsidR="00D32F6B" w:rsidRPr="00DD76D9">
          <w:rPr>
            <w:rStyle w:val="a3"/>
            <w:rFonts w:ascii="inherit" w:eastAsiaTheme="minorHAnsi" w:hAnsi="inherit" w:cstheme="minorBidi"/>
            <w:sz w:val="22"/>
            <w:szCs w:val="22"/>
            <w:bdr w:val="none" w:sz="0" w:space="0" w:color="auto" w:frame="1"/>
            <w:lang w:eastAsia="en-US"/>
          </w:rPr>
          <w:lastRenderedPageBreak/>
          <w:t>J4Ui&amp;t=1702144839&amp;persistent_id=2764973504&amp;story=2f86bdda-e374-564d-9309-472b9f2e1137&amp;issue_tld=ru</w:t>
        </w:r>
      </w:hyperlink>
    </w:p>
    <w:p w:rsidR="00D32F6B" w:rsidRDefault="00E45453" w:rsidP="00D32F6B">
      <w:pPr>
        <w:pStyle w:val="1"/>
        <w:spacing w:before="0" w:beforeAutospacing="0" w:after="0" w:afterAutospacing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50" w:tgtFrame="_blank" w:history="1">
        <w:r w:rsidR="00D32F6B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Гладков: ВСУ снизили интенсивность обстрелов Белгородской области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Вооружённые силы Украины за минувшие сутки снизили интенсивность обстрелов Белгородской области.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51" w:tgtFrame="_blank" w:history="1"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RT на русском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Интенсивность обстрелов приграничных районов Белгородской области со стороны Украины снизилась в пятницу, следует из сводки губернатора региона Вячеслава Гладкова 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Telegram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-канале.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52" w:tgtFrame="_blank" w:history="1"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РИА Новости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Также самодельное взрывное устройство было сброшено с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дрона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на окраине села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Дроновка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Грайворонском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округе, а 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Краснояружском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районе окраину села Вязовое обстреляли два раза из артиллерии, добавил губернатор.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53" w:tgtFrame="_blank" w:history="1"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РИА Новости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Необходимость введения режима вызвана обострением ситуации на украинско-российской границе и повышением активности украинских военных в приграничных районах.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54" w:tgtFrame="_blank" w:history="1"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РИА Новости</w:t>
        </w:r>
      </w:hyperlink>
    </w:p>
    <w:p w:rsidR="00D32F6B" w:rsidRDefault="00E45453" w:rsidP="00D32F6B">
      <w:pPr>
        <w:pStyle w:val="a4"/>
        <w:shd w:val="clear" w:color="auto" w:fill="FFFFFF"/>
        <w:spacing w:before="0" w:beforeAutospacing="0" w:after="300" w:afterAutospacing="0"/>
      </w:pPr>
      <w:hyperlink r:id="rId55" w:history="1">
        <w:r w:rsidR="00D32F6B" w:rsidRPr="00DD76D9">
          <w:rPr>
            <w:rStyle w:val="a3"/>
          </w:rPr>
          <w:t>https://dzen.ru/news/story/Gladkov_VSU_snizili_intensivnost_obstrelov_Belgorodskoj_oblasti--fc8451eebe45f2865e7f30c6dbe23d6c?lang=ru&amp;rubric=Belgorod&amp;fan=1&amp;stid=vNpz&amp;t=1702144839&amp;persistent_id=2765078640&amp;story=9e40b300-586f-5a22-b2c4-2893644cc2a1&amp;issue_tld=ru</w:t>
        </w:r>
      </w:hyperlink>
    </w:p>
    <w:p w:rsidR="00D32F6B" w:rsidRDefault="00D32F6B" w:rsidP="00D32F6B">
      <w:pPr>
        <w:ind w:right="270"/>
        <w:textAlignment w:val="baseline"/>
        <w:rPr>
          <w:rStyle w:val="mg-favorites-dotindicator"/>
          <w:rFonts w:ascii="inherit" w:hAnsi="inherit"/>
          <w:color w:val="0000FF"/>
          <w:bdr w:val="none" w:sz="0" w:space="0" w:color="auto" w:frame="1"/>
        </w:rPr>
      </w:pPr>
      <w:r>
        <w:rPr>
          <w:rFonts w:ascii="Helvetica" w:hAnsi="Helvetica"/>
          <w:color w:val="000000"/>
        </w:rPr>
        <w:fldChar w:fldCharType="begin"/>
      </w:r>
      <w:r>
        <w:rPr>
          <w:rFonts w:ascii="Helvetica" w:hAnsi="Helvetica"/>
          <w:color w:val="000000"/>
        </w:rPr>
        <w:instrText xml:space="preserve"> HYPERLINK "https://bel.ru/news/2023-12-09/drony-artilleriya-minomyoty-snaryady-vsu-snova-letyat-na-belgorodskuyu-oblast-3123588?utm_source=yxnews&amp;utm_medium=desktop" \t "_blank" </w:instrText>
      </w:r>
      <w:r>
        <w:rPr>
          <w:rFonts w:ascii="Helvetica" w:hAnsi="Helvetica"/>
          <w:color w:val="000000"/>
        </w:rPr>
        <w:fldChar w:fldCharType="separate"/>
      </w:r>
    </w:p>
    <w:p w:rsidR="00D32F6B" w:rsidRDefault="00D32F6B" w:rsidP="00D32F6B">
      <w:pPr>
        <w:ind w:right="270"/>
        <w:textAlignment w:val="baseline"/>
      </w:pPr>
      <w:r>
        <w:rPr>
          <w:rFonts w:ascii="inherit" w:hAnsi="inherit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31775" cy="231775"/>
            <wp:effectExtent l="0" t="0" r="0" b="0"/>
            <wp:docPr id="3" name="Рисунок 3" descr="https://avatars.dzeninfra.ru/get-ynews-logo/33291/1746-1693474478502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ynews-logo/33291/1746-1693474478502-square/logo-square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F6B" w:rsidRDefault="00D32F6B" w:rsidP="00D32F6B">
      <w:pPr>
        <w:textAlignment w:val="baseline"/>
        <w:rPr>
          <w:rFonts w:ascii="Helvetica" w:hAnsi="Helvetica"/>
          <w:color w:val="000000"/>
        </w:rPr>
      </w:pPr>
      <w:proofErr w:type="spellStart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Бел</w:t>
      </w:r>
      <w:proofErr w:type="gramStart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.Р</w:t>
      </w:r>
      <w:proofErr w:type="gramEnd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у</w:t>
      </w:r>
      <w:proofErr w:type="spellEnd"/>
      <w:r>
        <w:rPr>
          <w:rFonts w:ascii="Helvetica" w:hAnsi="Helvetica"/>
          <w:color w:val="000000"/>
        </w:rPr>
        <w:fldChar w:fldCharType="end"/>
      </w:r>
    </w:p>
    <w:p w:rsidR="00D32F6B" w:rsidRDefault="00E45453" w:rsidP="00D32F6B">
      <w:pPr>
        <w:pStyle w:val="1"/>
        <w:spacing w:before="0" w:beforeAutospacing="0" w:after="0" w:afterAutospacing="0" w:line="480" w:lineRule="atLeast"/>
        <w:textAlignment w:val="baseline"/>
        <w:rPr>
          <w:rFonts w:ascii="Helvetica" w:hAnsi="Helvetica"/>
          <w:color w:val="000000"/>
          <w:sz w:val="42"/>
          <w:szCs w:val="42"/>
        </w:rPr>
      </w:pPr>
      <w:hyperlink r:id="rId57" w:tgtFrame="_blank" w:history="1">
        <w:r w:rsidR="00D32F6B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Украина минимум десять раз за сутки ударила по Белгородской области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  <w:sz w:val="24"/>
          <w:szCs w:val="24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Вчера, 8 декабря, вооруженные силы Украины нанесли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миниму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десять ударов по территории Белгородской области.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58" w:tgtFrame="_blank" w:history="1">
        <w:proofErr w:type="spellStart"/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</w:t>
        </w:r>
        <w:proofErr w:type="gramStart"/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.Р</w:t>
        </w:r>
        <w:proofErr w:type="gramEnd"/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у</w:t>
        </w:r>
        <w:proofErr w:type="spellEnd"/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На окраине села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Дроновка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с БВС сбросили самодельное взрывное устройство.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59" w:tgtFrame="_blank" w:history="1">
        <w:proofErr w:type="spellStart"/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БелПресса</w:t>
        </w:r>
        <w:proofErr w:type="spellEnd"/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lastRenderedPageBreak/>
        <w:t xml:space="preserve">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Краснояружском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районе под артиллерийский обстрел попала окраина села </w:t>
      </w:r>
      <w:proofErr w:type="gram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Вязовое</w:t>
      </w:r>
      <w:proofErr w:type="gram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- зафиксировано два прилета.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60" w:tgtFrame="_blank" w:history="1"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Интерфакс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color w:val="000000"/>
        </w:rPr>
      </w:pPr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В </w:t>
      </w:r>
      <w:proofErr w:type="spellStart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>Шебекинском</w:t>
      </w:r>
      <w:proofErr w:type="spellEnd"/>
      <w:r>
        <w:rPr>
          <w:rStyle w:val="mg-snippettext"/>
          <w:rFonts w:ascii="inherit" w:hAnsi="inherit"/>
          <w:color w:val="000000"/>
          <w:bdr w:val="none" w:sz="0" w:space="0" w:color="auto" w:frame="1"/>
        </w:rPr>
        <w:t xml:space="preserve"> городском округе по селу Муром выпущено два минометных снаряда, по поселку Ленинский - один минометный снаряда.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  <w:color w:val="000000"/>
        </w:rPr>
      </w:pPr>
      <w:hyperlink r:id="rId61" w:tgtFrame="_blank" w:history="1"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Интерфакс</w:t>
        </w:r>
      </w:hyperlink>
    </w:p>
    <w:p w:rsidR="00D32F6B" w:rsidRDefault="00E45453" w:rsidP="00D32F6B">
      <w:pPr>
        <w:pStyle w:val="a4"/>
        <w:shd w:val="clear" w:color="auto" w:fill="FFFFFF"/>
        <w:spacing w:before="0" w:beforeAutospacing="0" w:after="300" w:afterAutospacing="0"/>
      </w:pPr>
      <w:hyperlink r:id="rId62" w:history="1">
        <w:r w:rsidR="00D32F6B" w:rsidRPr="00DD76D9">
          <w:rPr>
            <w:rStyle w:val="a3"/>
          </w:rPr>
          <w:t>https://dzen.ru/news/story/Ukraina_minimum_desyat_raz_zasutki_udarila_poBelgorodskoj_oblasti--cd392ea5316bc626e23d45ce26026149?lang=ru&amp;rubric=Belgorod&amp;fan=1&amp;stid=a36jS_qO&amp;t=1702144839&amp;persistent_id=2765076892&amp;story=63772bc9-d7b0-5472-aaae-ebd5a707a26f&amp;issue_tld=ru</w:t>
        </w:r>
      </w:hyperlink>
    </w:p>
    <w:p w:rsidR="00D32F6B" w:rsidRDefault="00D32F6B" w:rsidP="00D32F6B">
      <w:pPr>
        <w:ind w:right="270"/>
        <w:textAlignment w:val="baseline"/>
        <w:rPr>
          <w:rStyle w:val="mg-favorites-dotindicator"/>
          <w:rFonts w:ascii="inherit" w:hAnsi="inherit"/>
          <w:color w:val="0000FF"/>
          <w:bdr w:val="none" w:sz="0" w:space="0" w:color="auto" w:frame="1"/>
        </w:rPr>
      </w:pPr>
      <w:r>
        <w:rPr>
          <w:rFonts w:ascii="inherit" w:hAnsi="inherit"/>
        </w:rPr>
        <w:fldChar w:fldCharType="begin"/>
      </w:r>
      <w:r>
        <w:rPr>
          <w:rFonts w:ascii="inherit" w:hAnsi="inherit"/>
        </w:rPr>
        <w:instrText xml:space="preserve"> HYPERLINK "https://www.gazeta.ru/army/news/2023/12/09/21888109.shtml?utm_source=yxnews&amp;utm_medium=desktop" \t "_blank" </w:instrText>
      </w:r>
      <w:r>
        <w:rPr>
          <w:rFonts w:ascii="inherit" w:hAnsi="inherit"/>
        </w:rPr>
        <w:fldChar w:fldCharType="separate"/>
      </w:r>
    </w:p>
    <w:p w:rsidR="00D32F6B" w:rsidRDefault="00D32F6B" w:rsidP="00D32F6B">
      <w:pPr>
        <w:ind w:right="270"/>
        <w:textAlignment w:val="baseline"/>
      </w:pPr>
      <w:r>
        <w:rPr>
          <w:rFonts w:ascii="inherit" w:hAnsi="inherit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31775" cy="231775"/>
            <wp:effectExtent l="0" t="0" r="0" b="0"/>
            <wp:docPr id="7" name="Рисунок 7" descr="https://avatars.dzeninfra.ru/get-ynews-logo/41096/1040-1640775230584-square/logo-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dzeninfra.ru/get-ynews-logo/41096/1040-1640775230584-square/logo-square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F6B" w:rsidRDefault="00D32F6B" w:rsidP="00D32F6B">
      <w:pPr>
        <w:textAlignment w:val="baseline"/>
        <w:rPr>
          <w:rFonts w:ascii="inherit" w:hAnsi="inherit"/>
        </w:rPr>
      </w:pPr>
      <w:proofErr w:type="spellStart"/>
      <w:r>
        <w:rPr>
          <w:rStyle w:val="news-storysubtitle-text"/>
          <w:rFonts w:ascii="inherit" w:hAnsi="inherit"/>
          <w:color w:val="0000FF"/>
          <w:sz w:val="27"/>
          <w:szCs w:val="27"/>
          <w:bdr w:val="none" w:sz="0" w:space="0" w:color="auto" w:frame="1"/>
        </w:rPr>
        <w:t>Газета.Ru</w:t>
      </w:r>
      <w:proofErr w:type="spellEnd"/>
      <w:r>
        <w:rPr>
          <w:rFonts w:ascii="inherit" w:hAnsi="inherit"/>
        </w:rPr>
        <w:fldChar w:fldCharType="end"/>
      </w:r>
    </w:p>
    <w:p w:rsidR="00D32F6B" w:rsidRDefault="00E45453" w:rsidP="00D32F6B">
      <w:pPr>
        <w:pStyle w:val="1"/>
        <w:spacing w:before="0" w:beforeAutospacing="0" w:after="0" w:afterAutospacing="0" w:line="480" w:lineRule="atLeast"/>
        <w:textAlignment w:val="baseline"/>
        <w:rPr>
          <w:rFonts w:ascii="inherit" w:hAnsi="inherit"/>
          <w:sz w:val="42"/>
          <w:szCs w:val="42"/>
        </w:rPr>
      </w:pPr>
      <w:hyperlink r:id="rId64" w:tgtFrame="_blank" w:history="1">
        <w:r w:rsidR="00D32F6B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Гладков: три взрывных устройства сбросили ВСУ с </w:t>
        </w:r>
        <w:proofErr w:type="spellStart"/>
        <w:r w:rsidR="00D32F6B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>дронов</w:t>
        </w:r>
        <w:proofErr w:type="spellEnd"/>
        <w:r w:rsidR="00D32F6B">
          <w:rPr>
            <w:rStyle w:val="a3"/>
            <w:rFonts w:ascii="inherit" w:hAnsi="inherit"/>
            <w:sz w:val="42"/>
            <w:szCs w:val="42"/>
            <w:bdr w:val="none" w:sz="0" w:space="0" w:color="auto" w:frame="1"/>
          </w:rPr>
          <w:t xml:space="preserve"> на Белгородскую область</w:t>
        </w:r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  <w:sz w:val="24"/>
          <w:szCs w:val="24"/>
        </w:rPr>
      </w:pPr>
      <w:r>
        <w:rPr>
          <w:rStyle w:val="mg-snippettext"/>
          <w:rFonts w:ascii="inherit" w:hAnsi="inherit"/>
          <w:bdr w:val="none" w:sz="0" w:space="0" w:color="auto" w:frame="1"/>
        </w:rPr>
        <w:t>Три взрывных устройства с беспилотных летательных аппаратов были сброшены Вооруженными силами Украины (ВСУ) на Белгородскую область.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</w:rPr>
      </w:pPr>
      <w:hyperlink r:id="rId65" w:tgtFrame="_blank" w:history="1">
        <w:proofErr w:type="spellStart"/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Газета.Ru</w:t>
        </w:r>
        <w:proofErr w:type="spellEnd"/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</w:rPr>
      </w:pPr>
      <w:r>
        <w:rPr>
          <w:rStyle w:val="mg-snippettext"/>
          <w:rFonts w:ascii="inherit" w:hAnsi="inherit"/>
          <w:bdr w:val="none" w:sz="0" w:space="0" w:color="auto" w:frame="1"/>
        </w:rPr>
        <w:t xml:space="preserve">По селу Муром в </w:t>
      </w:r>
      <w:proofErr w:type="spellStart"/>
      <w:r>
        <w:rPr>
          <w:rStyle w:val="mg-snippettext"/>
          <w:rFonts w:ascii="inherit" w:hAnsi="inherit"/>
          <w:bdr w:val="none" w:sz="0" w:space="0" w:color="auto" w:frame="1"/>
        </w:rPr>
        <w:t>Шебекинском</w:t>
      </w:r>
      <w:proofErr w:type="spellEnd"/>
      <w:r>
        <w:rPr>
          <w:rStyle w:val="mg-snippettext"/>
          <w:rFonts w:ascii="inherit" w:hAnsi="inherit"/>
          <w:bdr w:val="none" w:sz="0" w:space="0" w:color="auto" w:frame="1"/>
        </w:rPr>
        <w:t xml:space="preserve"> городском округе ВСУ выпустили два минометных снаряда, по населенному пункту Ленинский — один минометный снаряд.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</w:rPr>
      </w:pPr>
      <w:hyperlink r:id="rId66" w:tgtFrame="_blank" w:history="1">
        <w:proofErr w:type="spellStart"/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Газета.Ru</w:t>
        </w:r>
        <w:proofErr w:type="spellEnd"/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</w:rPr>
      </w:pPr>
      <w:r>
        <w:rPr>
          <w:rStyle w:val="mg-snippettext"/>
          <w:rFonts w:ascii="inherit" w:hAnsi="inherit"/>
          <w:bdr w:val="none" w:sz="0" w:space="0" w:color="auto" w:frame="1"/>
        </w:rPr>
        <w:t xml:space="preserve">В </w:t>
      </w:r>
      <w:proofErr w:type="spellStart"/>
      <w:r>
        <w:rPr>
          <w:rStyle w:val="mg-snippettext"/>
          <w:rFonts w:ascii="inherit" w:hAnsi="inherit"/>
          <w:bdr w:val="none" w:sz="0" w:space="0" w:color="auto" w:frame="1"/>
        </w:rPr>
        <w:t>Краснояружском</w:t>
      </w:r>
      <w:proofErr w:type="spellEnd"/>
      <w:r>
        <w:rPr>
          <w:rStyle w:val="mg-snippettext"/>
          <w:rFonts w:ascii="inherit" w:hAnsi="inherit"/>
          <w:bdr w:val="none" w:sz="0" w:space="0" w:color="auto" w:frame="1"/>
        </w:rPr>
        <w:t xml:space="preserve"> районе на окраине населенного пункта </w:t>
      </w:r>
      <w:proofErr w:type="gramStart"/>
      <w:r>
        <w:rPr>
          <w:rStyle w:val="mg-snippettext"/>
          <w:rFonts w:ascii="inherit" w:hAnsi="inherit"/>
          <w:bdr w:val="none" w:sz="0" w:space="0" w:color="auto" w:frame="1"/>
        </w:rPr>
        <w:t>Вязовое</w:t>
      </w:r>
      <w:proofErr w:type="gramEnd"/>
      <w:r>
        <w:rPr>
          <w:rStyle w:val="mg-snippettext"/>
          <w:rFonts w:ascii="inherit" w:hAnsi="inherit"/>
          <w:bdr w:val="none" w:sz="0" w:space="0" w:color="auto" w:frame="1"/>
        </w:rPr>
        <w:t xml:space="preserve"> зафиксировано два прилета после артиллерийского обстрела.</w:t>
      </w:r>
    </w:p>
    <w:p w:rsidR="00D32F6B" w:rsidRDefault="00E45453" w:rsidP="00D32F6B">
      <w:pPr>
        <w:spacing w:line="330" w:lineRule="atLeast"/>
        <w:textAlignment w:val="baseline"/>
        <w:rPr>
          <w:rFonts w:ascii="inherit" w:hAnsi="inherit"/>
        </w:rPr>
      </w:pPr>
      <w:hyperlink r:id="rId67" w:tgtFrame="_blank" w:history="1">
        <w:proofErr w:type="spellStart"/>
        <w:r w:rsidR="00D32F6B">
          <w:rPr>
            <w:rStyle w:val="mg-snippet-source-infoagency-name"/>
            <w:rFonts w:ascii="inherit" w:hAnsi="inherit"/>
            <w:color w:val="0000FF"/>
            <w:sz w:val="21"/>
            <w:szCs w:val="21"/>
            <w:bdr w:val="none" w:sz="0" w:space="0" w:color="auto" w:frame="1"/>
          </w:rPr>
          <w:t>Газета.Ru</w:t>
        </w:r>
        <w:proofErr w:type="spellEnd"/>
      </w:hyperlink>
    </w:p>
    <w:p w:rsidR="00D32F6B" w:rsidRDefault="00D32F6B" w:rsidP="00D32F6B">
      <w:pPr>
        <w:spacing w:line="300" w:lineRule="atLeast"/>
        <w:textAlignment w:val="baseline"/>
        <w:rPr>
          <w:rFonts w:ascii="inherit" w:hAnsi="inherit"/>
        </w:rPr>
      </w:pPr>
      <w:r>
        <w:rPr>
          <w:rStyle w:val="mg-snippettext"/>
          <w:rFonts w:ascii="inherit" w:hAnsi="inherit"/>
          <w:bdr w:val="none" w:sz="0" w:space="0" w:color="auto" w:frame="1"/>
        </w:rPr>
        <w:t>По данным губернатора, в результате атак никто не пострадал, разрушений нет.</w:t>
      </w:r>
    </w:p>
    <w:p w:rsidR="00D32F6B" w:rsidRDefault="00E45453" w:rsidP="00D32F6B">
      <w:pPr>
        <w:pStyle w:val="a4"/>
        <w:shd w:val="clear" w:color="auto" w:fill="FFFFFF"/>
        <w:spacing w:before="0" w:beforeAutospacing="0" w:after="300" w:afterAutospacing="0"/>
      </w:pPr>
      <w:hyperlink r:id="rId68" w:history="1">
        <w:r w:rsidR="00D32F6B" w:rsidRPr="00DD76D9">
          <w:rPr>
            <w:rStyle w:val="a3"/>
          </w:rPr>
          <w:t>https://dzen.ru/news/story/Gladkov_tri_vzryvnykh_ustrojstva_sbrosili_VSU_sdronov_naBelgorodskuyu_oblast--0dad762fc0f1a3aba6dd82d6fb394fb6?lang=ru&amp;rubric=Belgorod&amp;fan=1&amp;stid=iZ-s5K1j&amp;t=1702144839&amp;persistent_id=2765078914&amp;story=4abbb7ff-a2d5-5f40-b517-4edce6d190a7&amp;issue_tld=ru</w:t>
        </w:r>
      </w:hyperlink>
    </w:p>
    <w:p w:rsidR="00D32F6B" w:rsidRPr="00E45453" w:rsidRDefault="00D32F6B" w:rsidP="00D32F6B">
      <w:pPr>
        <w:pStyle w:val="a4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belpressa.ru</w:t>
      </w:r>
    </w:p>
    <w:p w:rsidR="00D32F6B" w:rsidRDefault="00D32F6B" w:rsidP="00D32F6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4 района Белгородской области подверглись атаке ВСУ</w:t>
      </w:r>
    </w:p>
    <w:p w:rsidR="00D32F6B" w:rsidRPr="00D32F6B" w:rsidRDefault="00D32F6B" w:rsidP="00D32F6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D32F6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Сводку обстрелов региона со стороны Украины за 8 декабря представил губернатор Вячеслав Гладков.</w:t>
      </w:r>
    </w:p>
    <w:p w:rsidR="00D32F6B" w:rsidRPr="00D32F6B" w:rsidRDefault="00D32F6B" w:rsidP="00D32F6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32F6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Белгородский район.</w:t>
      </w:r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 селе Красный Хутор с БПЛА сброшено взрывное устройство, также здесь зафиксировали атаку </w:t>
      </w:r>
      <w:proofErr w:type="spellStart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дроном</w:t>
      </w:r>
      <w:proofErr w:type="spellEnd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-камикадзе. По </w:t>
      </w:r>
      <w:proofErr w:type="spellStart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Щетиновке</w:t>
      </w:r>
      <w:proofErr w:type="spellEnd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выпустили 1 </w:t>
      </w:r>
      <w:proofErr w:type="spellStart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артснаряд</w:t>
      </w:r>
      <w:proofErr w:type="spellEnd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в </w:t>
      </w:r>
      <w:proofErr w:type="spellStart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Устинке</w:t>
      </w:r>
      <w:proofErr w:type="spellEnd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БПЛА сбросили взрывное устройство. </w:t>
      </w:r>
    </w:p>
    <w:p w:rsidR="00D32F6B" w:rsidRPr="00D32F6B" w:rsidRDefault="00D32F6B" w:rsidP="00D32F6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D32F6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Грайворонский</w:t>
      </w:r>
      <w:proofErr w:type="spellEnd"/>
      <w:r w:rsidRPr="00D32F6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округ.</w:t>
      </w:r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На окраине села </w:t>
      </w:r>
      <w:proofErr w:type="spellStart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Дроновка</w:t>
      </w:r>
      <w:proofErr w:type="spellEnd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БВС сбросили самодельное взрывное устройство. </w:t>
      </w:r>
    </w:p>
    <w:p w:rsidR="00D32F6B" w:rsidRPr="00D32F6B" w:rsidRDefault="00D32F6B" w:rsidP="00D32F6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D32F6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Краснояружский</w:t>
      </w:r>
      <w:proofErr w:type="spellEnd"/>
      <w:r w:rsidRPr="00D32F6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район. </w:t>
      </w:r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Под артобстрел попала окраина села </w:t>
      </w:r>
      <w:proofErr w:type="gramStart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Вязовое</w:t>
      </w:r>
      <w:proofErr w:type="gramEnd"/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– зафиксировали 2 прилёта.</w:t>
      </w:r>
    </w:p>
    <w:p w:rsidR="00D32F6B" w:rsidRPr="00D32F6B" w:rsidRDefault="00D32F6B" w:rsidP="00D32F6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proofErr w:type="spellStart"/>
      <w:r w:rsidRPr="00D32F6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Шебекинский</w:t>
      </w:r>
      <w:proofErr w:type="spellEnd"/>
      <w:r w:rsidRPr="00D32F6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 xml:space="preserve"> округ.</w:t>
      </w:r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По селу Муром ВСУ выпустили 2 миномётных снаряда, по посёлку Ленинскому – 1. </w:t>
      </w:r>
    </w:p>
    <w:p w:rsidR="00D32F6B" w:rsidRPr="00D32F6B" w:rsidRDefault="00D32F6B" w:rsidP="00D32F6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D32F6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Ни в одном из населённых пунктов пострадавших и разрушений нет.</w:t>
      </w:r>
    </w:p>
    <w:p w:rsidR="00D32F6B" w:rsidRDefault="00E45453" w:rsidP="00D32F6B">
      <w:pPr>
        <w:pStyle w:val="a4"/>
        <w:shd w:val="clear" w:color="auto" w:fill="FFFFFF"/>
        <w:spacing w:before="0" w:beforeAutospacing="0" w:after="300" w:afterAutospacing="0"/>
      </w:pPr>
      <w:hyperlink r:id="rId69" w:history="1">
        <w:r w:rsidR="00D32F6B" w:rsidRPr="00DD76D9">
          <w:rPr>
            <w:rStyle w:val="a3"/>
          </w:rPr>
          <w:t>https://www.belpressa.ru/type/news/56201.html#</w:t>
        </w:r>
      </w:hyperlink>
    </w:p>
    <w:p w:rsidR="00D32F6B" w:rsidRDefault="00D32F6B" w:rsidP="00D32F6B">
      <w:pPr>
        <w:pStyle w:val="a4"/>
        <w:shd w:val="clear" w:color="auto" w:fill="FFFFFF"/>
        <w:spacing w:before="0" w:beforeAutospacing="0" w:after="300" w:afterAutospacing="0"/>
      </w:pPr>
      <w:r w:rsidRPr="00D32F6B">
        <w:t>russian.rt.com</w:t>
      </w:r>
    </w:p>
    <w:p w:rsidR="004E3792" w:rsidRDefault="004E3792" w:rsidP="004E3792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Гладков: ВСУ снизили интенсивность обстрелов Белгородской области</w:t>
      </w:r>
    </w:p>
    <w:p w:rsidR="004E3792" w:rsidRDefault="00E45453" w:rsidP="004E3792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70" w:history="1">
        <w:r w:rsidR="004E3792">
          <w:rPr>
            <w:rStyle w:val="a3"/>
            <w:rFonts w:ascii="Arial" w:hAnsi="Arial" w:cs="Arial"/>
            <w:color w:val="044FAA"/>
            <w:sz w:val="21"/>
            <w:szCs w:val="21"/>
          </w:rPr>
          <w:t>Короткая ссылка</w:t>
        </w:r>
      </w:hyperlink>
    </w:p>
    <w:p w:rsidR="004E3792" w:rsidRDefault="004E3792" w:rsidP="004E3792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t>9 декабря 2023, 12:29</w:t>
      </w:r>
    </w:p>
    <w:p w:rsidR="004E3792" w:rsidRDefault="004E3792" w:rsidP="004E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4E3792" w:rsidRDefault="004E3792" w:rsidP="004E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4E3792" w:rsidRDefault="004E3792" w:rsidP="004E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4E3792" w:rsidRDefault="004E3792" w:rsidP="004E379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4E3792" w:rsidRDefault="004E3792" w:rsidP="004E3792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Вооружённые силы Украины за минувшие сутки снизили интенсивность обстрелов Белгородской области. Об </w:t>
      </w:r>
      <w:r>
        <w:rPr>
          <w:rFonts w:ascii="Arial" w:hAnsi="Arial" w:cs="Arial"/>
          <w:sz w:val="48"/>
          <w:szCs w:val="48"/>
        </w:rPr>
        <w:lastRenderedPageBreak/>
        <w:t>этом сообщил глава региона Вячеслав Гладков.</w:t>
      </w:r>
    </w:p>
    <w:p w:rsidR="004E3792" w:rsidRDefault="004E3792" w:rsidP="004E3792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опубликованной губернатором Белгородской области сводке указывается, что с начала недели украинские военные сохраняли высокую интенсивность обстрелов, выпуская в среднем порядка 76 боеприпасов в день.</w:t>
      </w:r>
    </w:p>
    <w:p w:rsidR="004E3792" w:rsidRDefault="004E3792" w:rsidP="004E3792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Однако 8 декабря в регионе зафиксировали стремительное снижение активности украинской армии даже на фоне предыдущего дня, в течение которого ВСУ выпустили 30 боеприпасов.</w:t>
      </w:r>
    </w:p>
    <w:p w:rsidR="004E3792" w:rsidRDefault="004E3792" w:rsidP="004E3792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«В Белгородском районе в селе Красный Хутор с БПЛА сброшено одно взрывное устройство, также противник атаковал с помощью </w:t>
      </w:r>
      <w:proofErr w:type="spellStart"/>
      <w:r>
        <w:rPr>
          <w:rFonts w:ascii="Arial" w:hAnsi="Arial" w:cs="Arial"/>
          <w:color w:val="222222"/>
        </w:rPr>
        <w:t>дрона</w:t>
      </w:r>
      <w:proofErr w:type="spellEnd"/>
      <w:r>
        <w:rPr>
          <w:rFonts w:ascii="Arial" w:hAnsi="Arial" w:cs="Arial"/>
          <w:color w:val="222222"/>
        </w:rPr>
        <w:t xml:space="preserve">-камикадзе. Пострадавших и разрушений нет. По селу </w:t>
      </w:r>
      <w:proofErr w:type="spellStart"/>
      <w:r>
        <w:rPr>
          <w:rFonts w:ascii="Arial" w:hAnsi="Arial" w:cs="Arial"/>
          <w:color w:val="222222"/>
        </w:rPr>
        <w:t>Щетиновка</w:t>
      </w:r>
      <w:proofErr w:type="spellEnd"/>
      <w:r>
        <w:rPr>
          <w:rFonts w:ascii="Arial" w:hAnsi="Arial" w:cs="Arial"/>
          <w:color w:val="222222"/>
        </w:rPr>
        <w:t xml:space="preserve"> выпущен один артиллерийский снаряд. Обошлось без последствий», — </w:t>
      </w:r>
      <w:hyperlink r:id="rId71" w:tgtFrame="_blank" w:history="1">
        <w:r>
          <w:rPr>
            <w:rStyle w:val="a3"/>
            <w:rFonts w:ascii="Arial" w:hAnsi="Arial" w:cs="Arial"/>
            <w:color w:val="0059B2"/>
          </w:rPr>
          <w:t>написал</w:t>
        </w:r>
      </w:hyperlink>
      <w:r>
        <w:rPr>
          <w:rFonts w:ascii="Arial" w:hAnsi="Arial" w:cs="Arial"/>
          <w:color w:val="222222"/>
        </w:rPr>
        <w:t xml:space="preserve"> Гладков в </w:t>
      </w:r>
      <w:proofErr w:type="gramStart"/>
      <w:r>
        <w:rPr>
          <w:rFonts w:ascii="Arial" w:hAnsi="Arial" w:cs="Arial"/>
          <w:color w:val="222222"/>
        </w:rPr>
        <w:t>личном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Telegram</w:t>
      </w:r>
      <w:proofErr w:type="spellEnd"/>
      <w:r>
        <w:rPr>
          <w:rFonts w:ascii="Arial" w:hAnsi="Arial" w:cs="Arial"/>
          <w:color w:val="222222"/>
        </w:rPr>
        <w:t>-канале.</w:t>
      </w:r>
    </w:p>
    <w:p w:rsidR="004E3792" w:rsidRDefault="004E3792" w:rsidP="004E3792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Ранее военный ВС России </w:t>
      </w:r>
      <w:proofErr w:type="gramStart"/>
      <w:r>
        <w:rPr>
          <w:rFonts w:ascii="Arial" w:hAnsi="Arial" w:cs="Arial"/>
          <w:color w:val="222222"/>
        </w:rPr>
        <w:t>с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позывным</w:t>
      </w:r>
      <w:proofErr w:type="gramEnd"/>
      <w:r>
        <w:rPr>
          <w:rFonts w:ascii="Arial" w:hAnsi="Arial" w:cs="Arial"/>
          <w:color w:val="222222"/>
        </w:rPr>
        <w:t xml:space="preserve"> Кузя </w:t>
      </w:r>
      <w:hyperlink r:id="rId72" w:tgtFrame="_blank" w:history="1">
        <w:r>
          <w:rPr>
            <w:rStyle w:val="a3"/>
            <w:rFonts w:ascii="Arial" w:hAnsi="Arial" w:cs="Arial"/>
            <w:color w:val="0059B2"/>
          </w:rPr>
          <w:t>сообщил о снижении интенсивности атак ВСУ на Запорожском направлении</w:t>
        </w:r>
      </w:hyperlink>
      <w:r>
        <w:rPr>
          <w:rFonts w:ascii="Arial" w:hAnsi="Arial" w:cs="Arial"/>
          <w:color w:val="222222"/>
        </w:rPr>
        <w:t>.</w:t>
      </w:r>
    </w:p>
    <w:p w:rsidR="00D32F6B" w:rsidRDefault="00E45453" w:rsidP="00D32F6B">
      <w:pPr>
        <w:pStyle w:val="a4"/>
        <w:shd w:val="clear" w:color="auto" w:fill="FFFFFF"/>
        <w:spacing w:before="0" w:beforeAutospacing="0" w:after="300" w:afterAutospacing="0"/>
      </w:pPr>
      <w:hyperlink r:id="rId73" w:history="1">
        <w:r w:rsidR="004E3792" w:rsidRPr="00DD76D9">
          <w:rPr>
            <w:rStyle w:val="a3"/>
          </w:rPr>
          <w:t>https://russian.rt.com/russia/news/1243237-belgorodskaya-oblast-intensivnost-vsu-obstrel</w:t>
        </w:r>
      </w:hyperlink>
    </w:p>
    <w:p w:rsidR="004E3792" w:rsidRPr="00E45453" w:rsidRDefault="004E3792" w:rsidP="00D32F6B">
      <w:pPr>
        <w:pStyle w:val="a4"/>
        <w:shd w:val="clear" w:color="auto" w:fill="FFFFFF"/>
        <w:spacing w:before="0" w:beforeAutospacing="0" w:after="300" w:afterAutospacing="0"/>
        <w:rPr>
          <w:b/>
          <w:sz w:val="44"/>
          <w:szCs w:val="44"/>
          <w:u w:val="single"/>
        </w:rPr>
      </w:pPr>
      <w:r w:rsidRPr="00E45453">
        <w:rPr>
          <w:b/>
          <w:sz w:val="44"/>
          <w:szCs w:val="44"/>
          <w:u w:val="single"/>
        </w:rPr>
        <w:t>bel.aif.ru</w:t>
      </w:r>
    </w:p>
    <w:p w:rsidR="004E3792" w:rsidRDefault="004E3792" w:rsidP="004E3792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09.12.2023 11:34</w:t>
      </w:r>
    </w:p>
    <w:p w:rsidR="004E3792" w:rsidRDefault="004E3792" w:rsidP="004E3792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1 минута</w:t>
      </w:r>
    </w:p>
    <w:p w:rsidR="004E3792" w:rsidRDefault="004E3792" w:rsidP="004E3792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146</w:t>
      </w:r>
    </w:p>
    <w:p w:rsidR="004E3792" w:rsidRDefault="004E3792" w:rsidP="004E379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Десять ударов по Белгородской области нанесли ВСУ за 8 декабря</w:t>
      </w:r>
    </w:p>
    <w:p w:rsidR="004E3792" w:rsidRPr="004E3792" w:rsidRDefault="004E3792" w:rsidP="004E3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E3792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Белгород , 9 декабря - АиФ Белгород.</w:t>
      </w:r>
    </w:p>
    <w:p w:rsidR="004E3792" w:rsidRPr="004E3792" w:rsidRDefault="004E3792" w:rsidP="004E379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Информацию о нанесенных ВСУ ударах по Белгородской области за 8 декабря </w:t>
      </w:r>
      <w:bookmarkEnd w:id="0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сообщил в своем </w:t>
      </w:r>
      <w:proofErr w:type="spellStart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 губернатор </w:t>
      </w:r>
      <w:r w:rsidRPr="004E379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Гладков.</w:t>
      </w:r>
      <w:r w:rsidRPr="004E3792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⠀</w:t>
      </w:r>
    </w:p>
    <w:p w:rsidR="004E3792" w:rsidRPr="004E3792" w:rsidRDefault="004E3792" w:rsidP="004E379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 Белгородском районе в селе Красный Хутор с БПЛА сброшено одно взрывное устройство, также противник атаковал с помощью </w:t>
      </w:r>
      <w:proofErr w:type="spellStart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дрона</w:t>
      </w:r>
      <w:proofErr w:type="spellEnd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-камикадзе. Пострадавших и разрушений нет. По селу </w:t>
      </w:r>
      <w:proofErr w:type="spellStart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Щетиновка</w:t>
      </w:r>
      <w:proofErr w:type="spellEnd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выпущен один артиллерийский снаряд. Обошлось без последствий. В селе </w:t>
      </w:r>
      <w:proofErr w:type="spellStart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Устинка</w:t>
      </w:r>
      <w:proofErr w:type="spellEnd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 БПЛА сброшено одно взрывное устройство. Никто не пострадал, разрушений нет.</w:t>
      </w:r>
    </w:p>
    <w:p w:rsidR="004E3792" w:rsidRPr="004E3792" w:rsidRDefault="004E3792" w:rsidP="004E3792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proofErr w:type="spellStart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Грайворонском</w:t>
      </w:r>
      <w:proofErr w:type="spellEnd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городском округе на окраине села </w:t>
      </w:r>
      <w:proofErr w:type="spellStart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Дроновка</w:t>
      </w:r>
      <w:proofErr w:type="spellEnd"/>
      <w:r w:rsidRPr="004E37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 БВС сброшено одно самодельное взрывное устройство. Обошлось без последствий.</w:t>
      </w:r>
    </w:p>
    <w:p w:rsidR="004E3792" w:rsidRDefault="00E45453" w:rsidP="00D32F6B">
      <w:pPr>
        <w:pStyle w:val="a4"/>
        <w:shd w:val="clear" w:color="auto" w:fill="FFFFFF"/>
        <w:spacing w:before="0" w:beforeAutospacing="0" w:after="300" w:afterAutospacing="0"/>
      </w:pPr>
      <w:hyperlink r:id="rId74" w:history="1">
        <w:r w:rsidR="004E3792" w:rsidRPr="00DD76D9">
          <w:rPr>
            <w:rStyle w:val="a3"/>
          </w:rPr>
          <w:t>https://bel.aif.ru/incidents/desyat_udarov_po_belgorodskoy_oblasti_nanesli_vsu_za_8_dekabrya</w:t>
        </w:r>
      </w:hyperlink>
    </w:p>
    <w:p w:rsidR="004E3792" w:rsidRDefault="004E3792" w:rsidP="00D32F6B">
      <w:pPr>
        <w:pStyle w:val="a4"/>
        <w:shd w:val="clear" w:color="auto" w:fill="FFFFFF"/>
        <w:spacing w:before="0" w:beforeAutospacing="0" w:after="300" w:afterAutospacing="0"/>
      </w:pPr>
    </w:p>
    <w:p w:rsidR="00D32F6B" w:rsidRDefault="00D32F6B" w:rsidP="00D32F6B">
      <w:pPr>
        <w:pStyle w:val="a4"/>
        <w:shd w:val="clear" w:color="auto" w:fill="FFFFFF"/>
        <w:spacing w:before="0" w:beforeAutospacing="0" w:after="300" w:afterAutospacing="0"/>
      </w:pPr>
    </w:p>
    <w:sectPr w:rsidR="00D3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87F0A"/>
    <w:multiLevelType w:val="multilevel"/>
    <w:tmpl w:val="D396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89"/>
    <w:rsid w:val="00091A89"/>
    <w:rsid w:val="004E3792"/>
    <w:rsid w:val="00506FFF"/>
    <w:rsid w:val="007B2E1C"/>
    <w:rsid w:val="008F54B8"/>
    <w:rsid w:val="00D32F6B"/>
    <w:rsid w:val="00D64419"/>
    <w:rsid w:val="00E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6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F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06FFF"/>
    <w:rPr>
      <w:color w:val="0000FF"/>
      <w:u w:val="single"/>
    </w:rPr>
  </w:style>
  <w:style w:type="paragraph" w:customStyle="1" w:styleId="whitespace-pre-wrap">
    <w:name w:val="whitespace-pre-wrap"/>
    <w:basedOn w:val="a"/>
    <w:rsid w:val="0050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0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6F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FFF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506FFF"/>
  </w:style>
  <w:style w:type="character" w:customStyle="1" w:styleId="statistic">
    <w:name w:val="statistic"/>
    <w:basedOn w:val="a0"/>
    <w:rsid w:val="00506FFF"/>
  </w:style>
  <w:style w:type="paragraph" w:customStyle="1" w:styleId="lead">
    <w:name w:val="lead"/>
    <w:basedOn w:val="a"/>
    <w:rsid w:val="0050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8F54B8"/>
  </w:style>
  <w:style w:type="character" w:customStyle="1" w:styleId="author">
    <w:name w:val="author"/>
    <w:basedOn w:val="a0"/>
    <w:rsid w:val="008F54B8"/>
  </w:style>
  <w:style w:type="character" w:styleId="a8">
    <w:name w:val="Emphasis"/>
    <w:basedOn w:val="a0"/>
    <w:uiPriority w:val="20"/>
    <w:qFormat/>
    <w:rsid w:val="007B2E1C"/>
    <w:rPr>
      <w:i/>
      <w:iCs/>
    </w:rPr>
  </w:style>
  <w:style w:type="paragraph" w:customStyle="1" w:styleId="stylesubtitle">
    <w:name w:val="style_subtitle"/>
    <w:basedOn w:val="a"/>
    <w:rsid w:val="00D3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snippettext">
    <w:name w:val="mg-snippet__text"/>
    <w:basedOn w:val="a0"/>
    <w:rsid w:val="00D32F6B"/>
  </w:style>
  <w:style w:type="character" w:customStyle="1" w:styleId="mg-snippetagency">
    <w:name w:val="mg-snippet__agency"/>
    <w:basedOn w:val="a0"/>
    <w:rsid w:val="00D32F6B"/>
  </w:style>
  <w:style w:type="character" w:customStyle="1" w:styleId="mg-snippet-source-infoagency-name">
    <w:name w:val="mg-snippet-source-info__agency-name"/>
    <w:basedOn w:val="a0"/>
    <w:rsid w:val="00D32F6B"/>
  </w:style>
  <w:style w:type="character" w:customStyle="1" w:styleId="mg-favorites-dotindicator">
    <w:name w:val="mg-favorites-dot__indicator"/>
    <w:basedOn w:val="a0"/>
    <w:rsid w:val="00D32F6B"/>
  </w:style>
  <w:style w:type="character" w:customStyle="1" w:styleId="news-storysubtitle-text">
    <w:name w:val="news-story__subtitle-text"/>
    <w:basedOn w:val="a0"/>
    <w:rsid w:val="00D32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6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F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F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06FFF"/>
    <w:rPr>
      <w:color w:val="0000FF"/>
      <w:u w:val="single"/>
    </w:rPr>
  </w:style>
  <w:style w:type="paragraph" w:customStyle="1" w:styleId="whitespace-pre-wrap">
    <w:name w:val="whitespace-pre-wrap"/>
    <w:basedOn w:val="a"/>
    <w:rsid w:val="0050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0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6F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FFF"/>
    <w:rPr>
      <w:rFonts w:ascii="Tahoma" w:hAnsi="Tahoma" w:cs="Tahoma"/>
      <w:sz w:val="16"/>
      <w:szCs w:val="16"/>
    </w:rPr>
  </w:style>
  <w:style w:type="character" w:customStyle="1" w:styleId="datetime">
    <w:name w:val="date_time"/>
    <w:basedOn w:val="a0"/>
    <w:rsid w:val="00506FFF"/>
  </w:style>
  <w:style w:type="character" w:customStyle="1" w:styleId="statistic">
    <w:name w:val="statistic"/>
    <w:basedOn w:val="a0"/>
    <w:rsid w:val="00506FFF"/>
  </w:style>
  <w:style w:type="paragraph" w:customStyle="1" w:styleId="lead">
    <w:name w:val="lead"/>
    <w:basedOn w:val="a"/>
    <w:rsid w:val="0050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8F54B8"/>
  </w:style>
  <w:style w:type="character" w:customStyle="1" w:styleId="author">
    <w:name w:val="author"/>
    <w:basedOn w:val="a0"/>
    <w:rsid w:val="008F54B8"/>
  </w:style>
  <w:style w:type="character" w:styleId="a8">
    <w:name w:val="Emphasis"/>
    <w:basedOn w:val="a0"/>
    <w:uiPriority w:val="20"/>
    <w:qFormat/>
    <w:rsid w:val="007B2E1C"/>
    <w:rPr>
      <w:i/>
      <w:iCs/>
    </w:rPr>
  </w:style>
  <w:style w:type="paragraph" w:customStyle="1" w:styleId="stylesubtitle">
    <w:name w:val="style_subtitle"/>
    <w:basedOn w:val="a"/>
    <w:rsid w:val="00D3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snippettext">
    <w:name w:val="mg-snippet__text"/>
    <w:basedOn w:val="a0"/>
    <w:rsid w:val="00D32F6B"/>
  </w:style>
  <w:style w:type="character" w:customStyle="1" w:styleId="mg-snippetagency">
    <w:name w:val="mg-snippet__agency"/>
    <w:basedOn w:val="a0"/>
    <w:rsid w:val="00D32F6B"/>
  </w:style>
  <w:style w:type="character" w:customStyle="1" w:styleId="mg-snippet-source-infoagency-name">
    <w:name w:val="mg-snippet-source-info__agency-name"/>
    <w:basedOn w:val="a0"/>
    <w:rsid w:val="00D32F6B"/>
  </w:style>
  <w:style w:type="character" w:customStyle="1" w:styleId="mg-favorites-dotindicator">
    <w:name w:val="mg-favorites-dot__indicator"/>
    <w:basedOn w:val="a0"/>
    <w:rsid w:val="00D32F6B"/>
  </w:style>
  <w:style w:type="character" w:customStyle="1" w:styleId="news-storysubtitle-text">
    <w:name w:val="news-story__subtitle-text"/>
    <w:basedOn w:val="a0"/>
    <w:rsid w:val="00D3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2830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814067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0047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69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6667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388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72224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40143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32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37190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19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67431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642024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080120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521750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413840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4631220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968043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401386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3948654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533104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686627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052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902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1570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27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0712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95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42049394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922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833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8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07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412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3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42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13939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9108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80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791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1974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99080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522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66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5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1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005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6495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725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7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8372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124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6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1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9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7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9328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19717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43955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2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281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3662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6388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4244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99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144525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4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9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79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0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8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94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5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3257807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23235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398627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910853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173505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586096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7437434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26836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741143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72946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881475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341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8113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090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479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6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68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24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4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7484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2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8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7668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8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3448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79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75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6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2951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9431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6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7925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9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8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97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35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664657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14087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63353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04663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275358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361443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430831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948549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191853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32457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418691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530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8969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328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581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294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37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154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988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024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959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1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5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2528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8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106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6106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2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5319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7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92890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3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8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5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13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9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6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2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55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8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17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rbelogorya.ru/images/avaria.jpg" TargetMode="External"/><Relationship Id="rId18" Type="http://schemas.openxmlformats.org/officeDocument/2006/relationships/hyperlink" Target="https://belgorod.bezformata.com/listnews/oskole-v-rezultate-dtp-postradala/125139666/" TargetMode="External"/><Relationship Id="rId26" Type="http://schemas.openxmlformats.org/officeDocument/2006/relationships/hyperlink" Target="https://www.belnovosti.ru/novosti/117109.html" TargetMode="External"/><Relationship Id="rId39" Type="http://schemas.openxmlformats.org/officeDocument/2006/relationships/hyperlink" Target="https://openbelgorod.ru/news/SVO/2023-12-09/vsu-s-bespilotnikov-sbrosili-tri-vzryvnyh-ustroystva-na-territorii-belgorodskoy-oblasti-361939" TargetMode="External"/><Relationship Id="rId21" Type="http://schemas.openxmlformats.org/officeDocument/2006/relationships/hyperlink" Target="https://belgorod.bezformata.com/word/gladkie/21481/" TargetMode="External"/><Relationship Id="rId34" Type="http://schemas.openxmlformats.org/officeDocument/2006/relationships/hyperlink" Target="https://t.me/gibdd_31/10200" TargetMode="External"/><Relationship Id="rId42" Type="http://schemas.openxmlformats.org/officeDocument/2006/relationships/hyperlink" Target="https://www.mk-belgorod.ru/incident/2023/12/09/v-starom-oskole-voditel-zhiguley-proskochil-na-krasnyy-i-stolknulsya-s-inomarkoy.html" TargetMode="External"/><Relationship Id="rId47" Type="http://schemas.openxmlformats.org/officeDocument/2006/relationships/hyperlink" Target="https://bel.aif.ru/incidents/desyat_udarov_po_belgorodskoy_oblasti_nanesli_vsu_za_8_dekabrya?utm_source=yxnews&amp;utm_medium=desktop" TargetMode="External"/><Relationship Id="rId50" Type="http://schemas.openxmlformats.org/officeDocument/2006/relationships/hyperlink" Target="https://russian.rt.com/russia/news/1243237-belgorodskaya-oblast-intensivnost-vsu-obstrel?utm_source=yxnews&amp;utm_medium=desktop" TargetMode="External"/><Relationship Id="rId55" Type="http://schemas.openxmlformats.org/officeDocument/2006/relationships/hyperlink" Target="https://dzen.ru/news/story/Gladkov_VSU_snizili_intensivnost_obstrelov_Belgorodskoj_oblasti--fc8451eebe45f2865e7f30c6dbe23d6c?lang=ru&amp;rubric=Belgorod&amp;fan=1&amp;stid=vNpz&amp;t=1702144839&amp;persistent_id=2765078640&amp;story=9e40b300-586f-5a22-b2c4-2893644cc2a1&amp;issue_tld=ru" TargetMode="External"/><Relationship Id="rId63" Type="http://schemas.openxmlformats.org/officeDocument/2006/relationships/image" Target="media/image2.png"/><Relationship Id="rId68" Type="http://schemas.openxmlformats.org/officeDocument/2006/relationships/hyperlink" Target="https://dzen.ru/news/story/Gladkov_tri_vzryvnykh_ustrojstva_sbrosili_VSU_sdronov_naBelgorodskuyu_oblast--0dad762fc0f1a3aba6dd82d6fb394fb6?lang=ru&amp;rubric=Belgorod&amp;fan=1&amp;stid=iZ-s5K1j&amp;t=1702144839&amp;persistent_id=2765078914&amp;story=4abbb7ff-a2d5-5f40-b517-4edce6d190a7&amp;issue_tld=ru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el.ru/news/2023-11-29/v-dekabre-holodnee-a-v-fevrale-teplee-kakaya-pogoda-zhdyot-belgorodtsev-zimoy-3113480" TargetMode="External"/><Relationship Id="rId71" Type="http://schemas.openxmlformats.org/officeDocument/2006/relationships/hyperlink" Target="https://t.me/vvgladkov/41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vaz-21074/95009/" TargetMode="External"/><Relationship Id="rId29" Type="http://schemas.openxmlformats.org/officeDocument/2006/relationships/hyperlink" Target="http://ru.freepik.com/" TargetMode="External"/><Relationship Id="rId11" Type="http://schemas.openxmlformats.org/officeDocument/2006/relationships/hyperlink" Target="https://mirbelogorya.ru/region-news/39-staryj-oskol/58141-v-starom-oskole-v-rezultate-dtp-postradala-zhenshchina.html" TargetMode="External"/><Relationship Id="rId24" Type="http://schemas.openxmlformats.org/officeDocument/2006/relationships/hyperlink" Target="https://belgorod.bezformata.com/listnews/gladkov-proinformiroval-ob-obstrelah/125132154/" TargetMode="External"/><Relationship Id="rId32" Type="http://schemas.openxmlformats.org/officeDocument/2006/relationships/hyperlink" Target="https://belgorodtv.ru/?p=304459" TargetMode="External"/><Relationship Id="rId37" Type="http://schemas.openxmlformats.org/officeDocument/2006/relationships/hyperlink" Target="https://www.bel.kp.ru/online/news/5581733/" TargetMode="External"/><Relationship Id="rId40" Type="http://schemas.openxmlformats.org/officeDocument/2006/relationships/hyperlink" Target="https://www.belnovosti.ru/novosti/117109.html" TargetMode="External"/><Relationship Id="rId45" Type="http://schemas.openxmlformats.org/officeDocument/2006/relationships/hyperlink" Target="https://nsn.fm/regions-of-russia/po-belgorodskoi-oblasti-nakanune-vsu-nanesli-menee-desyati-udarov?utm_source=yxnews&amp;utm_medium=desktop" TargetMode="External"/><Relationship Id="rId53" Type="http://schemas.openxmlformats.org/officeDocument/2006/relationships/hyperlink" Target="https://ria.ru/20231209/obstrel-1914779448.html?utm_source=yxnews&amp;utm_medium=desktop" TargetMode="External"/><Relationship Id="rId58" Type="http://schemas.openxmlformats.org/officeDocument/2006/relationships/hyperlink" Target="https://bel.ru/news/2023-12-09/drony-artilleriya-minomyoty-snaryady-vsu-snova-letyat-na-belgorodskuyu-oblast-3123588?utm_source=yxnews&amp;utm_medium=desktop" TargetMode="External"/><Relationship Id="rId66" Type="http://schemas.openxmlformats.org/officeDocument/2006/relationships/hyperlink" Target="https://www.gazeta.ru/army/news/2023/12/09/21888109.shtml?utm_source=yxnews&amp;utm_medium=desktop" TargetMode="External"/><Relationship Id="rId74" Type="http://schemas.openxmlformats.org/officeDocument/2006/relationships/hyperlink" Target="https://bel.aif.ru/incidents/desyat_udarov_po_belgorodskoy_oblasti_nanesli_vsu_za_8_dekabr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ugibdd/11248/" TargetMode="External"/><Relationship Id="rId23" Type="http://schemas.openxmlformats.org/officeDocument/2006/relationships/hyperlink" Target="https://belgorod.bezformata.com/word/nikto-ne-postradal-razrusheniy-net/16628829/" TargetMode="External"/><Relationship Id="rId28" Type="http://schemas.openxmlformats.org/officeDocument/2006/relationships/hyperlink" Target="https://znamya31.ru/news/proisshestviya/2023-12-09/vyacheslav-gladkov-proinformiroval-ob-obstrelah-belgorodskogo-rayona-za-minuvshie-sutki-361938" TargetMode="External"/><Relationship Id="rId36" Type="http://schemas.openxmlformats.org/officeDocument/2006/relationships/hyperlink" Target="https://www.bel.kp.ru/online/news/5582036/" TargetMode="External"/><Relationship Id="rId49" Type="http://schemas.openxmlformats.org/officeDocument/2006/relationships/hyperlink" Target="https://dzen.ru/news/story/PoBelgorodskoj_oblasti_nakanune_VSU_nanesli_menee_desyati_udarov--6da9c0bb2b7324a46df5ebb7c4821d70?lang=ru&amp;rubric=Belgorod&amp;fan=1&amp;stid=XctQ5_FXeuD-J4Ui&amp;t=1702144839&amp;persistent_id=2764973504&amp;story=2f86bdda-e374-564d-9309-472b9f2e1137&amp;issue_tld=ru" TargetMode="External"/><Relationship Id="rId57" Type="http://schemas.openxmlformats.org/officeDocument/2006/relationships/hyperlink" Target="https://bel.ru/news/2023-12-09/drony-artilleriya-minomyoty-snaryady-vsu-snova-letyat-na-belgorodskuyu-oblast-3123588?utm_source=yxnews&amp;utm_medium=desktop" TargetMode="External"/><Relationship Id="rId61" Type="http://schemas.openxmlformats.org/officeDocument/2006/relationships/hyperlink" Target="https://www.interfax.ru/russia/935490?utm_source=yxnews&amp;utm_medium=desktop" TargetMode="External"/><Relationship Id="rId10" Type="http://schemas.openxmlformats.org/officeDocument/2006/relationships/hyperlink" Target="https://bel.ru/news/2023-12-09/drony-artilleriya-minomyoty-snaryady-vsu-snova-letyat-na-belgorodskuyu-oblast-3123588" TargetMode="External"/><Relationship Id="rId19" Type="http://schemas.openxmlformats.org/officeDocument/2006/relationships/hyperlink" Target="https://znamya31.ru/attachments/6048be2f2a6954b20a5cc61e617eb64b44db86e2/store/crop/0/0/798/451/800/0/0/0/02786d95cb69721d68a4f0cc04eda770f381cfe96623c887cf21210f524a/02786d95cb69721d68a4f0cc04eda770f381cfe96623c887cf21210f524a.jpeg.jpg" TargetMode="External"/><Relationship Id="rId31" Type="http://schemas.openxmlformats.org/officeDocument/2006/relationships/hyperlink" Target="https://belgorodtv.ru/?m=202312" TargetMode="External"/><Relationship Id="rId44" Type="http://schemas.openxmlformats.org/officeDocument/2006/relationships/hyperlink" Target="https://www.mk-belgorod.ru/social/2023/12/09/8-dekabrya-vsu-atakovali-belgorodskoe-selo-s-bespilotnogo-vozdushnogo-sudna.html" TargetMode="External"/><Relationship Id="rId52" Type="http://schemas.openxmlformats.org/officeDocument/2006/relationships/hyperlink" Target="https://ria.ru/20231209/obstrel-1914779448.html?utm_source=yxnews&amp;utm_medium=desktop" TargetMode="External"/><Relationship Id="rId60" Type="http://schemas.openxmlformats.org/officeDocument/2006/relationships/hyperlink" Target="https://www.interfax.ru/russia/935490?utm_source=yxnews&amp;utm_medium=desktop" TargetMode="External"/><Relationship Id="rId65" Type="http://schemas.openxmlformats.org/officeDocument/2006/relationships/hyperlink" Target="https://www.gazeta.ru/army/news/2023/12/09/21888109.shtml?utm_source=yxnews&amp;utm_medium=desktop" TargetMode="External"/><Relationship Id="rId73" Type="http://schemas.openxmlformats.org/officeDocument/2006/relationships/hyperlink" Target="https://russian.rt.com/russia/news/1243237-belgorodskaya-oblast-intensivnost-vsu-obstr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tags/obstrel" TargetMode="External"/><Relationship Id="rId14" Type="http://schemas.openxmlformats.org/officeDocument/2006/relationships/hyperlink" Target="https://mirbelogorya.ru/" TargetMode="External"/><Relationship Id="rId22" Type="http://schemas.openxmlformats.org/officeDocument/2006/relationships/hyperlink" Target="https://belgorod.bezformata.com/word/sbroshen/8623/" TargetMode="External"/><Relationship Id="rId27" Type="http://schemas.openxmlformats.org/officeDocument/2006/relationships/hyperlink" Target="http://ru.freepik.com/" TargetMode="External"/><Relationship Id="rId30" Type="http://schemas.openxmlformats.org/officeDocument/2006/relationships/hyperlink" Target="https://znamya31.ru/news/obshestvo/2023-12-09/nebolshoy-sneg-prodolzhit-idti-na-territorii-belgorodskoy-oblasti-10-dekabrya-361948" TargetMode="External"/><Relationship Id="rId35" Type="http://schemas.openxmlformats.org/officeDocument/2006/relationships/hyperlink" Target="https://oskol.city/news/incidents/93269/?backurl=%2Fnews%2F%3Fcount%3D10%26from%3D93269%26section%3D%26nav%3D1" TargetMode="External"/><Relationship Id="rId43" Type="http://schemas.openxmlformats.org/officeDocument/2006/relationships/hyperlink" Target="https://dzen.ru/news/?favid=254167991&amp;issue_tld=ru" TargetMode="External"/><Relationship Id="rId48" Type="http://schemas.openxmlformats.org/officeDocument/2006/relationships/hyperlink" Target="https://ria.ru/20231209/obstrel-1914779448.html?utm_source=yxnews&amp;utm_medium=desktop" TargetMode="External"/><Relationship Id="rId56" Type="http://schemas.openxmlformats.org/officeDocument/2006/relationships/image" Target="media/image1.png"/><Relationship Id="rId64" Type="http://schemas.openxmlformats.org/officeDocument/2006/relationships/hyperlink" Target="https://www.gazeta.ru/army/news/2023/12/09/21888109.shtml?utm_source=yxnews&amp;utm_medium=desktop" TargetMode="External"/><Relationship Id="rId69" Type="http://schemas.openxmlformats.org/officeDocument/2006/relationships/hyperlink" Target="https://www.belpressa.ru/type/news/56201.html" TargetMode="External"/><Relationship Id="rId8" Type="http://schemas.openxmlformats.org/officeDocument/2006/relationships/hyperlink" Target="https://bel.ru/news/2023-12-09/sneg-i-gololyod-ne-uydut-iz-belgorodskoy-oblasti-v-voskresenie-3123659" TargetMode="External"/><Relationship Id="rId51" Type="http://schemas.openxmlformats.org/officeDocument/2006/relationships/hyperlink" Target="https://russian.rt.com/russia/news/1243237-belgorodskaya-oblast-intensivnost-vsu-obstrel?utm_source=yxnews&amp;utm_medium=desktop" TargetMode="External"/><Relationship Id="rId72" Type="http://schemas.openxmlformats.org/officeDocument/2006/relationships/hyperlink" Target="https://russian.rt.com/ussr/news/1243171-armiya-rossiya-vsu-nastuplenie-zaporozhskoe-napravleni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irbelogorya.ru/region-news/61-belgorodskaya-oblast-news/58136-informatsiya-o-nanesjonnykh-vsu-udarakh-po-belgorodskoj-oblasti-ot-vyacheslava-gladkova-8-dekabrya.html" TargetMode="External"/><Relationship Id="rId17" Type="http://schemas.openxmlformats.org/officeDocument/2006/relationships/hyperlink" Target="https://belgorod.bezformata.com/word/vazi/9011/" TargetMode="External"/><Relationship Id="rId25" Type="http://schemas.openxmlformats.org/officeDocument/2006/relationships/hyperlink" Target="https://www.go31.ru/news/proisshestviya/vsu-sbrosili-samodelnoe-vzryvnoe-ustroystvo-s-drona-na-belgorodskoe-selo-/" TargetMode="External"/><Relationship Id="rId33" Type="http://schemas.openxmlformats.org/officeDocument/2006/relationships/hyperlink" Target="https://www.belpressa.ru/type/news/56201.html" TargetMode="External"/><Relationship Id="rId38" Type="http://schemas.openxmlformats.org/officeDocument/2006/relationships/hyperlink" Target="http://freepik.com/" TargetMode="External"/><Relationship Id="rId46" Type="http://schemas.openxmlformats.org/officeDocument/2006/relationships/hyperlink" Target="https://nsn.fm/regions-of-russia/po-belgorodskoi-oblasti-nakanune-vsu-nanesli-menee-desyati-udarov?utm_source=yxnews&amp;utm_medium=desktop" TargetMode="External"/><Relationship Id="rId59" Type="http://schemas.openxmlformats.org/officeDocument/2006/relationships/hyperlink" Target="https://www.belpressa.ru/accidents/chp/56201.html?utm_source=yxnews&amp;utm_medium=desktop" TargetMode="External"/><Relationship Id="rId67" Type="http://schemas.openxmlformats.org/officeDocument/2006/relationships/hyperlink" Target="https://www.gazeta.ru/army/news/2023/12/09/21888109.shtml?utm_source=yxnews&amp;utm_medium=desktop" TargetMode="External"/><Relationship Id="rId20" Type="http://schemas.openxmlformats.org/officeDocument/2006/relationships/hyperlink" Target="https://znamya31.ru/" TargetMode="External"/><Relationship Id="rId41" Type="http://schemas.openxmlformats.org/officeDocument/2006/relationships/hyperlink" Target="https://moe-belgorod.ru/news/incidents/1174782" TargetMode="External"/><Relationship Id="rId54" Type="http://schemas.openxmlformats.org/officeDocument/2006/relationships/hyperlink" Target="https://ria.ru/20231209/obstrel-1914779448.html?utm_source=yxnews&amp;utm_medium=desktop" TargetMode="External"/><Relationship Id="rId62" Type="http://schemas.openxmlformats.org/officeDocument/2006/relationships/hyperlink" Target="https://dzen.ru/news/story/Ukraina_minimum_desyat_raz_zasutki_udarila_poBelgorodskoj_oblasti--cd392ea5316bc626e23d45ce26026149?lang=ru&amp;rubric=Belgorod&amp;fan=1&amp;stid=a36jS_qO&amp;t=1702144839&amp;persistent_id=2765076892&amp;story=63772bc9-d7b0-5472-aaae-ebd5a707a26f&amp;issue_tld=ru" TargetMode="External"/><Relationship Id="rId70" Type="http://schemas.openxmlformats.org/officeDocument/2006/relationships/hyperlink" Target="https://ru.rt.com/qnad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4657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2023-12-09T17:04:00Z</dcterms:created>
  <dcterms:modified xsi:type="dcterms:W3CDTF">2023-12-09T18:48:00Z</dcterms:modified>
</cp:coreProperties>
</file>