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2D" w:rsidRPr="00EF5314" w:rsidRDefault="0019452D" w:rsidP="0019452D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РЕЗУЛЬТАТЫ</w:t>
      </w:r>
    </w:p>
    <w:p w:rsidR="0019452D" w:rsidRPr="00A5656F" w:rsidRDefault="0019452D" w:rsidP="0019452D">
      <w:pPr>
        <w:tabs>
          <w:tab w:val="left" w:pos="567"/>
        </w:tabs>
        <w:jc w:val="center"/>
        <w:rPr>
          <w:b/>
        </w:rPr>
      </w:pPr>
      <w:r>
        <w:rPr>
          <w:b/>
        </w:rPr>
        <w:t xml:space="preserve">НАДЗОРНОЙ ДЕЯТЕЛЬНОСТИ ГН В ОБЛАСТИ </w:t>
      </w:r>
      <w:r w:rsidR="00026584">
        <w:rPr>
          <w:b/>
        </w:rPr>
        <w:t>ЗНИТ ОТ ЧС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Главное управление МЧС России по Белгородской области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u w:val="single"/>
        </w:rPr>
      </w:pPr>
    </w:p>
    <w:p w:rsidR="0019452D" w:rsidRPr="0019452D" w:rsidRDefault="0019452D" w:rsidP="0019452D">
      <w:pPr>
        <w:tabs>
          <w:tab w:val="left" w:pos="567"/>
        </w:tabs>
        <w:jc w:val="center"/>
        <w:rPr>
          <w:b/>
        </w:rPr>
      </w:pPr>
      <w:r w:rsidRPr="00295531">
        <w:rPr>
          <w:b/>
        </w:rPr>
        <w:t xml:space="preserve"> </w:t>
      </w:r>
      <w:proofErr w:type="gramStart"/>
      <w:r>
        <w:rPr>
          <w:b/>
          <w:lang w:val="en-US"/>
        </w:rPr>
        <w:t>c</w:t>
      </w:r>
      <w:proofErr w:type="gramEnd"/>
      <w:r w:rsidR="00AB1B18">
        <w:rPr>
          <w:b/>
        </w:rPr>
        <w:t xml:space="preserve"> 01.02</w:t>
      </w:r>
      <w:r w:rsidR="00603AAA">
        <w:rPr>
          <w:b/>
        </w:rPr>
        <w:t>.2020</w:t>
      </w:r>
      <w:r w:rsidRPr="0019452D">
        <w:rPr>
          <w:b/>
        </w:rPr>
        <w:t xml:space="preserve"> </w:t>
      </w:r>
      <w:r>
        <w:rPr>
          <w:b/>
        </w:rPr>
        <w:t>по</w:t>
      </w:r>
      <w:r w:rsidR="00AB1B18">
        <w:rPr>
          <w:b/>
        </w:rPr>
        <w:t xml:space="preserve"> 29.02</w:t>
      </w:r>
      <w:r w:rsidR="00603AAA">
        <w:rPr>
          <w:b/>
        </w:rPr>
        <w:t>.2020</w:t>
      </w:r>
    </w:p>
    <w:tbl>
      <w:tblPr>
        <w:tblW w:w="10714" w:type="dxa"/>
        <w:tblInd w:w="-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"/>
        <w:gridCol w:w="1844"/>
        <w:gridCol w:w="2551"/>
        <w:gridCol w:w="2268"/>
        <w:gridCol w:w="1843"/>
        <w:gridCol w:w="1871"/>
      </w:tblGrid>
      <w:tr w:rsidR="00777DFA" w:rsidRPr="005E115C" w:rsidTr="00603AAA">
        <w:trPr>
          <w:cantSplit/>
          <w:tblHeader/>
        </w:trPr>
        <w:tc>
          <w:tcPr>
            <w:tcW w:w="337" w:type="dxa"/>
          </w:tcPr>
          <w:p w:rsidR="00777DFA" w:rsidRPr="005E115C" w:rsidRDefault="00777DFA" w:rsidP="00EA7125">
            <w:pPr>
              <w:jc w:val="center"/>
            </w:pPr>
            <w:r w:rsidRPr="005E115C">
              <w:t>№</w:t>
            </w:r>
          </w:p>
        </w:tc>
        <w:tc>
          <w:tcPr>
            <w:tcW w:w="1844" w:type="dxa"/>
            <w:shd w:val="clear" w:color="auto" w:fill="auto"/>
          </w:tcPr>
          <w:p w:rsidR="00777DFA" w:rsidRPr="005E115C" w:rsidRDefault="00777DFA" w:rsidP="00EA7125">
            <w:pPr>
              <w:jc w:val="center"/>
            </w:pPr>
            <w:r w:rsidRPr="005E115C">
              <w:t>Наименование и   адрес объекта</w:t>
            </w:r>
          </w:p>
        </w:tc>
        <w:tc>
          <w:tcPr>
            <w:tcW w:w="2551" w:type="dxa"/>
            <w:shd w:val="clear" w:color="auto" w:fill="auto"/>
          </w:tcPr>
          <w:p w:rsidR="00777DFA" w:rsidRPr="005E115C" w:rsidRDefault="00EA7125" w:rsidP="00EA7125">
            <w:pPr>
              <w:jc w:val="center"/>
            </w:pPr>
            <w:r>
              <w:t xml:space="preserve">Вид и сроки проверки, </w:t>
            </w:r>
            <w:r w:rsidRPr="005E115C">
              <w:t>должностное</w:t>
            </w:r>
            <w:r>
              <w:t xml:space="preserve"> лицо</w:t>
            </w:r>
            <w:r w:rsidR="00777DFA" w:rsidRPr="005E115C">
              <w:t xml:space="preserve"> </w:t>
            </w:r>
            <w:r w:rsidRPr="005E115C">
              <w:t>проводившее проверку</w:t>
            </w:r>
          </w:p>
        </w:tc>
        <w:tc>
          <w:tcPr>
            <w:tcW w:w="2268" w:type="dxa"/>
            <w:shd w:val="clear" w:color="auto" w:fill="auto"/>
          </w:tcPr>
          <w:p w:rsidR="00777DFA" w:rsidRPr="005E115C" w:rsidRDefault="00777DFA" w:rsidP="00EA7125">
            <w:pPr>
              <w:jc w:val="center"/>
            </w:pPr>
            <w:r w:rsidRPr="005E115C">
              <w:t>Распоряжение</w:t>
            </w:r>
          </w:p>
        </w:tc>
        <w:tc>
          <w:tcPr>
            <w:tcW w:w="1843" w:type="dxa"/>
          </w:tcPr>
          <w:p w:rsidR="00777DFA" w:rsidRPr="005E115C" w:rsidRDefault="00777DFA" w:rsidP="00EA7125">
            <w:pPr>
              <w:jc w:val="center"/>
            </w:pPr>
            <w:r w:rsidRPr="005E115C">
              <w:t>Результат проверки</w:t>
            </w:r>
          </w:p>
        </w:tc>
        <w:tc>
          <w:tcPr>
            <w:tcW w:w="1871" w:type="dxa"/>
          </w:tcPr>
          <w:p w:rsidR="00777DFA" w:rsidRPr="005E115C" w:rsidRDefault="00777DFA" w:rsidP="00EA7125">
            <w:pPr>
              <w:jc w:val="center"/>
            </w:pPr>
            <w:r w:rsidRPr="005E115C">
              <w:t>Итоговые документы</w:t>
            </w:r>
          </w:p>
        </w:tc>
      </w:tr>
      <w:tr w:rsidR="00BA5F0C" w:rsidRPr="005E115C" w:rsidTr="00603AAA">
        <w:trPr>
          <w:cantSplit/>
          <w:tblHeader/>
        </w:trPr>
        <w:tc>
          <w:tcPr>
            <w:tcW w:w="337" w:type="dxa"/>
          </w:tcPr>
          <w:p w:rsidR="00BA5F0C" w:rsidRDefault="00026584" w:rsidP="00EA7125">
            <w:pPr>
              <w:jc w:val="center"/>
            </w:pPr>
            <w:r>
              <w:t>1</w:t>
            </w:r>
          </w:p>
        </w:tc>
        <w:tc>
          <w:tcPr>
            <w:tcW w:w="1844" w:type="dxa"/>
            <w:shd w:val="clear" w:color="auto" w:fill="auto"/>
          </w:tcPr>
          <w:p w:rsidR="00BA5F0C" w:rsidRDefault="00BA5F0C" w:rsidP="00AB1B18">
            <w:pPr>
              <w:jc w:val="center"/>
            </w:pPr>
            <w:r>
              <w:t>АО «Элеватор»</w:t>
            </w:r>
          </w:p>
          <w:p w:rsidR="00BA5F0C" w:rsidRDefault="00BA5F0C" w:rsidP="00AB1B18">
            <w:pPr>
              <w:jc w:val="center"/>
            </w:pPr>
            <w:r>
              <w:t>г. Алексеевка</w:t>
            </w:r>
          </w:p>
        </w:tc>
        <w:tc>
          <w:tcPr>
            <w:tcW w:w="2551" w:type="dxa"/>
            <w:shd w:val="clear" w:color="auto" w:fill="auto"/>
          </w:tcPr>
          <w:p w:rsidR="00BA5F0C" w:rsidRDefault="00BA5F0C" w:rsidP="00BA5F0C">
            <w:pPr>
              <w:jc w:val="center"/>
            </w:pPr>
            <w:r>
              <w:t>Плановая проверка</w:t>
            </w:r>
            <w:r>
              <w:cr/>
              <w:t>17.02.2020-19.02.2020</w:t>
            </w:r>
            <w:r w:rsidRPr="005E115C">
              <w:cr/>
              <w:t>выездная</w:t>
            </w:r>
            <w:r w:rsidRPr="005E115C">
              <w:cr/>
            </w:r>
            <w:r>
              <w:t xml:space="preserve">Начальник отделения надзорных мероприятий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управления МЧС России по Белгородской области</w:t>
            </w:r>
            <w:r w:rsidRPr="005E115C">
              <w:cr/>
            </w:r>
            <w:r>
              <w:t>Адонин А.С.</w:t>
            </w:r>
          </w:p>
          <w:p w:rsidR="00BA5F0C" w:rsidRDefault="00BA5F0C" w:rsidP="00BA5F0C">
            <w:pPr>
              <w:jc w:val="center"/>
            </w:pPr>
            <w:r>
              <w:t xml:space="preserve">Инспектор отделения надзорных мероприятий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</w:t>
            </w:r>
            <w:r>
              <w:t xml:space="preserve">ения МЧС России по Белгородской </w:t>
            </w:r>
            <w:r w:rsidRPr="005E115C">
              <w:t>области</w:t>
            </w:r>
            <w:r w:rsidRPr="005E115C">
              <w:cr/>
            </w:r>
            <w:r>
              <w:t>Старченко М.В.</w:t>
            </w:r>
          </w:p>
        </w:tc>
        <w:tc>
          <w:tcPr>
            <w:tcW w:w="2268" w:type="dxa"/>
            <w:shd w:val="clear" w:color="auto" w:fill="auto"/>
          </w:tcPr>
          <w:p w:rsidR="00BA5F0C" w:rsidRDefault="00BA5F0C" w:rsidP="00BA5F0C">
            <w:pPr>
              <w:jc w:val="center"/>
            </w:pPr>
            <w:r w:rsidRPr="005E115C">
              <w:t>Р</w:t>
            </w:r>
            <w:r w:rsidR="00026584">
              <w:t>аспоряжение №1</w:t>
            </w:r>
            <w:r>
              <w:t xml:space="preserve"> от 10.02.2020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BA5F0C" w:rsidRDefault="00BA5F0C" w:rsidP="00BA5F0C">
            <w:pPr>
              <w:jc w:val="center"/>
            </w:pPr>
            <w:r>
              <w:t>АО «Элеватор»</w:t>
            </w:r>
          </w:p>
          <w:p w:rsidR="00BA5F0C" w:rsidRPr="005E115C" w:rsidRDefault="00BA5F0C" w:rsidP="00AB1B18">
            <w:pPr>
              <w:jc w:val="center"/>
            </w:pPr>
          </w:p>
        </w:tc>
        <w:tc>
          <w:tcPr>
            <w:tcW w:w="1843" w:type="dxa"/>
          </w:tcPr>
          <w:p w:rsidR="00BA5F0C" w:rsidRPr="005E115C" w:rsidRDefault="00BA5F0C" w:rsidP="00603AAA">
            <w:pPr>
              <w:jc w:val="center"/>
            </w:pPr>
            <w:r w:rsidRPr="005E115C">
              <w:t>А</w:t>
            </w:r>
            <w:r w:rsidR="00026584">
              <w:t>кт №1</w:t>
            </w:r>
            <w:bookmarkStart w:id="0" w:name="_GoBack"/>
            <w:bookmarkEnd w:id="0"/>
            <w:r>
              <w:t xml:space="preserve"> от 18.02.2020 </w:t>
            </w:r>
            <w:r>
              <w:cr/>
            </w:r>
            <w:proofErr w:type="gramStart"/>
            <w:r>
              <w:t>вручен</w:t>
            </w:r>
            <w:proofErr w:type="gramEnd"/>
            <w:r>
              <w:t xml:space="preserve"> 18.02.2020                                     </w:t>
            </w:r>
            <w:r w:rsidRPr="00B123D4">
              <w:t xml:space="preserve"> </w:t>
            </w:r>
            <w:r>
              <w:t xml:space="preserve">                       нарушений нет</w:t>
            </w:r>
          </w:p>
        </w:tc>
        <w:tc>
          <w:tcPr>
            <w:tcW w:w="1871" w:type="dxa"/>
          </w:tcPr>
          <w:p w:rsidR="00BA5F0C" w:rsidRDefault="00BA5F0C" w:rsidP="00AB1B18">
            <w:pPr>
              <w:jc w:val="center"/>
            </w:pPr>
            <w:r>
              <w:t>-</w:t>
            </w:r>
          </w:p>
        </w:tc>
      </w:tr>
      <w:tr w:rsidR="00026584" w:rsidRPr="005E115C" w:rsidTr="00603AAA">
        <w:trPr>
          <w:cantSplit/>
          <w:tblHeader/>
        </w:trPr>
        <w:tc>
          <w:tcPr>
            <w:tcW w:w="337" w:type="dxa"/>
          </w:tcPr>
          <w:p w:rsidR="00026584" w:rsidRDefault="00026584" w:rsidP="00EA7125">
            <w:pPr>
              <w:jc w:val="center"/>
            </w:pPr>
            <w:r>
              <w:t>2</w:t>
            </w:r>
          </w:p>
        </w:tc>
        <w:tc>
          <w:tcPr>
            <w:tcW w:w="1844" w:type="dxa"/>
            <w:shd w:val="clear" w:color="auto" w:fill="auto"/>
          </w:tcPr>
          <w:p w:rsidR="00026584" w:rsidRDefault="00026584" w:rsidP="00985497">
            <w:pPr>
              <w:jc w:val="center"/>
            </w:pPr>
            <w:r>
              <w:t xml:space="preserve">ООО </w:t>
            </w:r>
            <w:r w:rsidRPr="00AB1B18">
              <w:t>«БЕЛРЕГИО</w:t>
            </w:r>
            <w:proofErr w:type="gramStart"/>
            <w:r w:rsidRPr="00AB1B18">
              <w:t>Н</w:t>
            </w:r>
            <w:r>
              <w:t>-</w:t>
            </w:r>
            <w:proofErr w:type="gramEnd"/>
            <w:r>
              <w:t xml:space="preserve"> </w:t>
            </w:r>
            <w:r w:rsidRPr="00AB1B18">
              <w:t>НЕФТЬ»</w:t>
            </w:r>
          </w:p>
          <w:p w:rsidR="00026584" w:rsidRDefault="00026584" w:rsidP="00985497">
            <w:pPr>
              <w:jc w:val="center"/>
            </w:pPr>
            <w:r>
              <w:t>г. Белгород</w:t>
            </w:r>
          </w:p>
        </w:tc>
        <w:tc>
          <w:tcPr>
            <w:tcW w:w="2551" w:type="dxa"/>
            <w:shd w:val="clear" w:color="auto" w:fill="auto"/>
          </w:tcPr>
          <w:p w:rsidR="00026584" w:rsidRDefault="00026584" w:rsidP="00985497">
            <w:pPr>
              <w:jc w:val="center"/>
            </w:pPr>
            <w:r>
              <w:t>Плановая проверка</w:t>
            </w:r>
            <w:r>
              <w:cr/>
              <w:t>11.02.2020-13.02.2020</w:t>
            </w:r>
            <w:r w:rsidRPr="005E115C">
              <w:cr/>
              <w:t>выездная</w:t>
            </w:r>
            <w:r w:rsidRPr="005E115C">
              <w:cr/>
            </w:r>
            <w:r>
              <w:t xml:space="preserve">Начальник отделения надзорных мероприятий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управления МЧС России по Белгородской области</w:t>
            </w:r>
            <w:r w:rsidRPr="005E115C">
              <w:cr/>
            </w:r>
            <w:r>
              <w:t>Адонин А.С.</w:t>
            </w:r>
          </w:p>
          <w:p w:rsidR="00026584" w:rsidRDefault="00026584" w:rsidP="00985497">
            <w:pPr>
              <w:jc w:val="center"/>
            </w:pPr>
            <w:r>
              <w:t xml:space="preserve">Ст. инспектор отделения надзорных мероприятий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управления МЧС России по Белгородской области</w:t>
            </w:r>
            <w:r w:rsidRPr="005E115C">
              <w:cr/>
            </w:r>
            <w:r>
              <w:t>Кравченко М.С.</w:t>
            </w:r>
          </w:p>
          <w:p w:rsidR="00026584" w:rsidRDefault="00026584" w:rsidP="00985497">
            <w:pPr>
              <w:jc w:val="center"/>
            </w:pPr>
            <w:r>
              <w:t xml:space="preserve">Инспектор отделения надзорных мероприятий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</w:t>
            </w:r>
            <w:r>
              <w:t xml:space="preserve">ения МЧС России по Белгородской </w:t>
            </w:r>
            <w:r w:rsidRPr="005E115C">
              <w:t>области</w:t>
            </w:r>
            <w:r w:rsidRPr="005E115C">
              <w:cr/>
            </w:r>
            <w:r>
              <w:t>Старченко М.В.</w:t>
            </w:r>
          </w:p>
        </w:tc>
        <w:tc>
          <w:tcPr>
            <w:tcW w:w="2268" w:type="dxa"/>
            <w:shd w:val="clear" w:color="auto" w:fill="auto"/>
          </w:tcPr>
          <w:p w:rsidR="00026584" w:rsidRDefault="00026584" w:rsidP="00985497">
            <w:pPr>
              <w:jc w:val="center"/>
            </w:pPr>
            <w:r w:rsidRPr="005E115C">
              <w:t>Р</w:t>
            </w:r>
            <w:r>
              <w:t>аспоряжение №2 от 30.01.2020 на ОО</w:t>
            </w:r>
            <w:r w:rsidRPr="005E115C">
              <w:t xml:space="preserve">О </w:t>
            </w:r>
            <w:r>
              <w:t xml:space="preserve">       </w:t>
            </w:r>
            <w:r w:rsidRPr="00AB1B18">
              <w:t>«БЕЛРЕГИО</w:t>
            </w:r>
            <w:proofErr w:type="gramStart"/>
            <w:r w:rsidRPr="00AB1B18">
              <w:t>Н</w:t>
            </w:r>
            <w:r>
              <w:t>-</w:t>
            </w:r>
            <w:proofErr w:type="gramEnd"/>
            <w:r>
              <w:t xml:space="preserve"> </w:t>
            </w:r>
            <w:r w:rsidRPr="00AB1B18">
              <w:t>НЕФТЬ»</w:t>
            </w:r>
          </w:p>
          <w:p w:rsidR="00026584" w:rsidRPr="005E115C" w:rsidRDefault="00026584" w:rsidP="00985497">
            <w:pPr>
              <w:jc w:val="center"/>
            </w:pPr>
          </w:p>
        </w:tc>
        <w:tc>
          <w:tcPr>
            <w:tcW w:w="1843" w:type="dxa"/>
          </w:tcPr>
          <w:p w:rsidR="00026584" w:rsidRDefault="00026584" w:rsidP="00985497">
            <w:pPr>
              <w:jc w:val="center"/>
            </w:pPr>
            <w:r w:rsidRPr="005E115C">
              <w:t>А</w:t>
            </w:r>
            <w:r>
              <w:t xml:space="preserve">кт №2 от 13.02.2020 </w:t>
            </w:r>
            <w:r>
              <w:cr/>
              <w:t xml:space="preserve">вручен 13.02.2020     </w:t>
            </w:r>
          </w:p>
          <w:p w:rsidR="00026584" w:rsidRPr="005E115C" w:rsidRDefault="00026584" w:rsidP="00985497">
            <w:pPr>
              <w:jc w:val="center"/>
            </w:pPr>
            <w:r>
              <w:t xml:space="preserve">Кол-во нарушений: 10                                </w:t>
            </w:r>
            <w:r w:rsidRPr="00B123D4">
              <w:t xml:space="preserve"> </w:t>
            </w:r>
            <w:r>
              <w:t xml:space="preserve">                       </w:t>
            </w:r>
          </w:p>
        </w:tc>
        <w:tc>
          <w:tcPr>
            <w:tcW w:w="1871" w:type="dxa"/>
          </w:tcPr>
          <w:p w:rsidR="00026584" w:rsidRDefault="00026584" w:rsidP="00985497">
            <w:pPr>
              <w:jc w:val="center"/>
            </w:pPr>
            <w:r>
              <w:t>Предписание № 2</w:t>
            </w:r>
          </w:p>
          <w:p w:rsidR="00026584" w:rsidRDefault="00026584" w:rsidP="00985497">
            <w:pPr>
              <w:jc w:val="center"/>
            </w:pPr>
            <w:r>
              <w:t>от 13.02.2020</w:t>
            </w:r>
          </w:p>
          <w:p w:rsidR="00026584" w:rsidRDefault="00026584" w:rsidP="00985497">
            <w:pPr>
              <w:jc w:val="center"/>
            </w:pPr>
            <w:r>
              <w:t xml:space="preserve"> срок исп.: 20.07.2020</w:t>
            </w:r>
          </w:p>
        </w:tc>
      </w:tr>
    </w:tbl>
    <w:p w:rsidR="004D35D4" w:rsidRDefault="004D35D4"/>
    <w:sectPr w:rsidR="004D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002"/>
    <w:rsid w:val="00026584"/>
    <w:rsid w:val="0019452D"/>
    <w:rsid w:val="002B1207"/>
    <w:rsid w:val="002E0E6C"/>
    <w:rsid w:val="004D35D4"/>
    <w:rsid w:val="004D6002"/>
    <w:rsid w:val="00603AAA"/>
    <w:rsid w:val="00777DFA"/>
    <w:rsid w:val="008C321B"/>
    <w:rsid w:val="008E1E88"/>
    <w:rsid w:val="00AB1B18"/>
    <w:rsid w:val="00BA5F0C"/>
    <w:rsid w:val="00EA7125"/>
    <w:rsid w:val="00F4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Starchenko</cp:lastModifiedBy>
  <cp:revision>13</cp:revision>
  <cp:lastPrinted>2020-03-02T12:37:00Z</cp:lastPrinted>
  <dcterms:created xsi:type="dcterms:W3CDTF">2018-01-08T09:01:00Z</dcterms:created>
  <dcterms:modified xsi:type="dcterms:W3CDTF">2020-03-02T12:37:00Z</dcterms:modified>
</cp:coreProperties>
</file>